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941"/>
      </w:tblGrid>
      <w:tr w:rsidR="005444DB" w14:paraId="3F6C613A" w14:textId="77777777" w:rsidTr="006B047C">
        <w:tc>
          <w:tcPr>
            <w:tcW w:w="6941" w:type="dxa"/>
            <w:shd w:val="clear" w:color="auto" w:fill="66FF99"/>
          </w:tcPr>
          <w:p w14:paraId="2987D9BA" w14:textId="77777777" w:rsidR="005444DB" w:rsidRDefault="005444DB" w:rsidP="0063444A">
            <w:pPr>
              <w:rPr>
                <w:rFonts w:ascii="Arial" w:hAnsi="Arial" w:cs="Arial"/>
                <w:b/>
                <w:bCs/>
              </w:rPr>
            </w:pPr>
          </w:p>
          <w:p w14:paraId="5BB877DB" w14:textId="2FC1EAE3" w:rsidR="005444DB" w:rsidRDefault="006B047C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Selbstwirksamkeit/Lernberatung: </w:t>
            </w:r>
            <w:r w:rsidR="00B70BB1">
              <w:rPr>
                <w:rFonts w:ascii="Arial" w:hAnsi="Arial" w:cs="Arial"/>
                <w:b/>
                <w:bCs/>
              </w:rPr>
              <w:t>AUFNAHME</w:t>
            </w:r>
            <w:r w:rsidR="005444DB">
              <w:rPr>
                <w:rFonts w:ascii="Arial" w:hAnsi="Arial" w:cs="Arial"/>
                <w:b/>
                <w:bCs/>
              </w:rPr>
              <w:t>GESPRÄCH</w:t>
            </w:r>
          </w:p>
          <w:p w14:paraId="4EDAEABE" w14:textId="77777777" w:rsidR="005444DB" w:rsidRDefault="005444DB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DABE9E" w14:textId="77777777" w:rsidR="005444DB" w:rsidRDefault="005444DB" w:rsidP="005444DB">
      <w:pPr>
        <w:rPr>
          <w:rFonts w:ascii="Arial" w:hAnsi="Arial" w:cs="Arial"/>
          <w:b/>
          <w:bCs/>
        </w:rPr>
      </w:pPr>
    </w:p>
    <w:p w14:paraId="7E9849B0" w14:textId="109B53CE" w:rsidR="00056FB0" w:rsidRPr="00A9437E" w:rsidRDefault="009C096A" w:rsidP="00A9437E">
      <w:pPr>
        <w:pStyle w:val="Listenabsatz"/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Das Aufnahmegespräch </w:t>
      </w:r>
      <w:r w:rsidR="00A9437E">
        <w:rPr>
          <w:rFonts w:ascii="Arial" w:hAnsi="Arial" w:cs="Arial"/>
        </w:rPr>
        <w:t>w</w:t>
      </w:r>
      <w:r w:rsidR="00A20A35" w:rsidRPr="00A9437E">
        <w:rPr>
          <w:rFonts w:ascii="Arial" w:hAnsi="Arial" w:cs="Arial"/>
        </w:rPr>
        <w:t>ird in der ersten Woche im Blockunterricht durchgeführt</w:t>
      </w:r>
      <w:r>
        <w:rPr>
          <w:rFonts w:ascii="Arial" w:hAnsi="Arial" w:cs="Arial"/>
        </w:rPr>
        <w:t>.</w:t>
      </w:r>
    </w:p>
    <w:p w14:paraId="4AC7CE2A" w14:textId="22DA8D9D" w:rsidR="00CA3ACE" w:rsidRDefault="00CA3ACE" w:rsidP="00A9437E">
      <w:pPr>
        <w:pStyle w:val="Listenabsatz"/>
        <w:numPr>
          <w:ilvl w:val="0"/>
          <w:numId w:val="41"/>
        </w:numPr>
        <w:rPr>
          <w:rFonts w:ascii="Arial" w:hAnsi="Arial" w:cs="Arial"/>
        </w:rPr>
      </w:pPr>
      <w:r w:rsidRPr="00A9437E">
        <w:rPr>
          <w:rFonts w:ascii="Arial" w:hAnsi="Arial" w:cs="Arial"/>
        </w:rPr>
        <w:t>Beobachtungsbogen liegt als Kopiervorlage vor</w:t>
      </w:r>
    </w:p>
    <w:p w14:paraId="05E2BE53" w14:textId="77777777" w:rsidR="00A9437E" w:rsidRPr="00A9437E" w:rsidRDefault="00A9437E" w:rsidP="00A9437E">
      <w:pPr>
        <w:pStyle w:val="Listenabsatz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204"/>
        <w:gridCol w:w="5205"/>
      </w:tblGrid>
      <w:tr w:rsidR="00A20A35" w:rsidRPr="00B70BB1" w14:paraId="07DA61AD" w14:textId="77777777" w:rsidTr="00CA3ACE">
        <w:tc>
          <w:tcPr>
            <w:tcW w:w="3539" w:type="dxa"/>
          </w:tcPr>
          <w:p w14:paraId="7C7AE80D" w14:textId="7AB8EFD6" w:rsidR="009D361A" w:rsidRPr="00B70BB1" w:rsidRDefault="009D361A" w:rsidP="00B70BB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04" w:type="dxa"/>
          </w:tcPr>
          <w:p w14:paraId="12253DC6" w14:textId="627E115D" w:rsidR="00A20A35" w:rsidRPr="00B70BB1" w:rsidRDefault="00CA3ACE" w:rsidP="00B70BB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70BB1">
              <w:rPr>
                <w:rFonts w:ascii="Arial" w:hAnsi="Arial" w:cs="Arial"/>
                <w:b/>
                <w:bCs/>
              </w:rPr>
              <w:t>Vorbereitung</w:t>
            </w:r>
          </w:p>
        </w:tc>
        <w:tc>
          <w:tcPr>
            <w:tcW w:w="5205" w:type="dxa"/>
          </w:tcPr>
          <w:p w14:paraId="39BFA2EE" w14:textId="2F269EBB" w:rsidR="00A20A35" w:rsidRPr="00B70BB1" w:rsidRDefault="00CA3ACE" w:rsidP="00B70BB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70BB1">
              <w:rPr>
                <w:rFonts w:ascii="Arial" w:hAnsi="Arial" w:cs="Arial"/>
                <w:b/>
                <w:bCs/>
              </w:rPr>
              <w:t>Durchführung</w:t>
            </w:r>
          </w:p>
        </w:tc>
      </w:tr>
      <w:tr w:rsidR="00A20A35" w:rsidRPr="00B70BB1" w14:paraId="37F2223E" w14:textId="77777777" w:rsidTr="00CA3ACE">
        <w:tc>
          <w:tcPr>
            <w:tcW w:w="3539" w:type="dxa"/>
          </w:tcPr>
          <w:p w14:paraId="5FE1DBD3" w14:textId="0BE8B58B" w:rsidR="00A20A35" w:rsidRPr="00B70BB1" w:rsidRDefault="009D361A" w:rsidP="00B70BB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70BB1">
              <w:rPr>
                <w:rFonts w:ascii="Arial" w:hAnsi="Arial" w:cs="Arial"/>
                <w:b/>
                <w:bCs/>
              </w:rPr>
              <w:t>Vorgehen</w:t>
            </w:r>
          </w:p>
        </w:tc>
        <w:tc>
          <w:tcPr>
            <w:tcW w:w="5204" w:type="dxa"/>
          </w:tcPr>
          <w:p w14:paraId="341A3A47" w14:textId="32FAA6AB" w:rsidR="00A20A35" w:rsidRPr="00B70BB1" w:rsidRDefault="00277908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EE6052" w:rsidRPr="00B70BB1">
              <w:rPr>
                <w:rFonts w:ascii="Arial" w:hAnsi="Arial" w:cs="Arial"/>
              </w:rPr>
              <w:t xml:space="preserve">mehrere Lehrkräfte beobachten die SuS </w:t>
            </w:r>
            <w:r w:rsidR="00A9437E" w:rsidRPr="00B70BB1">
              <w:rPr>
                <w:rFonts w:ascii="Arial" w:hAnsi="Arial" w:cs="Arial"/>
              </w:rPr>
              <w:t>ü</w:t>
            </w:r>
            <w:r w:rsidR="00CA3ACE" w:rsidRPr="00B70BB1">
              <w:rPr>
                <w:rFonts w:ascii="Arial" w:hAnsi="Arial" w:cs="Arial"/>
              </w:rPr>
              <w:t xml:space="preserve">ber die erste Schulwoche hinweg </w:t>
            </w:r>
            <w:r w:rsidR="00EE6052" w:rsidRPr="00B70BB1">
              <w:rPr>
                <w:rFonts w:ascii="Arial" w:hAnsi="Arial" w:cs="Arial"/>
              </w:rPr>
              <w:t xml:space="preserve">und notieren ihre </w:t>
            </w:r>
            <w:r w:rsidR="00CA3ACE" w:rsidRPr="00B70BB1">
              <w:rPr>
                <w:rFonts w:ascii="Arial" w:hAnsi="Arial" w:cs="Arial"/>
              </w:rPr>
              <w:t xml:space="preserve">Beobachtungen </w:t>
            </w:r>
            <w:r w:rsidR="00EE6052" w:rsidRPr="00B70BB1">
              <w:rPr>
                <w:rFonts w:ascii="Arial" w:hAnsi="Arial" w:cs="Arial"/>
              </w:rPr>
              <w:t>in den Beobachtungsbögen</w:t>
            </w:r>
          </w:p>
          <w:p w14:paraId="72FAC0A3" w14:textId="2961F5F8" w:rsidR="00190E43" w:rsidRPr="00B70BB1" w:rsidRDefault="00277908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190E43" w:rsidRPr="00B70BB1">
              <w:rPr>
                <w:rFonts w:ascii="Arial" w:hAnsi="Arial" w:cs="Arial"/>
              </w:rPr>
              <w:t xml:space="preserve">Handlungsergebnisse </w:t>
            </w:r>
            <w:r w:rsidR="00DB365C" w:rsidRPr="00B70BB1">
              <w:rPr>
                <w:rFonts w:ascii="Arial" w:hAnsi="Arial" w:cs="Arial"/>
              </w:rPr>
              <w:t xml:space="preserve">aus den Lernsituationen </w:t>
            </w:r>
            <w:r w:rsidR="00190E43" w:rsidRPr="00B70BB1">
              <w:rPr>
                <w:rFonts w:ascii="Arial" w:hAnsi="Arial" w:cs="Arial"/>
              </w:rPr>
              <w:t>werden eingesammelt</w:t>
            </w:r>
            <w:r w:rsidR="00786550" w:rsidRPr="00B70BB1">
              <w:rPr>
                <w:rFonts w:ascii="Arial" w:hAnsi="Arial" w:cs="Arial"/>
              </w:rPr>
              <w:t xml:space="preserve"> und ausgewertet</w:t>
            </w:r>
          </w:p>
          <w:p w14:paraId="31D4E7C0" w14:textId="7AEE6C66" w:rsidR="00CA3ACE" w:rsidRPr="00B70BB1" w:rsidRDefault="00277908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A9437E" w:rsidRPr="00B70BB1">
              <w:rPr>
                <w:rFonts w:ascii="Arial" w:hAnsi="Arial" w:cs="Arial"/>
              </w:rPr>
              <w:t>n</w:t>
            </w:r>
            <w:r w:rsidR="00CA3ACE" w:rsidRPr="00B70BB1">
              <w:rPr>
                <w:rFonts w:ascii="Arial" w:hAnsi="Arial" w:cs="Arial"/>
              </w:rPr>
              <w:t xml:space="preserve">ach ca. 4-5 Tagen werden die </w:t>
            </w:r>
            <w:r w:rsidRPr="00B70BB1">
              <w:rPr>
                <w:rFonts w:ascii="Arial" w:hAnsi="Arial" w:cs="Arial"/>
              </w:rPr>
              <w:t>Beobachtungen</w:t>
            </w:r>
            <w:r w:rsidR="00CA3ACE" w:rsidRPr="00B70BB1">
              <w:rPr>
                <w:rFonts w:ascii="Arial" w:hAnsi="Arial" w:cs="Arial"/>
              </w:rPr>
              <w:t xml:space="preserve"> </w:t>
            </w:r>
            <w:r w:rsidR="004B6DDE" w:rsidRPr="00B70BB1">
              <w:rPr>
                <w:rFonts w:ascii="Arial" w:hAnsi="Arial" w:cs="Arial"/>
              </w:rPr>
              <w:t xml:space="preserve">der verschiedenen Lehrkräfte </w:t>
            </w:r>
            <w:r w:rsidR="00CA3ACE" w:rsidRPr="00B70BB1">
              <w:rPr>
                <w:rFonts w:ascii="Arial" w:hAnsi="Arial" w:cs="Arial"/>
              </w:rPr>
              <w:t>verglichen und zusammengeführt</w:t>
            </w:r>
          </w:p>
          <w:p w14:paraId="3951A68E" w14:textId="209743DE" w:rsidR="00CA3ACE" w:rsidRPr="00B70BB1" w:rsidRDefault="00FB06C6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A9437E" w:rsidRPr="00B70BB1">
              <w:rPr>
                <w:rFonts w:ascii="Arial" w:hAnsi="Arial" w:cs="Arial"/>
              </w:rPr>
              <w:t>p</w:t>
            </w:r>
            <w:r w:rsidR="00CA3ACE" w:rsidRPr="00B70BB1">
              <w:rPr>
                <w:rFonts w:ascii="Arial" w:hAnsi="Arial" w:cs="Arial"/>
              </w:rPr>
              <w:t xml:space="preserve">arallel dazu </w:t>
            </w:r>
            <w:r w:rsidR="000F315B" w:rsidRPr="00B70BB1">
              <w:rPr>
                <w:rFonts w:ascii="Arial" w:hAnsi="Arial" w:cs="Arial"/>
              </w:rPr>
              <w:t xml:space="preserve">wird </w:t>
            </w:r>
            <w:r w:rsidR="00DD3B64">
              <w:rPr>
                <w:rFonts w:ascii="Arial" w:hAnsi="Arial" w:cs="Arial"/>
              </w:rPr>
              <w:t>das Aufnahmegespräch</w:t>
            </w:r>
            <w:r w:rsidRPr="00B70BB1">
              <w:rPr>
                <w:rFonts w:ascii="Arial" w:hAnsi="Arial" w:cs="Arial"/>
              </w:rPr>
              <w:t xml:space="preserve"> vorbereitet</w:t>
            </w:r>
          </w:p>
          <w:p w14:paraId="76BB0D68" w14:textId="5A06F7EC" w:rsidR="00190E43" w:rsidRPr="00B70BB1" w:rsidRDefault="00190E43" w:rsidP="00B70BB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14:paraId="0423F8DF" w14:textId="09193776" w:rsidR="00A20A35" w:rsidRPr="00B70BB1" w:rsidRDefault="00FB06C6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A9437E" w:rsidRPr="00B70BB1">
              <w:rPr>
                <w:rFonts w:ascii="Arial" w:hAnsi="Arial" w:cs="Arial"/>
              </w:rPr>
              <w:t>p</w:t>
            </w:r>
            <w:r w:rsidR="005E7C7A" w:rsidRPr="00B70BB1">
              <w:rPr>
                <w:rFonts w:ascii="Arial" w:hAnsi="Arial" w:cs="Arial"/>
              </w:rPr>
              <w:t>arallel zum Unterricht werden die Aufnahmegespräche geführt</w:t>
            </w:r>
            <w:r w:rsidR="00A9437E" w:rsidRPr="00B70BB1">
              <w:rPr>
                <w:rFonts w:ascii="Arial" w:hAnsi="Arial" w:cs="Arial"/>
              </w:rPr>
              <w:t xml:space="preserve">, </w:t>
            </w:r>
            <w:r w:rsidR="005E7C7A" w:rsidRPr="00B70BB1">
              <w:rPr>
                <w:rFonts w:ascii="Arial" w:hAnsi="Arial" w:cs="Arial"/>
              </w:rPr>
              <w:t>Dauer ca</w:t>
            </w:r>
            <w:r w:rsidR="00A9437E" w:rsidRPr="00B70BB1">
              <w:rPr>
                <w:rFonts w:ascii="Arial" w:hAnsi="Arial" w:cs="Arial"/>
              </w:rPr>
              <w:t>.</w:t>
            </w:r>
            <w:r w:rsidR="005E7C7A" w:rsidRPr="00B70BB1">
              <w:rPr>
                <w:rFonts w:ascii="Arial" w:hAnsi="Arial" w:cs="Arial"/>
              </w:rPr>
              <w:t xml:space="preserve"> 5-7 Minuten</w:t>
            </w:r>
          </w:p>
          <w:p w14:paraId="3D6FF042" w14:textId="6613678C" w:rsidR="00DB365C" w:rsidRPr="00B70BB1" w:rsidRDefault="00FB06C6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DB365C" w:rsidRPr="00B70BB1">
              <w:rPr>
                <w:rFonts w:ascii="Arial" w:hAnsi="Arial" w:cs="Arial"/>
              </w:rPr>
              <w:t xml:space="preserve">das Wohlbefinden an der Schule wird abgefragt sowie die erbrachte Leistung in den letzten Tagen </w:t>
            </w:r>
          </w:p>
          <w:p w14:paraId="708359C4" w14:textId="3F4D6066" w:rsidR="005E7C7A" w:rsidRPr="00B70BB1" w:rsidRDefault="00DB365C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5E7C7A" w:rsidRPr="00B70BB1">
              <w:rPr>
                <w:rFonts w:ascii="Arial" w:hAnsi="Arial" w:cs="Arial"/>
              </w:rPr>
              <w:t>Inhalt des Gesprächs sind Unterstützungsmaßnahmen</w:t>
            </w:r>
            <w:r w:rsidR="00A9437E" w:rsidRPr="00B70BB1">
              <w:rPr>
                <w:rFonts w:ascii="Arial" w:hAnsi="Arial" w:cs="Arial"/>
              </w:rPr>
              <w:t>,</w:t>
            </w:r>
            <w:r w:rsidR="005E7C7A" w:rsidRPr="00B70BB1">
              <w:rPr>
                <w:rFonts w:ascii="Arial" w:hAnsi="Arial" w:cs="Arial"/>
              </w:rPr>
              <w:t xml:space="preserve"> die es im persönlichen Umfeld </w:t>
            </w:r>
            <w:r w:rsidR="00A9437E" w:rsidRPr="00B70BB1">
              <w:rPr>
                <w:rFonts w:ascii="Arial" w:hAnsi="Arial" w:cs="Arial"/>
              </w:rPr>
              <w:t>der SuS</w:t>
            </w:r>
            <w:r w:rsidR="005E7C7A" w:rsidRPr="00B70BB1">
              <w:rPr>
                <w:rFonts w:ascii="Arial" w:hAnsi="Arial" w:cs="Arial"/>
              </w:rPr>
              <w:t xml:space="preserve"> gibt bzw. professionelle Einrichtungen</w:t>
            </w:r>
            <w:r w:rsidR="00A9437E" w:rsidRPr="00B70BB1">
              <w:rPr>
                <w:rFonts w:ascii="Arial" w:hAnsi="Arial" w:cs="Arial"/>
              </w:rPr>
              <w:t xml:space="preserve">, </w:t>
            </w:r>
            <w:r w:rsidR="005E7C7A" w:rsidRPr="00B70BB1">
              <w:rPr>
                <w:rFonts w:ascii="Arial" w:hAnsi="Arial" w:cs="Arial"/>
              </w:rPr>
              <w:t>die unterstützen könnten</w:t>
            </w:r>
          </w:p>
          <w:p w14:paraId="00FE543C" w14:textId="6180C08D" w:rsidR="005E7C7A" w:rsidRPr="00B70BB1" w:rsidRDefault="00FB06C6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A9437E" w:rsidRPr="00B70BB1">
              <w:rPr>
                <w:rFonts w:ascii="Arial" w:hAnsi="Arial" w:cs="Arial"/>
              </w:rPr>
              <w:t xml:space="preserve">alle </w:t>
            </w:r>
            <w:r w:rsidR="005E7C7A" w:rsidRPr="00B70BB1">
              <w:rPr>
                <w:rFonts w:ascii="Arial" w:hAnsi="Arial" w:cs="Arial"/>
              </w:rPr>
              <w:t>SuS bekomm</w:t>
            </w:r>
            <w:r w:rsidR="00A9437E" w:rsidRPr="00B70BB1">
              <w:rPr>
                <w:rFonts w:ascii="Arial" w:hAnsi="Arial" w:cs="Arial"/>
              </w:rPr>
              <w:t>en</w:t>
            </w:r>
            <w:r w:rsidR="005E7C7A" w:rsidRPr="00B70BB1">
              <w:rPr>
                <w:rFonts w:ascii="Arial" w:hAnsi="Arial" w:cs="Arial"/>
              </w:rPr>
              <w:t xml:space="preserve"> ein Lob und k</w:t>
            </w:r>
            <w:r w:rsidR="00A9437E" w:rsidRPr="00B70BB1">
              <w:rPr>
                <w:rFonts w:ascii="Arial" w:hAnsi="Arial" w:cs="Arial"/>
              </w:rPr>
              <w:t>önnen</w:t>
            </w:r>
            <w:r w:rsidR="005E7C7A" w:rsidRPr="00B70BB1">
              <w:rPr>
                <w:rFonts w:ascii="Arial" w:hAnsi="Arial" w:cs="Arial"/>
              </w:rPr>
              <w:t xml:space="preserve"> dieses gleich in das Bullet Journal kleben</w:t>
            </w:r>
          </w:p>
        </w:tc>
      </w:tr>
      <w:tr w:rsidR="00A20A35" w:rsidRPr="00B70BB1" w14:paraId="70C09064" w14:textId="77777777" w:rsidTr="00CA3ACE">
        <w:tc>
          <w:tcPr>
            <w:tcW w:w="3539" w:type="dxa"/>
          </w:tcPr>
          <w:p w14:paraId="5F1870F3" w14:textId="55FE4187" w:rsidR="00A20A35" w:rsidRPr="00B70BB1" w:rsidRDefault="00CA3ACE" w:rsidP="00B70BB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70BB1">
              <w:rPr>
                <w:rFonts w:ascii="Arial" w:hAnsi="Arial" w:cs="Arial"/>
                <w:b/>
                <w:bCs/>
              </w:rPr>
              <w:t>Tipp</w:t>
            </w:r>
          </w:p>
        </w:tc>
        <w:tc>
          <w:tcPr>
            <w:tcW w:w="5204" w:type="dxa"/>
          </w:tcPr>
          <w:p w14:paraId="47B20A12" w14:textId="0A57F596" w:rsidR="00A20A35" w:rsidRPr="00B70BB1" w:rsidRDefault="00FB06C6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A9437E" w:rsidRPr="00B70BB1">
              <w:rPr>
                <w:rFonts w:ascii="Arial" w:hAnsi="Arial" w:cs="Arial"/>
              </w:rPr>
              <w:t>a</w:t>
            </w:r>
            <w:r w:rsidR="00190E43" w:rsidRPr="00B70BB1">
              <w:rPr>
                <w:rFonts w:ascii="Arial" w:hAnsi="Arial" w:cs="Arial"/>
              </w:rPr>
              <w:t>ls Lehr</w:t>
            </w:r>
            <w:r w:rsidR="00DB365C" w:rsidRPr="00B70BB1">
              <w:rPr>
                <w:rFonts w:ascii="Arial" w:hAnsi="Arial" w:cs="Arial"/>
              </w:rPr>
              <w:t>kräfte</w:t>
            </w:r>
            <w:r w:rsidR="00190E43" w:rsidRPr="00B70BB1">
              <w:rPr>
                <w:rFonts w:ascii="Arial" w:hAnsi="Arial" w:cs="Arial"/>
              </w:rPr>
              <w:t>-Tandem arbeite</w:t>
            </w:r>
            <w:r w:rsidRPr="00B70BB1">
              <w:rPr>
                <w:rFonts w:ascii="Arial" w:hAnsi="Arial" w:cs="Arial"/>
              </w:rPr>
              <w:t>n, spart Zeit</w:t>
            </w:r>
          </w:p>
        </w:tc>
        <w:tc>
          <w:tcPr>
            <w:tcW w:w="5205" w:type="dxa"/>
          </w:tcPr>
          <w:p w14:paraId="14392EAE" w14:textId="37FDDDF1" w:rsidR="00A20A35" w:rsidRPr="00B70BB1" w:rsidRDefault="00FB06C6" w:rsidP="00B70BB1">
            <w:pPr>
              <w:spacing w:line="276" w:lineRule="auto"/>
              <w:rPr>
                <w:rFonts w:ascii="Arial" w:hAnsi="Arial" w:cs="Arial"/>
              </w:rPr>
            </w:pPr>
            <w:r w:rsidRPr="00B70BB1">
              <w:rPr>
                <w:rFonts w:ascii="Arial" w:hAnsi="Arial" w:cs="Arial"/>
              </w:rPr>
              <w:sym w:font="Symbol" w:char="F0B7"/>
            </w:r>
            <w:r w:rsidRPr="00B70BB1">
              <w:rPr>
                <w:rFonts w:ascii="Arial" w:hAnsi="Arial" w:cs="Arial"/>
              </w:rPr>
              <w:t xml:space="preserve"> </w:t>
            </w:r>
            <w:r w:rsidR="00A9437E" w:rsidRPr="00B70BB1">
              <w:rPr>
                <w:rFonts w:ascii="Arial" w:hAnsi="Arial" w:cs="Arial"/>
              </w:rPr>
              <w:t>e</w:t>
            </w:r>
            <w:r w:rsidR="005E7C7A" w:rsidRPr="00B70BB1">
              <w:rPr>
                <w:rFonts w:ascii="Arial" w:hAnsi="Arial" w:cs="Arial"/>
              </w:rPr>
              <w:t>rste</w:t>
            </w:r>
            <w:r w:rsidR="00A9437E" w:rsidRPr="00B70BB1">
              <w:rPr>
                <w:rFonts w:ascii="Arial" w:hAnsi="Arial" w:cs="Arial"/>
              </w:rPr>
              <w:t>s</w:t>
            </w:r>
            <w:r w:rsidR="005E7C7A" w:rsidRPr="00B70BB1">
              <w:rPr>
                <w:rFonts w:ascii="Arial" w:hAnsi="Arial" w:cs="Arial"/>
              </w:rPr>
              <w:t xml:space="preserve"> </w:t>
            </w:r>
            <w:r w:rsidRPr="00B70BB1">
              <w:rPr>
                <w:rFonts w:ascii="Arial" w:hAnsi="Arial" w:cs="Arial"/>
              </w:rPr>
              <w:t>F</w:t>
            </w:r>
            <w:r w:rsidR="005E7C7A" w:rsidRPr="00B70BB1">
              <w:rPr>
                <w:rFonts w:ascii="Arial" w:hAnsi="Arial" w:cs="Arial"/>
              </w:rPr>
              <w:t>eedbackgespräch ermöglicht</w:t>
            </w:r>
            <w:r w:rsidR="00A9437E" w:rsidRPr="00B70BB1">
              <w:rPr>
                <w:rFonts w:ascii="Arial" w:hAnsi="Arial" w:cs="Arial"/>
              </w:rPr>
              <w:t>,</w:t>
            </w:r>
            <w:r w:rsidR="005E7C7A" w:rsidRPr="00B70BB1">
              <w:rPr>
                <w:rFonts w:ascii="Arial" w:hAnsi="Arial" w:cs="Arial"/>
              </w:rPr>
              <w:t xml:space="preserve"> sehr schnell Einblick in die aktuelle Situation der SuS zu erlangen</w:t>
            </w:r>
          </w:p>
        </w:tc>
      </w:tr>
    </w:tbl>
    <w:p w14:paraId="04EB1749" w14:textId="77777777" w:rsidR="00A20A35" w:rsidRDefault="00A20A35" w:rsidP="00111515">
      <w:pPr>
        <w:rPr>
          <w:rFonts w:ascii="Arial" w:hAnsi="Arial" w:cs="Arial"/>
        </w:rPr>
      </w:pPr>
    </w:p>
    <w:p w14:paraId="7DC84D49" w14:textId="77777777" w:rsidR="002C7E22" w:rsidRDefault="002C7E22" w:rsidP="00111515">
      <w:pPr>
        <w:rPr>
          <w:rFonts w:ascii="Arial" w:hAnsi="Arial" w:cs="Arial"/>
        </w:rPr>
      </w:pPr>
    </w:p>
    <w:p w14:paraId="1CA79822" w14:textId="77777777" w:rsidR="005D106A" w:rsidRDefault="005D106A" w:rsidP="00111515">
      <w:pPr>
        <w:rPr>
          <w:rFonts w:ascii="Arial" w:hAnsi="Arial" w:cs="Arial"/>
          <w:b/>
          <w:bCs/>
        </w:rPr>
      </w:pPr>
    </w:p>
    <w:sectPr w:rsidR="005D106A" w:rsidSect="003E066A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7A1F1" w14:textId="77777777" w:rsidR="003E066A" w:rsidRDefault="003E066A">
      <w:r>
        <w:separator/>
      </w:r>
    </w:p>
  </w:endnote>
  <w:endnote w:type="continuationSeparator" w:id="0">
    <w:p w14:paraId="2183A554" w14:textId="77777777" w:rsidR="003E066A" w:rsidRDefault="003E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2E23F" w14:textId="77777777" w:rsidR="003E066A" w:rsidRDefault="003E066A">
      <w:r>
        <w:separator/>
      </w:r>
    </w:p>
  </w:footnote>
  <w:footnote w:type="continuationSeparator" w:id="0">
    <w:p w14:paraId="47AD6EE3" w14:textId="77777777" w:rsidR="003E066A" w:rsidRDefault="003E0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B298E"/>
    <w:multiLevelType w:val="hybridMultilevel"/>
    <w:tmpl w:val="182A4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D7FB5"/>
    <w:multiLevelType w:val="hybridMultilevel"/>
    <w:tmpl w:val="2968E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F3490"/>
    <w:multiLevelType w:val="hybridMultilevel"/>
    <w:tmpl w:val="6A026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73C56"/>
    <w:multiLevelType w:val="hybridMultilevel"/>
    <w:tmpl w:val="01FA3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3"/>
  </w:num>
  <w:num w:numId="2" w16cid:durableId="1805194032">
    <w:abstractNumId w:val="18"/>
  </w:num>
  <w:num w:numId="3" w16cid:durableId="544876229">
    <w:abstractNumId w:val="1"/>
  </w:num>
  <w:num w:numId="4" w16cid:durableId="1864977991">
    <w:abstractNumId w:val="14"/>
  </w:num>
  <w:num w:numId="5" w16cid:durableId="2096245930">
    <w:abstractNumId w:val="42"/>
  </w:num>
  <w:num w:numId="6" w16cid:durableId="836850019">
    <w:abstractNumId w:val="27"/>
  </w:num>
  <w:num w:numId="7" w16cid:durableId="852230500">
    <w:abstractNumId w:val="2"/>
  </w:num>
  <w:num w:numId="8" w16cid:durableId="1040667850">
    <w:abstractNumId w:val="34"/>
  </w:num>
  <w:num w:numId="9" w16cid:durableId="1854952110">
    <w:abstractNumId w:val="19"/>
  </w:num>
  <w:num w:numId="10" w16cid:durableId="445580409">
    <w:abstractNumId w:val="0"/>
  </w:num>
  <w:num w:numId="11" w16cid:durableId="2007439879">
    <w:abstractNumId w:val="30"/>
  </w:num>
  <w:num w:numId="12" w16cid:durableId="1060323427">
    <w:abstractNumId w:val="28"/>
  </w:num>
  <w:num w:numId="13" w16cid:durableId="1347975015">
    <w:abstractNumId w:val="8"/>
  </w:num>
  <w:num w:numId="14" w16cid:durableId="1722099711">
    <w:abstractNumId w:val="7"/>
  </w:num>
  <w:num w:numId="15" w16cid:durableId="870605164">
    <w:abstractNumId w:val="13"/>
  </w:num>
  <w:num w:numId="16" w16cid:durableId="717820690">
    <w:abstractNumId w:val="25"/>
  </w:num>
  <w:num w:numId="17" w16cid:durableId="34889990">
    <w:abstractNumId w:val="36"/>
  </w:num>
  <w:num w:numId="18" w16cid:durableId="523520843">
    <w:abstractNumId w:val="29"/>
  </w:num>
  <w:num w:numId="19" w16cid:durableId="1941258157">
    <w:abstractNumId w:val="9"/>
  </w:num>
  <w:num w:numId="20" w16cid:durableId="1237936659">
    <w:abstractNumId w:val="17"/>
  </w:num>
  <w:num w:numId="21" w16cid:durableId="1903560014">
    <w:abstractNumId w:val="15"/>
  </w:num>
  <w:num w:numId="22" w16cid:durableId="1255090905">
    <w:abstractNumId w:val="38"/>
  </w:num>
  <w:num w:numId="23" w16cid:durableId="249586910">
    <w:abstractNumId w:val="26"/>
  </w:num>
  <w:num w:numId="24" w16cid:durableId="1779329985">
    <w:abstractNumId w:val="5"/>
  </w:num>
  <w:num w:numId="25" w16cid:durableId="2134518390">
    <w:abstractNumId w:val="20"/>
  </w:num>
  <w:num w:numId="26" w16cid:durableId="693649417">
    <w:abstractNumId w:val="41"/>
  </w:num>
  <w:num w:numId="27" w16cid:durableId="1383406789">
    <w:abstractNumId w:val="16"/>
  </w:num>
  <w:num w:numId="28" w16cid:durableId="1093169116">
    <w:abstractNumId w:val="24"/>
  </w:num>
  <w:num w:numId="29" w16cid:durableId="870730745">
    <w:abstractNumId w:val="22"/>
  </w:num>
  <w:num w:numId="30" w16cid:durableId="1661735330">
    <w:abstractNumId w:val="37"/>
  </w:num>
  <w:num w:numId="31" w16cid:durableId="975331306">
    <w:abstractNumId w:val="4"/>
  </w:num>
  <w:num w:numId="32" w16cid:durableId="1725717338">
    <w:abstractNumId w:val="39"/>
  </w:num>
  <w:num w:numId="33" w16cid:durableId="1627007779">
    <w:abstractNumId w:val="35"/>
  </w:num>
  <w:num w:numId="34" w16cid:durableId="360784709">
    <w:abstractNumId w:val="32"/>
  </w:num>
  <w:num w:numId="35" w16cid:durableId="1020861623">
    <w:abstractNumId w:val="21"/>
  </w:num>
  <w:num w:numId="36" w16cid:durableId="1532836987">
    <w:abstractNumId w:val="3"/>
  </w:num>
  <w:num w:numId="37" w16cid:durableId="510920271">
    <w:abstractNumId w:val="40"/>
  </w:num>
  <w:num w:numId="38" w16cid:durableId="2030596319">
    <w:abstractNumId w:val="10"/>
  </w:num>
  <w:num w:numId="39" w16cid:durableId="1628781473">
    <w:abstractNumId w:val="31"/>
  </w:num>
  <w:num w:numId="40" w16cid:durableId="1195850275">
    <w:abstractNumId w:val="6"/>
  </w:num>
  <w:num w:numId="41" w16cid:durableId="300306768">
    <w:abstractNumId w:val="12"/>
  </w:num>
  <w:num w:numId="42" w16cid:durableId="1891259831">
    <w:abstractNumId w:val="11"/>
  </w:num>
  <w:num w:numId="43" w16cid:durableId="360473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A42"/>
    <w:rsid w:val="00007F7C"/>
    <w:rsid w:val="000153B8"/>
    <w:rsid w:val="00016D12"/>
    <w:rsid w:val="00016E90"/>
    <w:rsid w:val="00021698"/>
    <w:rsid w:val="00024040"/>
    <w:rsid w:val="00031D91"/>
    <w:rsid w:val="00032856"/>
    <w:rsid w:val="00032AD6"/>
    <w:rsid w:val="00041F45"/>
    <w:rsid w:val="00042D5C"/>
    <w:rsid w:val="000432C0"/>
    <w:rsid w:val="00044761"/>
    <w:rsid w:val="00054DA6"/>
    <w:rsid w:val="00056FB0"/>
    <w:rsid w:val="00061659"/>
    <w:rsid w:val="00061695"/>
    <w:rsid w:val="0006348C"/>
    <w:rsid w:val="000646AF"/>
    <w:rsid w:val="0007499A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C066F"/>
    <w:rsid w:val="000C163A"/>
    <w:rsid w:val="000C1704"/>
    <w:rsid w:val="000C3858"/>
    <w:rsid w:val="000C4D33"/>
    <w:rsid w:val="000C7FEB"/>
    <w:rsid w:val="000D0CCB"/>
    <w:rsid w:val="000D2E20"/>
    <w:rsid w:val="000D6DE2"/>
    <w:rsid w:val="000E4849"/>
    <w:rsid w:val="000E7347"/>
    <w:rsid w:val="000F2E3F"/>
    <w:rsid w:val="000F310F"/>
    <w:rsid w:val="000F315B"/>
    <w:rsid w:val="0010096E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4187"/>
    <w:rsid w:val="001577F5"/>
    <w:rsid w:val="00161BDC"/>
    <w:rsid w:val="00166255"/>
    <w:rsid w:val="00166F9C"/>
    <w:rsid w:val="00167CAE"/>
    <w:rsid w:val="001855A7"/>
    <w:rsid w:val="00190E43"/>
    <w:rsid w:val="00194091"/>
    <w:rsid w:val="00194C72"/>
    <w:rsid w:val="0019645B"/>
    <w:rsid w:val="00196F5A"/>
    <w:rsid w:val="001A219F"/>
    <w:rsid w:val="001A2B95"/>
    <w:rsid w:val="001A4D73"/>
    <w:rsid w:val="001B1B8F"/>
    <w:rsid w:val="001B202C"/>
    <w:rsid w:val="001B6AB1"/>
    <w:rsid w:val="001C50D3"/>
    <w:rsid w:val="001C7C65"/>
    <w:rsid w:val="001D10FE"/>
    <w:rsid w:val="001D3A18"/>
    <w:rsid w:val="001E1B80"/>
    <w:rsid w:val="001E4E29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4C3F"/>
    <w:rsid w:val="00204CBA"/>
    <w:rsid w:val="002064AA"/>
    <w:rsid w:val="00210E35"/>
    <w:rsid w:val="00211740"/>
    <w:rsid w:val="00212CC9"/>
    <w:rsid w:val="00212F3A"/>
    <w:rsid w:val="00216F12"/>
    <w:rsid w:val="00220574"/>
    <w:rsid w:val="00226FEF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B95"/>
    <w:rsid w:val="00273003"/>
    <w:rsid w:val="002751FE"/>
    <w:rsid w:val="00275F5A"/>
    <w:rsid w:val="00277908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C7E22"/>
    <w:rsid w:val="002C7EDA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2B20"/>
    <w:rsid w:val="00344A62"/>
    <w:rsid w:val="00346469"/>
    <w:rsid w:val="003470DD"/>
    <w:rsid w:val="003522C6"/>
    <w:rsid w:val="00353985"/>
    <w:rsid w:val="00353A1D"/>
    <w:rsid w:val="0036137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1DCD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B7CF7"/>
    <w:rsid w:val="003C35A7"/>
    <w:rsid w:val="003C462A"/>
    <w:rsid w:val="003C4782"/>
    <w:rsid w:val="003C5126"/>
    <w:rsid w:val="003D4103"/>
    <w:rsid w:val="003D4B9E"/>
    <w:rsid w:val="003D63D9"/>
    <w:rsid w:val="003D78C0"/>
    <w:rsid w:val="003E066A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5372B"/>
    <w:rsid w:val="004543D0"/>
    <w:rsid w:val="0045474C"/>
    <w:rsid w:val="004565A5"/>
    <w:rsid w:val="00475BBD"/>
    <w:rsid w:val="00475C26"/>
    <w:rsid w:val="00476325"/>
    <w:rsid w:val="00480769"/>
    <w:rsid w:val="00481947"/>
    <w:rsid w:val="00485392"/>
    <w:rsid w:val="004861B0"/>
    <w:rsid w:val="00493406"/>
    <w:rsid w:val="004A48B6"/>
    <w:rsid w:val="004B5951"/>
    <w:rsid w:val="004B6DDE"/>
    <w:rsid w:val="004C08AD"/>
    <w:rsid w:val="004C3DD8"/>
    <w:rsid w:val="004C767D"/>
    <w:rsid w:val="004D2B30"/>
    <w:rsid w:val="004D627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551A"/>
    <w:rsid w:val="00552EAA"/>
    <w:rsid w:val="00552FE1"/>
    <w:rsid w:val="00556C5D"/>
    <w:rsid w:val="00565447"/>
    <w:rsid w:val="00565575"/>
    <w:rsid w:val="0056694B"/>
    <w:rsid w:val="005678EF"/>
    <w:rsid w:val="0057105C"/>
    <w:rsid w:val="005758DB"/>
    <w:rsid w:val="005819C7"/>
    <w:rsid w:val="00582660"/>
    <w:rsid w:val="00583939"/>
    <w:rsid w:val="00585699"/>
    <w:rsid w:val="00586F76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6244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081A"/>
    <w:rsid w:val="00651DC6"/>
    <w:rsid w:val="00655199"/>
    <w:rsid w:val="00656491"/>
    <w:rsid w:val="00656B61"/>
    <w:rsid w:val="006661E4"/>
    <w:rsid w:val="00676393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047C"/>
    <w:rsid w:val="006B3352"/>
    <w:rsid w:val="006B3834"/>
    <w:rsid w:val="006D0CFE"/>
    <w:rsid w:val="006D344F"/>
    <w:rsid w:val="006D50ED"/>
    <w:rsid w:val="006D5592"/>
    <w:rsid w:val="006E1211"/>
    <w:rsid w:val="006E1813"/>
    <w:rsid w:val="006F01E7"/>
    <w:rsid w:val="006F2972"/>
    <w:rsid w:val="006F39E0"/>
    <w:rsid w:val="00702BDF"/>
    <w:rsid w:val="0070782F"/>
    <w:rsid w:val="00707B59"/>
    <w:rsid w:val="0071069A"/>
    <w:rsid w:val="00716C0D"/>
    <w:rsid w:val="00717390"/>
    <w:rsid w:val="0072102F"/>
    <w:rsid w:val="00723ACA"/>
    <w:rsid w:val="00730AC5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63174"/>
    <w:rsid w:val="00770998"/>
    <w:rsid w:val="007718BB"/>
    <w:rsid w:val="00772F21"/>
    <w:rsid w:val="007748B3"/>
    <w:rsid w:val="00782B3B"/>
    <w:rsid w:val="00786550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3CE3"/>
    <w:rsid w:val="007F7D3D"/>
    <w:rsid w:val="008001EF"/>
    <w:rsid w:val="00806D24"/>
    <w:rsid w:val="008158AC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113D"/>
    <w:rsid w:val="00882B98"/>
    <w:rsid w:val="0088503B"/>
    <w:rsid w:val="00893FA8"/>
    <w:rsid w:val="008A1D51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5773"/>
    <w:rsid w:val="008E7032"/>
    <w:rsid w:val="008F1E74"/>
    <w:rsid w:val="008F4367"/>
    <w:rsid w:val="008F6DF5"/>
    <w:rsid w:val="009102CE"/>
    <w:rsid w:val="00911C9D"/>
    <w:rsid w:val="00912ED7"/>
    <w:rsid w:val="00925547"/>
    <w:rsid w:val="009262A3"/>
    <w:rsid w:val="00930491"/>
    <w:rsid w:val="00934DD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707EF"/>
    <w:rsid w:val="00974BF2"/>
    <w:rsid w:val="00977E7F"/>
    <w:rsid w:val="009855D7"/>
    <w:rsid w:val="00992BA2"/>
    <w:rsid w:val="009954F6"/>
    <w:rsid w:val="009970A7"/>
    <w:rsid w:val="009A1589"/>
    <w:rsid w:val="009A475D"/>
    <w:rsid w:val="009B133B"/>
    <w:rsid w:val="009B4217"/>
    <w:rsid w:val="009B622F"/>
    <w:rsid w:val="009B7AB0"/>
    <w:rsid w:val="009C096A"/>
    <w:rsid w:val="009C4A9B"/>
    <w:rsid w:val="009D2707"/>
    <w:rsid w:val="009D361A"/>
    <w:rsid w:val="009D5453"/>
    <w:rsid w:val="009D60D1"/>
    <w:rsid w:val="009D6D28"/>
    <w:rsid w:val="009E2A9F"/>
    <w:rsid w:val="009E5E95"/>
    <w:rsid w:val="009F1627"/>
    <w:rsid w:val="00A10959"/>
    <w:rsid w:val="00A1529E"/>
    <w:rsid w:val="00A1599A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074"/>
    <w:rsid w:val="00A55E38"/>
    <w:rsid w:val="00A6066C"/>
    <w:rsid w:val="00A61902"/>
    <w:rsid w:val="00A7263E"/>
    <w:rsid w:val="00A85B58"/>
    <w:rsid w:val="00A86707"/>
    <w:rsid w:val="00A937CE"/>
    <w:rsid w:val="00A9437E"/>
    <w:rsid w:val="00A948BE"/>
    <w:rsid w:val="00A95353"/>
    <w:rsid w:val="00AA0F28"/>
    <w:rsid w:val="00AA6D14"/>
    <w:rsid w:val="00AB47DC"/>
    <w:rsid w:val="00AD02F1"/>
    <w:rsid w:val="00AD1862"/>
    <w:rsid w:val="00AD65C5"/>
    <w:rsid w:val="00AE3739"/>
    <w:rsid w:val="00AF32BE"/>
    <w:rsid w:val="00AF4ACF"/>
    <w:rsid w:val="00B014C8"/>
    <w:rsid w:val="00B02872"/>
    <w:rsid w:val="00B11555"/>
    <w:rsid w:val="00B11ABC"/>
    <w:rsid w:val="00B14E4D"/>
    <w:rsid w:val="00B1567F"/>
    <w:rsid w:val="00B218B2"/>
    <w:rsid w:val="00B2472D"/>
    <w:rsid w:val="00B24B4C"/>
    <w:rsid w:val="00B254C9"/>
    <w:rsid w:val="00B31EAD"/>
    <w:rsid w:val="00B339F9"/>
    <w:rsid w:val="00B35EBB"/>
    <w:rsid w:val="00B410E7"/>
    <w:rsid w:val="00B41A18"/>
    <w:rsid w:val="00B429A4"/>
    <w:rsid w:val="00B43255"/>
    <w:rsid w:val="00B4670A"/>
    <w:rsid w:val="00B501EA"/>
    <w:rsid w:val="00B5091D"/>
    <w:rsid w:val="00B52DB6"/>
    <w:rsid w:val="00B70BB1"/>
    <w:rsid w:val="00B724E9"/>
    <w:rsid w:val="00B72CFE"/>
    <w:rsid w:val="00B74C79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0BC7"/>
    <w:rsid w:val="00BE23DD"/>
    <w:rsid w:val="00BE2865"/>
    <w:rsid w:val="00BE522D"/>
    <w:rsid w:val="00BE5E63"/>
    <w:rsid w:val="00BF3B1F"/>
    <w:rsid w:val="00BF5640"/>
    <w:rsid w:val="00BF69BB"/>
    <w:rsid w:val="00C01189"/>
    <w:rsid w:val="00C01B6F"/>
    <w:rsid w:val="00C01F59"/>
    <w:rsid w:val="00C042B1"/>
    <w:rsid w:val="00C12D06"/>
    <w:rsid w:val="00C14084"/>
    <w:rsid w:val="00C1556F"/>
    <w:rsid w:val="00C26971"/>
    <w:rsid w:val="00C4065D"/>
    <w:rsid w:val="00C45DB0"/>
    <w:rsid w:val="00C51131"/>
    <w:rsid w:val="00C55DAD"/>
    <w:rsid w:val="00C56DE0"/>
    <w:rsid w:val="00C573CE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4563"/>
    <w:rsid w:val="00C97A2C"/>
    <w:rsid w:val="00CA0138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3CDF"/>
    <w:rsid w:val="00CD4F4F"/>
    <w:rsid w:val="00CD5D75"/>
    <w:rsid w:val="00CD7F3F"/>
    <w:rsid w:val="00CE743D"/>
    <w:rsid w:val="00D01205"/>
    <w:rsid w:val="00D02822"/>
    <w:rsid w:val="00D0765E"/>
    <w:rsid w:val="00D07730"/>
    <w:rsid w:val="00D117AF"/>
    <w:rsid w:val="00D11F12"/>
    <w:rsid w:val="00D13B6D"/>
    <w:rsid w:val="00D146EC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2B2C"/>
    <w:rsid w:val="00D47D79"/>
    <w:rsid w:val="00D5183B"/>
    <w:rsid w:val="00D51F42"/>
    <w:rsid w:val="00D61C93"/>
    <w:rsid w:val="00D6591C"/>
    <w:rsid w:val="00D66859"/>
    <w:rsid w:val="00D67A42"/>
    <w:rsid w:val="00D704CB"/>
    <w:rsid w:val="00D70DAF"/>
    <w:rsid w:val="00D73619"/>
    <w:rsid w:val="00D74957"/>
    <w:rsid w:val="00D76B04"/>
    <w:rsid w:val="00D80941"/>
    <w:rsid w:val="00D80D3B"/>
    <w:rsid w:val="00D82B03"/>
    <w:rsid w:val="00D901B6"/>
    <w:rsid w:val="00D9140E"/>
    <w:rsid w:val="00D9244D"/>
    <w:rsid w:val="00D92A51"/>
    <w:rsid w:val="00D93823"/>
    <w:rsid w:val="00D97A92"/>
    <w:rsid w:val="00DA02D7"/>
    <w:rsid w:val="00DA62C0"/>
    <w:rsid w:val="00DA70A0"/>
    <w:rsid w:val="00DB10C7"/>
    <w:rsid w:val="00DB1C77"/>
    <w:rsid w:val="00DB2235"/>
    <w:rsid w:val="00DB2787"/>
    <w:rsid w:val="00DB365C"/>
    <w:rsid w:val="00DB4801"/>
    <w:rsid w:val="00DB5FCB"/>
    <w:rsid w:val="00DB783B"/>
    <w:rsid w:val="00DC2E3C"/>
    <w:rsid w:val="00DC4DDA"/>
    <w:rsid w:val="00DC638F"/>
    <w:rsid w:val="00DD3B64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151"/>
    <w:rsid w:val="00E45369"/>
    <w:rsid w:val="00E47571"/>
    <w:rsid w:val="00E54B68"/>
    <w:rsid w:val="00E54F10"/>
    <w:rsid w:val="00E614AF"/>
    <w:rsid w:val="00E62F0C"/>
    <w:rsid w:val="00E66044"/>
    <w:rsid w:val="00E67207"/>
    <w:rsid w:val="00E67461"/>
    <w:rsid w:val="00E724D8"/>
    <w:rsid w:val="00E73EAB"/>
    <w:rsid w:val="00E74A93"/>
    <w:rsid w:val="00E82761"/>
    <w:rsid w:val="00E85401"/>
    <w:rsid w:val="00E879AA"/>
    <w:rsid w:val="00EA4773"/>
    <w:rsid w:val="00EA4F1D"/>
    <w:rsid w:val="00EA735F"/>
    <w:rsid w:val="00EA77B4"/>
    <w:rsid w:val="00EA785A"/>
    <w:rsid w:val="00EB36AD"/>
    <w:rsid w:val="00EB7D01"/>
    <w:rsid w:val="00EC092B"/>
    <w:rsid w:val="00EC4E39"/>
    <w:rsid w:val="00EC4E47"/>
    <w:rsid w:val="00EE6052"/>
    <w:rsid w:val="00EF3AF2"/>
    <w:rsid w:val="00F00D83"/>
    <w:rsid w:val="00F02994"/>
    <w:rsid w:val="00F03CC7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322F"/>
    <w:rsid w:val="00F72F79"/>
    <w:rsid w:val="00F776BC"/>
    <w:rsid w:val="00F80E85"/>
    <w:rsid w:val="00F83FD0"/>
    <w:rsid w:val="00F8486E"/>
    <w:rsid w:val="00F93159"/>
    <w:rsid w:val="00F969FD"/>
    <w:rsid w:val="00F96F1F"/>
    <w:rsid w:val="00FA4D28"/>
    <w:rsid w:val="00FA5086"/>
    <w:rsid w:val="00FB06C6"/>
    <w:rsid w:val="00FB1B97"/>
    <w:rsid w:val="00FB3984"/>
    <w:rsid w:val="00FB3A9E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4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customStyle="1" w:styleId="berschrift1Zchn">
    <w:name w:val="Überschrift 1 Zchn"/>
    <w:basedOn w:val="Absatz-Standardschriftart"/>
    <w:link w:val="berschrift1"/>
    <w:rsid w:val="009B4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33B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07499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07499A"/>
  </w:style>
  <w:style w:type="character" w:styleId="Funotenzeichen">
    <w:name w:val="footnote reference"/>
    <w:basedOn w:val="Absatz-Standardschriftart"/>
    <w:rsid w:val="000749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4B0C-6AB1-42FB-A18B-E9700159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1171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94</cp:revision>
  <cp:lastPrinted>2024-01-27T14:03:00Z</cp:lastPrinted>
  <dcterms:created xsi:type="dcterms:W3CDTF">2024-01-28T09:04:00Z</dcterms:created>
  <dcterms:modified xsi:type="dcterms:W3CDTF">2024-03-15T18:52:00Z</dcterms:modified>
</cp:coreProperties>
</file>