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5452" w:type="dxa"/>
        <w:tblInd w:w="-147" w:type="dxa"/>
        <w:tblLook w:val="04A0" w:firstRow="1" w:lastRow="0" w:firstColumn="1" w:lastColumn="0" w:noHBand="0" w:noVBand="1"/>
      </w:tblPr>
      <w:tblGrid>
        <w:gridCol w:w="726"/>
        <w:gridCol w:w="1524"/>
        <w:gridCol w:w="2085"/>
        <w:gridCol w:w="4878"/>
        <w:gridCol w:w="4692"/>
        <w:gridCol w:w="1539"/>
        <w:gridCol w:w="8"/>
      </w:tblGrid>
      <w:tr w:rsidR="004E62BC" w:rsidRPr="00BB1F08" w14:paraId="6B71C88E" w14:textId="77777777" w:rsidTr="009C312F">
        <w:trPr>
          <w:trHeight w:val="1119"/>
        </w:trPr>
        <w:tc>
          <w:tcPr>
            <w:tcW w:w="15452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3FE002" w14:textId="3DBB91CD" w:rsidR="00F65319" w:rsidRPr="00A614AB" w:rsidRDefault="00F65319" w:rsidP="00F65319">
            <w:pPr>
              <w:spacing w:line="276" w:lineRule="auto"/>
              <w:ind w:left="0" w:firstLine="0"/>
              <w:jc w:val="both"/>
              <w:rPr>
                <w:rFonts w:cstheme="minorHAnsi"/>
                <w:bCs/>
                <w:i/>
                <w:sz w:val="28"/>
                <w:szCs w:val="28"/>
              </w:rPr>
            </w:pPr>
            <w:r w:rsidRPr="00F65319">
              <w:rPr>
                <w:rFonts w:cstheme="minorHAnsi"/>
                <w:b/>
                <w:bCs/>
                <w:sz w:val="28"/>
                <w:szCs w:val="28"/>
              </w:rPr>
              <w:t>Messung des Istzustands</w:t>
            </w:r>
            <w:r w:rsidR="00A614AB">
              <w:rPr>
                <w:rFonts w:cstheme="minorHAnsi"/>
                <w:b/>
                <w:bCs/>
                <w:sz w:val="28"/>
                <w:szCs w:val="28"/>
              </w:rPr>
              <w:t xml:space="preserve">: </w:t>
            </w:r>
          </w:p>
          <w:p w14:paraId="4E1A8BCB" w14:textId="217776C4" w:rsidR="00880EF8" w:rsidRPr="00F65319" w:rsidRDefault="004E62BC" w:rsidP="00F65319">
            <w:pPr>
              <w:spacing w:line="276" w:lineRule="auto"/>
              <w:ind w:left="0" w:firstLine="0"/>
              <w:jc w:val="both"/>
              <w:rPr>
                <w:rFonts w:cstheme="minorHAnsi"/>
                <w:b/>
                <w:bCs/>
                <w:sz w:val="28"/>
                <w:szCs w:val="28"/>
              </w:rPr>
            </w:pPr>
            <w:r w:rsidRPr="00F65319">
              <w:rPr>
                <w:rFonts w:cstheme="minorHAnsi"/>
                <w:b/>
                <w:bCs/>
                <w:sz w:val="28"/>
                <w:szCs w:val="28"/>
              </w:rPr>
              <w:t>Mein</w:t>
            </w:r>
            <w:r w:rsidR="00F65319" w:rsidRPr="00F65319">
              <w:rPr>
                <w:rFonts w:cstheme="minorHAnsi"/>
                <w:b/>
                <w:bCs/>
                <w:sz w:val="28"/>
                <w:szCs w:val="28"/>
              </w:rPr>
              <w:t xml:space="preserve"> (angepasstes)</w:t>
            </w:r>
            <w:r w:rsidRPr="00F65319">
              <w:rPr>
                <w:rFonts w:cstheme="minorHAnsi"/>
                <w:b/>
                <w:bCs/>
                <w:sz w:val="28"/>
                <w:szCs w:val="28"/>
              </w:rPr>
              <w:t xml:space="preserve"> Trainingsziel:</w:t>
            </w:r>
          </w:p>
        </w:tc>
      </w:tr>
      <w:tr w:rsidR="004E62BC" w:rsidRPr="00BB1F08" w14:paraId="6A9E0DEA" w14:textId="77777777" w:rsidTr="004E62BC">
        <w:trPr>
          <w:trHeight w:val="245"/>
        </w:trPr>
        <w:tc>
          <w:tcPr>
            <w:tcW w:w="1545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9C3B5C" w14:textId="77777777" w:rsidR="004E62BC" w:rsidRPr="00BB1F08" w:rsidRDefault="004E62BC" w:rsidP="00AB1D00">
            <w:pPr>
              <w:ind w:left="0" w:firstLine="0"/>
              <w:rPr>
                <w:rFonts w:cstheme="minorHAnsi"/>
                <w:b/>
                <w:bCs/>
              </w:rPr>
            </w:pPr>
          </w:p>
        </w:tc>
      </w:tr>
      <w:tr w:rsidR="00856088" w:rsidRPr="00BB1F08" w14:paraId="154B460D" w14:textId="77777777" w:rsidTr="00F65319">
        <w:trPr>
          <w:trHeight w:val="245"/>
        </w:trPr>
        <w:tc>
          <w:tcPr>
            <w:tcW w:w="9213" w:type="dxa"/>
            <w:gridSpan w:val="4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A28D95" w14:textId="5650FF94" w:rsidR="00856088" w:rsidRPr="00BB1F08" w:rsidRDefault="00856088" w:rsidP="00A67771">
            <w:pPr>
              <w:spacing w:line="276" w:lineRule="auto"/>
              <w:ind w:left="0" w:firstLine="0"/>
              <w:rPr>
                <w:rFonts w:cstheme="minorHAnsi"/>
                <w:b/>
              </w:rPr>
            </w:pPr>
            <w:r w:rsidRPr="00BB1F08">
              <w:rPr>
                <w:rFonts w:cstheme="minorHAnsi"/>
                <w:b/>
              </w:rPr>
              <w:t>Trainingsplanung</w:t>
            </w:r>
          </w:p>
        </w:tc>
        <w:tc>
          <w:tcPr>
            <w:tcW w:w="6239" w:type="dxa"/>
            <w:gridSpan w:val="3"/>
            <w:tcBorders>
              <w:top w:val="single" w:sz="4" w:space="0" w:color="auto"/>
              <w:left w:val="nil"/>
            </w:tcBorders>
            <w:shd w:val="clear" w:color="auto" w:fill="C6D9F1" w:themeFill="text2" w:themeFillTint="33"/>
            <w:vAlign w:val="center"/>
          </w:tcPr>
          <w:p w14:paraId="7EE43ED4" w14:textId="5B181A9D" w:rsidR="00856088" w:rsidRPr="00BB1F08" w:rsidRDefault="00856088" w:rsidP="00AB1D00">
            <w:pPr>
              <w:ind w:left="0" w:firstLine="0"/>
              <w:rPr>
                <w:rFonts w:cstheme="minorHAnsi"/>
                <w:b/>
              </w:rPr>
            </w:pPr>
            <w:r w:rsidRPr="00BB1F08">
              <w:rPr>
                <w:rFonts w:cstheme="minorHAnsi"/>
                <w:b/>
                <w:bCs/>
              </w:rPr>
              <w:t>Trainingsdokumentation</w:t>
            </w:r>
          </w:p>
        </w:tc>
      </w:tr>
      <w:tr w:rsidR="00856088" w:rsidRPr="00BB1F08" w14:paraId="3E97D5A3" w14:textId="77777777" w:rsidTr="00E836F8">
        <w:trPr>
          <w:gridAfter w:val="1"/>
          <w:wAfter w:w="8" w:type="dxa"/>
          <w:cantSplit/>
          <w:trHeight w:val="1086"/>
        </w:trPr>
        <w:tc>
          <w:tcPr>
            <w:tcW w:w="726" w:type="dxa"/>
            <w:textDirection w:val="btLr"/>
            <w:vAlign w:val="center"/>
          </w:tcPr>
          <w:p w14:paraId="59967797" w14:textId="0F98DF20" w:rsidR="000A5B53" w:rsidRPr="00BB1F08" w:rsidRDefault="005A322F" w:rsidP="00AB1D00">
            <w:pPr>
              <w:ind w:left="113" w:right="113" w:firstLine="0"/>
              <w:rPr>
                <w:rFonts w:cstheme="minorHAnsi"/>
              </w:rPr>
            </w:pPr>
            <w:r w:rsidRPr="00BB1F08">
              <w:rPr>
                <w:rFonts w:cstheme="minorHAnsi"/>
                <w:b/>
              </w:rPr>
              <w:t>Woche</w:t>
            </w:r>
            <w:r w:rsidR="00A67771" w:rsidRPr="00BB1F08">
              <w:rPr>
                <w:rFonts w:cstheme="minorHAnsi"/>
                <w:b/>
              </w:rPr>
              <w:t xml:space="preserve"> / Tag</w:t>
            </w:r>
          </w:p>
        </w:tc>
        <w:tc>
          <w:tcPr>
            <w:tcW w:w="1524" w:type="dxa"/>
            <w:vAlign w:val="center"/>
          </w:tcPr>
          <w:p w14:paraId="71983A29" w14:textId="5781DAFA" w:rsidR="000A5B53" w:rsidRPr="00BB1F08" w:rsidRDefault="000A5B53" w:rsidP="00AB1D00">
            <w:pPr>
              <w:ind w:left="0" w:firstLine="0"/>
              <w:rPr>
                <w:rFonts w:cstheme="minorHAnsi"/>
              </w:rPr>
            </w:pPr>
            <w:r w:rsidRPr="00BB1F08">
              <w:rPr>
                <w:rFonts w:cstheme="minorHAnsi"/>
                <w:b/>
              </w:rPr>
              <w:t>Sportliche Aktivität</w:t>
            </w:r>
          </w:p>
        </w:tc>
        <w:tc>
          <w:tcPr>
            <w:tcW w:w="2085" w:type="dxa"/>
            <w:vAlign w:val="center"/>
          </w:tcPr>
          <w:p w14:paraId="5E3F96F3" w14:textId="3D302743" w:rsidR="000A5B53" w:rsidRPr="00BB1F08" w:rsidRDefault="000A5B53" w:rsidP="00AB1D00">
            <w:pPr>
              <w:ind w:left="0" w:firstLine="0"/>
              <w:rPr>
                <w:rFonts w:cstheme="minorHAnsi"/>
                <w:b/>
              </w:rPr>
            </w:pPr>
            <w:r w:rsidRPr="00BB1F08">
              <w:rPr>
                <w:rFonts w:cstheme="minorHAnsi"/>
                <w:b/>
              </w:rPr>
              <w:t>Trainingsmethode</w:t>
            </w:r>
          </w:p>
        </w:tc>
        <w:tc>
          <w:tcPr>
            <w:tcW w:w="487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C2B68" w14:textId="4E0B8EBB" w:rsidR="000A5B53" w:rsidRPr="00BB1F08" w:rsidRDefault="00C92B79" w:rsidP="00AB1D00">
            <w:pPr>
              <w:ind w:left="0" w:firstLine="0"/>
              <w:rPr>
                <w:rFonts w:cstheme="minorHAnsi"/>
                <w:b/>
              </w:rPr>
            </w:pPr>
            <w:r w:rsidRPr="00BB1F08">
              <w:rPr>
                <w:rFonts w:cstheme="minorHAnsi"/>
                <w:b/>
              </w:rPr>
              <w:t xml:space="preserve">Geplante </w:t>
            </w:r>
            <w:r w:rsidR="000A5B53" w:rsidRPr="00BB1F08">
              <w:rPr>
                <w:rFonts w:cstheme="minorHAnsi"/>
                <w:b/>
              </w:rPr>
              <w:t>Belastung</w:t>
            </w:r>
            <w:r w:rsidRPr="00BB1F08">
              <w:rPr>
                <w:rFonts w:cstheme="minorHAnsi"/>
                <w:b/>
              </w:rPr>
              <w:t>skomponenten</w:t>
            </w:r>
          </w:p>
        </w:tc>
        <w:tc>
          <w:tcPr>
            <w:tcW w:w="469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1A2002" w14:textId="4E6D761B" w:rsidR="000A5B53" w:rsidRPr="00BB1F08" w:rsidRDefault="00C92B79" w:rsidP="00AB1D00">
            <w:pPr>
              <w:ind w:left="0" w:firstLine="0"/>
              <w:rPr>
                <w:rFonts w:cstheme="minorHAnsi"/>
                <w:b/>
                <w:bCs/>
              </w:rPr>
            </w:pPr>
            <w:r w:rsidRPr="00BB1F08">
              <w:rPr>
                <w:rFonts w:cstheme="minorHAnsi"/>
                <w:b/>
                <w:bCs/>
              </w:rPr>
              <w:t>Gemessene Belastung</w:t>
            </w:r>
            <w:r w:rsidR="00A67771" w:rsidRPr="00BB1F08">
              <w:rPr>
                <w:rFonts w:cstheme="minorHAnsi"/>
                <w:b/>
                <w:bCs/>
              </w:rPr>
              <w:t>skomponenten des durchgeführten Trainings</w:t>
            </w:r>
          </w:p>
        </w:tc>
        <w:tc>
          <w:tcPr>
            <w:tcW w:w="1539" w:type="dxa"/>
            <w:vAlign w:val="center"/>
          </w:tcPr>
          <w:p w14:paraId="52DEC329" w14:textId="4FA91836" w:rsidR="000A5B53" w:rsidRPr="00BB1F08" w:rsidRDefault="00AB1D00" w:rsidP="00CB548D">
            <w:pPr>
              <w:ind w:left="0" w:firstLine="0"/>
              <w:rPr>
                <w:rFonts w:cstheme="minorHAnsi"/>
                <w:b/>
              </w:rPr>
            </w:pPr>
            <w:r w:rsidRPr="00BB1F08">
              <w:rPr>
                <w:rFonts w:cstheme="minorHAnsi"/>
                <w:b/>
              </w:rPr>
              <w:t>Anstrengungs-empfinden</w:t>
            </w:r>
          </w:p>
          <w:p w14:paraId="3A894138" w14:textId="7D9B3DA9" w:rsidR="00AB1D00" w:rsidRPr="00BB1F08" w:rsidRDefault="00AB1D00" w:rsidP="00CB548D">
            <w:pPr>
              <w:ind w:left="0" w:firstLine="0"/>
              <w:rPr>
                <w:rFonts w:cstheme="minorHAnsi"/>
                <w:b/>
              </w:rPr>
            </w:pPr>
            <w:r w:rsidRPr="00BB1F08">
              <w:rPr>
                <w:rFonts w:cstheme="minorHAnsi"/>
                <w:b/>
              </w:rPr>
              <w:t>nach BORG</w:t>
            </w:r>
          </w:p>
        </w:tc>
      </w:tr>
      <w:tr w:rsidR="00856088" w:rsidRPr="00BB1F08" w14:paraId="0ACACB99" w14:textId="77777777" w:rsidTr="00E836F8">
        <w:trPr>
          <w:gridAfter w:val="1"/>
          <w:wAfter w:w="8" w:type="dxa"/>
          <w:trHeight w:val="1707"/>
        </w:trPr>
        <w:tc>
          <w:tcPr>
            <w:tcW w:w="726" w:type="dxa"/>
            <w:vAlign w:val="center"/>
          </w:tcPr>
          <w:p w14:paraId="54788863" w14:textId="047E0795" w:rsidR="00430C60" w:rsidRPr="00BB1F08" w:rsidRDefault="00430C60" w:rsidP="00A10151">
            <w:pPr>
              <w:ind w:left="0" w:firstLine="0"/>
              <w:jc w:val="left"/>
              <w:rPr>
                <w:rFonts w:cstheme="minorHAnsi"/>
              </w:rPr>
            </w:pPr>
          </w:p>
        </w:tc>
        <w:tc>
          <w:tcPr>
            <w:tcW w:w="1524" w:type="dxa"/>
            <w:vAlign w:val="center"/>
          </w:tcPr>
          <w:p w14:paraId="2F153254" w14:textId="5A392109" w:rsidR="00430C60" w:rsidRPr="00BB1F08" w:rsidRDefault="00430C60" w:rsidP="00A10151">
            <w:pPr>
              <w:ind w:left="0" w:firstLine="0"/>
              <w:jc w:val="left"/>
              <w:rPr>
                <w:rFonts w:ascii="Comic Sans MS" w:hAnsi="Comic Sans MS" w:cstheme="minorHAnsi"/>
                <w:color w:val="FF0000"/>
              </w:rPr>
            </w:pPr>
          </w:p>
        </w:tc>
        <w:tc>
          <w:tcPr>
            <w:tcW w:w="2085" w:type="dxa"/>
            <w:vAlign w:val="center"/>
          </w:tcPr>
          <w:p w14:paraId="5B389DBA" w14:textId="74E39788" w:rsidR="00430C60" w:rsidRPr="00BB1F08" w:rsidRDefault="00430C60" w:rsidP="00A10151">
            <w:pPr>
              <w:ind w:left="0" w:firstLine="0"/>
              <w:jc w:val="left"/>
              <w:rPr>
                <w:rFonts w:ascii="Comic Sans MS" w:hAnsi="Comic Sans MS" w:cstheme="minorHAnsi"/>
                <w:color w:val="FF0000"/>
              </w:rPr>
            </w:pPr>
          </w:p>
        </w:tc>
        <w:tc>
          <w:tcPr>
            <w:tcW w:w="487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44AADDC" w14:textId="5CB52E02" w:rsidR="00430C60" w:rsidRPr="00BB1F08" w:rsidRDefault="00430C60" w:rsidP="00F43E1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 xml:space="preserve">Dauer: </w:t>
            </w:r>
          </w:p>
          <w:p w14:paraId="5FFC964E" w14:textId="2DB2F777" w:rsidR="00430C60" w:rsidRPr="00BB1F08" w:rsidRDefault="00430C60" w:rsidP="00F43E1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 xml:space="preserve">Intensität: </w:t>
            </w:r>
          </w:p>
          <w:p w14:paraId="781F0FD1" w14:textId="32EED9DB" w:rsidR="00430C60" w:rsidRPr="00BB1F08" w:rsidRDefault="00430C60" w:rsidP="00F43E1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 xml:space="preserve">Umfang: </w:t>
            </w:r>
          </w:p>
          <w:p w14:paraId="2607C0EA" w14:textId="10761015" w:rsidR="00430C60" w:rsidRPr="00BB1F08" w:rsidRDefault="00430C60" w:rsidP="00F43E18">
            <w:pPr>
              <w:spacing w:line="360" w:lineRule="auto"/>
              <w:ind w:left="0" w:firstLine="0"/>
              <w:jc w:val="left"/>
              <w:rPr>
                <w:rFonts w:cstheme="minorHAnsi"/>
                <w:color w:val="FF0000"/>
              </w:rPr>
            </w:pPr>
            <w:r w:rsidRPr="00BB1F08">
              <w:rPr>
                <w:rFonts w:cstheme="minorHAnsi"/>
              </w:rPr>
              <w:t xml:space="preserve">Pause: </w:t>
            </w:r>
          </w:p>
        </w:tc>
        <w:tc>
          <w:tcPr>
            <w:tcW w:w="469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ABB0591" w14:textId="1F7E112C" w:rsidR="00C92B79" w:rsidRPr="00BB1F08" w:rsidRDefault="00C92B79" w:rsidP="00F43E1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Dauer:</w:t>
            </w:r>
            <w:r w:rsidR="00856088" w:rsidRPr="00BB1F08">
              <w:rPr>
                <w:rFonts w:cstheme="minorHAnsi"/>
              </w:rPr>
              <w:t xml:space="preserve"> </w:t>
            </w:r>
          </w:p>
          <w:p w14:paraId="3C982527" w14:textId="3AC1C720" w:rsidR="00C92B79" w:rsidRPr="00BB1F08" w:rsidRDefault="00C92B79" w:rsidP="00F43E1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 xml:space="preserve">Intensität (Puls): </w:t>
            </w:r>
          </w:p>
          <w:p w14:paraId="74B89635" w14:textId="77777777" w:rsidR="00C92B79" w:rsidRPr="00BB1F08" w:rsidRDefault="00C92B79" w:rsidP="00F43E1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Umfang:</w:t>
            </w:r>
          </w:p>
          <w:p w14:paraId="12808A68" w14:textId="052A5AF2" w:rsidR="00C92B79" w:rsidRPr="00BB1F08" w:rsidRDefault="00C92B79" w:rsidP="00F43E1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Pause:</w:t>
            </w:r>
          </w:p>
        </w:tc>
        <w:tc>
          <w:tcPr>
            <w:tcW w:w="1539" w:type="dxa"/>
            <w:vAlign w:val="center"/>
          </w:tcPr>
          <w:p w14:paraId="684A7080" w14:textId="5D897120" w:rsidR="00430C60" w:rsidRPr="00BB1F08" w:rsidRDefault="00430C60" w:rsidP="00AB1D00">
            <w:pPr>
              <w:ind w:left="0" w:firstLine="0"/>
              <w:rPr>
                <w:rFonts w:cstheme="minorHAnsi"/>
                <w:color w:val="FF0000"/>
              </w:rPr>
            </w:pPr>
          </w:p>
        </w:tc>
      </w:tr>
      <w:tr w:rsidR="00E836F8" w:rsidRPr="00BB1F08" w14:paraId="4500ACF4" w14:textId="77777777" w:rsidTr="00E836F8">
        <w:trPr>
          <w:gridAfter w:val="1"/>
          <w:wAfter w:w="8" w:type="dxa"/>
          <w:trHeight w:val="1707"/>
        </w:trPr>
        <w:tc>
          <w:tcPr>
            <w:tcW w:w="726" w:type="dxa"/>
            <w:vAlign w:val="center"/>
          </w:tcPr>
          <w:p w14:paraId="61EBB550" w14:textId="71F591B4" w:rsidR="00E836F8" w:rsidRPr="00BB1F08" w:rsidRDefault="00E836F8" w:rsidP="00E836F8">
            <w:pPr>
              <w:ind w:left="0" w:firstLine="0"/>
              <w:jc w:val="left"/>
              <w:rPr>
                <w:rFonts w:cstheme="minorHAnsi"/>
              </w:rPr>
            </w:pPr>
          </w:p>
        </w:tc>
        <w:tc>
          <w:tcPr>
            <w:tcW w:w="1524" w:type="dxa"/>
            <w:vAlign w:val="center"/>
          </w:tcPr>
          <w:p w14:paraId="1A0F0C84" w14:textId="5DF64F99" w:rsidR="00E836F8" w:rsidRPr="00BB1F08" w:rsidRDefault="00E836F8" w:rsidP="00E836F8">
            <w:pPr>
              <w:ind w:left="0" w:firstLine="0"/>
              <w:jc w:val="left"/>
              <w:rPr>
                <w:rFonts w:ascii="Comic Sans MS" w:hAnsi="Comic Sans MS" w:cstheme="minorHAnsi"/>
                <w:color w:val="FF0000"/>
              </w:rPr>
            </w:pPr>
          </w:p>
        </w:tc>
        <w:tc>
          <w:tcPr>
            <w:tcW w:w="2085" w:type="dxa"/>
            <w:vAlign w:val="center"/>
          </w:tcPr>
          <w:p w14:paraId="121EA39C" w14:textId="43B6FC35" w:rsidR="00E836F8" w:rsidRPr="00BB1F08" w:rsidRDefault="00E836F8" w:rsidP="00E836F8">
            <w:pPr>
              <w:ind w:left="0" w:firstLine="0"/>
              <w:jc w:val="left"/>
              <w:rPr>
                <w:rFonts w:ascii="Comic Sans MS" w:hAnsi="Comic Sans MS" w:cstheme="minorHAnsi"/>
              </w:rPr>
            </w:pPr>
          </w:p>
        </w:tc>
        <w:tc>
          <w:tcPr>
            <w:tcW w:w="487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C965470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Dauer:</w:t>
            </w:r>
          </w:p>
          <w:p w14:paraId="0E3230CC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 xml:space="preserve">Intensität: </w:t>
            </w:r>
          </w:p>
          <w:p w14:paraId="3686A900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Umfang:</w:t>
            </w:r>
          </w:p>
          <w:p w14:paraId="4E5FE7C3" w14:textId="670E22E4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  <w:color w:val="FF0000"/>
              </w:rPr>
            </w:pPr>
            <w:r w:rsidRPr="00BB1F08">
              <w:rPr>
                <w:rFonts w:cstheme="minorHAnsi"/>
              </w:rPr>
              <w:t xml:space="preserve">Pause: </w:t>
            </w:r>
          </w:p>
        </w:tc>
        <w:tc>
          <w:tcPr>
            <w:tcW w:w="469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D395577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Dauer:</w:t>
            </w:r>
          </w:p>
          <w:p w14:paraId="0B90922C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Intensitä</w:t>
            </w:r>
            <w:r>
              <w:rPr>
                <w:rFonts w:cstheme="minorHAnsi"/>
              </w:rPr>
              <w:t>t (Puls)</w:t>
            </w:r>
            <w:r w:rsidRPr="00BB1F08">
              <w:rPr>
                <w:rFonts w:cstheme="minorHAnsi"/>
              </w:rPr>
              <w:t xml:space="preserve">: </w:t>
            </w:r>
          </w:p>
          <w:p w14:paraId="44445097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Umfang:</w:t>
            </w:r>
          </w:p>
          <w:p w14:paraId="504B0C70" w14:textId="041D6C00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Pause:</w:t>
            </w:r>
          </w:p>
        </w:tc>
        <w:tc>
          <w:tcPr>
            <w:tcW w:w="1539" w:type="dxa"/>
            <w:vAlign w:val="center"/>
          </w:tcPr>
          <w:p w14:paraId="6A291467" w14:textId="7CC5B396" w:rsidR="00E836F8" w:rsidRPr="00BB1F08" w:rsidRDefault="00E836F8" w:rsidP="00E836F8">
            <w:pPr>
              <w:ind w:left="0" w:firstLine="0"/>
              <w:rPr>
                <w:rFonts w:cstheme="minorHAnsi"/>
              </w:rPr>
            </w:pPr>
          </w:p>
        </w:tc>
      </w:tr>
      <w:tr w:rsidR="00E836F8" w:rsidRPr="00BB1F08" w14:paraId="6879DC4A" w14:textId="77777777" w:rsidTr="00D82D78">
        <w:trPr>
          <w:gridAfter w:val="1"/>
          <w:wAfter w:w="8" w:type="dxa"/>
          <w:trHeight w:val="1707"/>
        </w:trPr>
        <w:tc>
          <w:tcPr>
            <w:tcW w:w="726" w:type="dxa"/>
            <w:vAlign w:val="center"/>
          </w:tcPr>
          <w:p w14:paraId="45F7D7F2" w14:textId="2282D7B3" w:rsidR="00E836F8" w:rsidRPr="00BB1F08" w:rsidRDefault="00E836F8" w:rsidP="00E836F8">
            <w:pPr>
              <w:ind w:left="0" w:firstLine="0"/>
              <w:jc w:val="left"/>
              <w:rPr>
                <w:rFonts w:cstheme="minorHAnsi"/>
                <w:color w:val="FF0000"/>
              </w:rPr>
            </w:pPr>
          </w:p>
        </w:tc>
        <w:tc>
          <w:tcPr>
            <w:tcW w:w="1524" w:type="dxa"/>
            <w:vAlign w:val="center"/>
          </w:tcPr>
          <w:p w14:paraId="160A13AA" w14:textId="59F249A6" w:rsidR="00E836F8" w:rsidRPr="00BB1F08" w:rsidRDefault="00E836F8" w:rsidP="00E836F8">
            <w:pPr>
              <w:ind w:left="0" w:firstLine="0"/>
              <w:jc w:val="left"/>
              <w:rPr>
                <w:rFonts w:ascii="Comic Sans MS" w:hAnsi="Comic Sans MS" w:cstheme="minorHAnsi"/>
                <w:color w:val="FF0000"/>
              </w:rPr>
            </w:pPr>
          </w:p>
        </w:tc>
        <w:tc>
          <w:tcPr>
            <w:tcW w:w="2085" w:type="dxa"/>
            <w:vAlign w:val="center"/>
          </w:tcPr>
          <w:p w14:paraId="6644AAA4" w14:textId="4D589253" w:rsidR="00E836F8" w:rsidRPr="00BB1F08" w:rsidRDefault="00E836F8" w:rsidP="00E836F8">
            <w:pPr>
              <w:pStyle w:val="Textkrper"/>
              <w:tabs>
                <w:tab w:val="left" w:pos="360"/>
              </w:tabs>
              <w:spacing w:line="240" w:lineRule="auto"/>
              <w:jc w:val="left"/>
              <w:rPr>
                <w:rFonts w:ascii="Comic Sans MS" w:eastAsiaTheme="minorHAnsi" w:hAnsi="Comic Sans MS" w:cstheme="minorHAnsi"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487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E0D7DEB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Dauer:</w:t>
            </w:r>
          </w:p>
          <w:p w14:paraId="66A4939C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 xml:space="preserve">Intensität: </w:t>
            </w:r>
          </w:p>
          <w:p w14:paraId="52BFAF99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Umfang:</w:t>
            </w:r>
          </w:p>
          <w:p w14:paraId="1BA10CAB" w14:textId="1EC057F3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  <w:color w:val="FF0000"/>
              </w:rPr>
            </w:pPr>
            <w:r w:rsidRPr="00BB1F08">
              <w:rPr>
                <w:rFonts w:cstheme="minorHAnsi"/>
              </w:rPr>
              <w:t xml:space="preserve">Pause: </w:t>
            </w:r>
          </w:p>
        </w:tc>
        <w:tc>
          <w:tcPr>
            <w:tcW w:w="469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91DA147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Dauer:</w:t>
            </w:r>
          </w:p>
          <w:p w14:paraId="60C10904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Intensitä</w:t>
            </w:r>
            <w:r>
              <w:rPr>
                <w:rFonts w:cstheme="minorHAnsi"/>
              </w:rPr>
              <w:t>t (Puls)</w:t>
            </w:r>
            <w:r w:rsidRPr="00BB1F08">
              <w:rPr>
                <w:rFonts w:cstheme="minorHAnsi"/>
              </w:rPr>
              <w:t xml:space="preserve">: </w:t>
            </w:r>
          </w:p>
          <w:p w14:paraId="6883D1B1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Umfang:</w:t>
            </w:r>
          </w:p>
          <w:p w14:paraId="0C6FC089" w14:textId="24105B14" w:rsidR="00E836F8" w:rsidRPr="00E836F8" w:rsidRDefault="00E836F8" w:rsidP="00E836F8">
            <w:pPr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Pause:</w:t>
            </w:r>
          </w:p>
        </w:tc>
        <w:tc>
          <w:tcPr>
            <w:tcW w:w="1539" w:type="dxa"/>
            <w:vAlign w:val="center"/>
          </w:tcPr>
          <w:p w14:paraId="3639F507" w14:textId="47876EF6" w:rsidR="00E836F8" w:rsidRPr="00BB1F08" w:rsidRDefault="00E836F8" w:rsidP="00E836F8">
            <w:pPr>
              <w:ind w:left="0" w:firstLine="0"/>
              <w:rPr>
                <w:rFonts w:cstheme="minorHAnsi"/>
                <w:color w:val="FF0000"/>
              </w:rPr>
            </w:pPr>
          </w:p>
        </w:tc>
      </w:tr>
      <w:tr w:rsidR="00E836F8" w:rsidRPr="00BB1F08" w14:paraId="434F7191" w14:textId="77777777" w:rsidTr="00E836F8">
        <w:trPr>
          <w:gridAfter w:val="1"/>
          <w:wAfter w:w="8" w:type="dxa"/>
          <w:trHeight w:val="1707"/>
        </w:trPr>
        <w:tc>
          <w:tcPr>
            <w:tcW w:w="726" w:type="dxa"/>
            <w:vAlign w:val="center"/>
          </w:tcPr>
          <w:p w14:paraId="4C52A82F" w14:textId="265F623D" w:rsidR="00E836F8" w:rsidRPr="00BB1F08" w:rsidRDefault="00E836F8" w:rsidP="00E836F8">
            <w:pPr>
              <w:ind w:left="0" w:firstLine="0"/>
              <w:jc w:val="left"/>
              <w:rPr>
                <w:rFonts w:cstheme="minorHAnsi"/>
                <w:color w:val="FF0000"/>
              </w:rPr>
            </w:pPr>
          </w:p>
        </w:tc>
        <w:tc>
          <w:tcPr>
            <w:tcW w:w="1524" w:type="dxa"/>
            <w:vAlign w:val="center"/>
          </w:tcPr>
          <w:p w14:paraId="1A0AE426" w14:textId="0BA7F065" w:rsidR="00E836F8" w:rsidRPr="00BB1F08" w:rsidRDefault="00E836F8" w:rsidP="00E836F8">
            <w:pPr>
              <w:ind w:left="0" w:firstLine="0"/>
              <w:jc w:val="left"/>
              <w:rPr>
                <w:rFonts w:ascii="Comic Sans MS" w:hAnsi="Comic Sans MS" w:cstheme="minorHAnsi"/>
                <w:color w:val="FF0000"/>
              </w:rPr>
            </w:pPr>
          </w:p>
        </w:tc>
        <w:tc>
          <w:tcPr>
            <w:tcW w:w="2085" w:type="dxa"/>
            <w:vAlign w:val="center"/>
          </w:tcPr>
          <w:p w14:paraId="5724227F" w14:textId="3F005ACB" w:rsidR="00E836F8" w:rsidRPr="00BB1F08" w:rsidRDefault="00E836F8" w:rsidP="00E836F8">
            <w:pPr>
              <w:ind w:left="0" w:firstLine="0"/>
              <w:jc w:val="left"/>
              <w:rPr>
                <w:rFonts w:ascii="Comic Sans MS" w:hAnsi="Comic Sans MS" w:cstheme="minorHAnsi"/>
                <w:color w:val="FF0000"/>
              </w:rPr>
            </w:pPr>
          </w:p>
        </w:tc>
        <w:tc>
          <w:tcPr>
            <w:tcW w:w="4878" w:type="dxa"/>
            <w:tcBorders>
              <w:right w:val="single" w:sz="4" w:space="0" w:color="auto"/>
            </w:tcBorders>
            <w:vAlign w:val="center"/>
          </w:tcPr>
          <w:p w14:paraId="74526D50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Dauer:</w:t>
            </w:r>
          </w:p>
          <w:p w14:paraId="193884F6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 xml:space="preserve">Intensität: </w:t>
            </w:r>
          </w:p>
          <w:p w14:paraId="28517E40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Umfang:</w:t>
            </w:r>
          </w:p>
          <w:p w14:paraId="2EDF4DD0" w14:textId="59652F85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  <w:color w:val="FF0000"/>
              </w:rPr>
            </w:pPr>
            <w:r w:rsidRPr="00BB1F08">
              <w:rPr>
                <w:rFonts w:cstheme="minorHAnsi"/>
              </w:rPr>
              <w:t xml:space="preserve">Pause: </w:t>
            </w:r>
          </w:p>
        </w:tc>
        <w:tc>
          <w:tcPr>
            <w:tcW w:w="4692" w:type="dxa"/>
            <w:tcBorders>
              <w:left w:val="single" w:sz="4" w:space="0" w:color="auto"/>
            </w:tcBorders>
            <w:vAlign w:val="center"/>
          </w:tcPr>
          <w:p w14:paraId="4B5A01FA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Dauer:</w:t>
            </w:r>
          </w:p>
          <w:p w14:paraId="570AA292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Intensitä</w:t>
            </w:r>
            <w:r>
              <w:rPr>
                <w:rFonts w:cstheme="minorHAnsi"/>
              </w:rPr>
              <w:t>t (Puls)</w:t>
            </w:r>
            <w:r w:rsidRPr="00BB1F08">
              <w:rPr>
                <w:rFonts w:cstheme="minorHAnsi"/>
              </w:rPr>
              <w:t xml:space="preserve">: </w:t>
            </w:r>
          </w:p>
          <w:p w14:paraId="4E0B9135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Umfang:</w:t>
            </w:r>
          </w:p>
          <w:p w14:paraId="47B8ED65" w14:textId="2CCE73C0" w:rsidR="00E836F8" w:rsidRPr="00BB1F08" w:rsidRDefault="00E836F8" w:rsidP="00E836F8">
            <w:pPr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Pause:</w:t>
            </w:r>
          </w:p>
        </w:tc>
        <w:tc>
          <w:tcPr>
            <w:tcW w:w="1539" w:type="dxa"/>
            <w:vAlign w:val="center"/>
          </w:tcPr>
          <w:p w14:paraId="1C780473" w14:textId="31B8BBBE" w:rsidR="00E836F8" w:rsidRPr="00BB1F08" w:rsidRDefault="00E836F8" w:rsidP="00E836F8">
            <w:pPr>
              <w:ind w:left="0" w:firstLine="0"/>
              <w:rPr>
                <w:rFonts w:cstheme="minorHAnsi"/>
              </w:rPr>
            </w:pPr>
          </w:p>
        </w:tc>
      </w:tr>
      <w:tr w:rsidR="00E836F8" w:rsidRPr="00BB1F08" w14:paraId="0961B316" w14:textId="77777777" w:rsidTr="00E836F8">
        <w:trPr>
          <w:gridAfter w:val="1"/>
          <w:wAfter w:w="8" w:type="dxa"/>
          <w:trHeight w:val="1707"/>
        </w:trPr>
        <w:tc>
          <w:tcPr>
            <w:tcW w:w="726" w:type="dxa"/>
            <w:vAlign w:val="center"/>
          </w:tcPr>
          <w:p w14:paraId="6404854D" w14:textId="3448918E" w:rsidR="00E836F8" w:rsidRPr="00BB1F08" w:rsidRDefault="00E836F8" w:rsidP="00E836F8">
            <w:pPr>
              <w:ind w:left="0" w:firstLine="0"/>
              <w:jc w:val="left"/>
              <w:rPr>
                <w:rFonts w:cstheme="minorHAnsi"/>
                <w:color w:val="FF0000"/>
              </w:rPr>
            </w:pPr>
          </w:p>
        </w:tc>
        <w:tc>
          <w:tcPr>
            <w:tcW w:w="1524" w:type="dxa"/>
            <w:vAlign w:val="center"/>
          </w:tcPr>
          <w:p w14:paraId="2D48E0C6" w14:textId="4B01FA25" w:rsidR="00E836F8" w:rsidRPr="00BB1F08" w:rsidRDefault="00E836F8" w:rsidP="00E836F8">
            <w:pPr>
              <w:ind w:left="0" w:firstLine="0"/>
              <w:jc w:val="left"/>
              <w:rPr>
                <w:rFonts w:ascii="Comic Sans MS" w:hAnsi="Comic Sans MS" w:cstheme="minorHAnsi"/>
                <w:color w:val="FF0000"/>
              </w:rPr>
            </w:pPr>
          </w:p>
        </w:tc>
        <w:tc>
          <w:tcPr>
            <w:tcW w:w="2085" w:type="dxa"/>
            <w:vAlign w:val="center"/>
          </w:tcPr>
          <w:p w14:paraId="26FB1714" w14:textId="44BE1394" w:rsidR="00E836F8" w:rsidRPr="00BB1F08" w:rsidRDefault="00E836F8" w:rsidP="00E836F8">
            <w:pPr>
              <w:ind w:left="0" w:firstLine="0"/>
              <w:jc w:val="left"/>
              <w:rPr>
                <w:rFonts w:ascii="Comic Sans MS" w:hAnsi="Comic Sans MS" w:cstheme="minorHAnsi"/>
                <w:color w:val="FF0000"/>
              </w:rPr>
            </w:pPr>
          </w:p>
        </w:tc>
        <w:tc>
          <w:tcPr>
            <w:tcW w:w="4878" w:type="dxa"/>
            <w:tcBorders>
              <w:right w:val="single" w:sz="4" w:space="0" w:color="auto"/>
            </w:tcBorders>
            <w:vAlign w:val="center"/>
          </w:tcPr>
          <w:p w14:paraId="088E9210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Dauer:</w:t>
            </w:r>
          </w:p>
          <w:p w14:paraId="6086284F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 xml:space="preserve">Intensität: </w:t>
            </w:r>
          </w:p>
          <w:p w14:paraId="15C536E5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Umfang:</w:t>
            </w:r>
          </w:p>
          <w:p w14:paraId="5FE3E6BE" w14:textId="49D79AA6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  <w:color w:val="FF0000"/>
              </w:rPr>
            </w:pPr>
            <w:r w:rsidRPr="00BB1F08">
              <w:rPr>
                <w:rFonts w:cstheme="minorHAnsi"/>
              </w:rPr>
              <w:t xml:space="preserve">Pause: </w:t>
            </w:r>
          </w:p>
        </w:tc>
        <w:tc>
          <w:tcPr>
            <w:tcW w:w="4692" w:type="dxa"/>
            <w:tcBorders>
              <w:left w:val="single" w:sz="4" w:space="0" w:color="auto"/>
            </w:tcBorders>
            <w:vAlign w:val="center"/>
          </w:tcPr>
          <w:p w14:paraId="206241D6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Dauer:</w:t>
            </w:r>
          </w:p>
          <w:p w14:paraId="74847B64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Intensitä</w:t>
            </w:r>
            <w:r>
              <w:rPr>
                <w:rFonts w:cstheme="minorHAnsi"/>
              </w:rPr>
              <w:t>t (Puls)</w:t>
            </w:r>
            <w:r w:rsidRPr="00BB1F08">
              <w:rPr>
                <w:rFonts w:cstheme="minorHAnsi"/>
              </w:rPr>
              <w:t xml:space="preserve">: </w:t>
            </w:r>
          </w:p>
          <w:p w14:paraId="197EA491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Umfang:</w:t>
            </w:r>
          </w:p>
          <w:p w14:paraId="4517E68F" w14:textId="2A7BFE42" w:rsidR="00E836F8" w:rsidRPr="00BB1F08" w:rsidRDefault="00E836F8" w:rsidP="00E836F8">
            <w:pPr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Pause:</w:t>
            </w:r>
          </w:p>
        </w:tc>
        <w:tc>
          <w:tcPr>
            <w:tcW w:w="1539" w:type="dxa"/>
            <w:vAlign w:val="center"/>
          </w:tcPr>
          <w:p w14:paraId="40F4C621" w14:textId="170742D7" w:rsidR="00E836F8" w:rsidRPr="00BB1F08" w:rsidRDefault="00E836F8" w:rsidP="00E836F8">
            <w:pPr>
              <w:ind w:left="0" w:firstLine="0"/>
              <w:rPr>
                <w:rFonts w:cstheme="minorHAnsi"/>
              </w:rPr>
            </w:pPr>
          </w:p>
        </w:tc>
      </w:tr>
      <w:tr w:rsidR="00E836F8" w:rsidRPr="00BB1F08" w14:paraId="131F4CAB" w14:textId="77777777" w:rsidTr="00E836F8">
        <w:trPr>
          <w:gridAfter w:val="1"/>
          <w:wAfter w:w="8" w:type="dxa"/>
          <w:trHeight w:val="1707"/>
        </w:trPr>
        <w:tc>
          <w:tcPr>
            <w:tcW w:w="726" w:type="dxa"/>
            <w:vAlign w:val="center"/>
          </w:tcPr>
          <w:p w14:paraId="3EEB604E" w14:textId="5F04D4CB" w:rsidR="00E836F8" w:rsidRPr="00BB1F08" w:rsidRDefault="00E836F8" w:rsidP="00E836F8">
            <w:pPr>
              <w:ind w:left="0" w:firstLine="0"/>
              <w:jc w:val="left"/>
              <w:rPr>
                <w:rFonts w:cstheme="minorHAnsi"/>
                <w:color w:val="FF0000"/>
              </w:rPr>
            </w:pPr>
          </w:p>
        </w:tc>
        <w:tc>
          <w:tcPr>
            <w:tcW w:w="1524" w:type="dxa"/>
            <w:vAlign w:val="center"/>
          </w:tcPr>
          <w:p w14:paraId="66DA6A2C" w14:textId="0A8206BD" w:rsidR="00E836F8" w:rsidRPr="00BB1F08" w:rsidRDefault="00E836F8" w:rsidP="00E836F8">
            <w:pPr>
              <w:ind w:left="0" w:firstLine="0"/>
              <w:jc w:val="left"/>
              <w:rPr>
                <w:rFonts w:ascii="Comic Sans MS" w:hAnsi="Comic Sans MS" w:cstheme="minorHAnsi"/>
                <w:color w:val="FF0000"/>
              </w:rPr>
            </w:pPr>
          </w:p>
        </w:tc>
        <w:tc>
          <w:tcPr>
            <w:tcW w:w="2085" w:type="dxa"/>
            <w:vAlign w:val="center"/>
          </w:tcPr>
          <w:p w14:paraId="64281205" w14:textId="25E62E11" w:rsidR="00E836F8" w:rsidRPr="00BB1F08" w:rsidRDefault="00E836F8" w:rsidP="00E836F8">
            <w:pPr>
              <w:ind w:left="0" w:firstLine="0"/>
              <w:jc w:val="left"/>
              <w:rPr>
                <w:rFonts w:ascii="Comic Sans MS" w:hAnsi="Comic Sans MS" w:cstheme="minorHAnsi"/>
                <w:color w:val="FF0000"/>
              </w:rPr>
            </w:pPr>
          </w:p>
        </w:tc>
        <w:tc>
          <w:tcPr>
            <w:tcW w:w="4878" w:type="dxa"/>
            <w:tcBorders>
              <w:right w:val="single" w:sz="4" w:space="0" w:color="auto"/>
            </w:tcBorders>
            <w:vAlign w:val="center"/>
          </w:tcPr>
          <w:p w14:paraId="4907363A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Dauer:</w:t>
            </w:r>
          </w:p>
          <w:p w14:paraId="34B81AF9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 xml:space="preserve">Intensität: </w:t>
            </w:r>
          </w:p>
          <w:p w14:paraId="15EF9C60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Umfang:</w:t>
            </w:r>
          </w:p>
          <w:p w14:paraId="70482334" w14:textId="244EC127" w:rsidR="00E836F8" w:rsidRPr="00BB1F08" w:rsidRDefault="00E836F8" w:rsidP="00E836F8">
            <w:pPr>
              <w:ind w:left="0" w:firstLine="0"/>
              <w:jc w:val="left"/>
              <w:rPr>
                <w:rFonts w:cstheme="minorHAnsi"/>
                <w:color w:val="FF0000"/>
              </w:rPr>
            </w:pPr>
            <w:r w:rsidRPr="00BB1F08">
              <w:rPr>
                <w:rFonts w:cstheme="minorHAnsi"/>
              </w:rPr>
              <w:t xml:space="preserve">Pause: </w:t>
            </w:r>
          </w:p>
        </w:tc>
        <w:tc>
          <w:tcPr>
            <w:tcW w:w="4692" w:type="dxa"/>
            <w:tcBorders>
              <w:left w:val="single" w:sz="4" w:space="0" w:color="auto"/>
            </w:tcBorders>
            <w:vAlign w:val="center"/>
          </w:tcPr>
          <w:p w14:paraId="5BE6F949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Dauer:</w:t>
            </w:r>
          </w:p>
          <w:p w14:paraId="46F65430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Intensitä</w:t>
            </w:r>
            <w:r>
              <w:rPr>
                <w:rFonts w:cstheme="minorHAnsi"/>
              </w:rPr>
              <w:t>t (Puls)</w:t>
            </w:r>
            <w:r w:rsidRPr="00BB1F08">
              <w:rPr>
                <w:rFonts w:cstheme="minorHAnsi"/>
              </w:rPr>
              <w:t xml:space="preserve">: </w:t>
            </w:r>
          </w:p>
          <w:p w14:paraId="73089A23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Umfang:</w:t>
            </w:r>
          </w:p>
          <w:p w14:paraId="1A7B767B" w14:textId="2C0E35B7" w:rsidR="00E836F8" w:rsidRPr="00BB1F08" w:rsidRDefault="00E836F8" w:rsidP="00E836F8">
            <w:pPr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Pause:</w:t>
            </w:r>
          </w:p>
        </w:tc>
        <w:tc>
          <w:tcPr>
            <w:tcW w:w="1539" w:type="dxa"/>
            <w:vAlign w:val="center"/>
          </w:tcPr>
          <w:p w14:paraId="0D7D1871" w14:textId="0C9BEB47" w:rsidR="00E836F8" w:rsidRPr="00BB1F08" w:rsidRDefault="00E836F8" w:rsidP="00E836F8">
            <w:pPr>
              <w:ind w:left="0" w:firstLine="0"/>
              <w:rPr>
                <w:rFonts w:cstheme="minorHAnsi"/>
                <w:color w:val="FF0000"/>
              </w:rPr>
            </w:pPr>
          </w:p>
        </w:tc>
      </w:tr>
      <w:tr w:rsidR="00E836F8" w:rsidRPr="00BB1F08" w14:paraId="4B7C815A" w14:textId="77777777" w:rsidTr="00E836F8">
        <w:trPr>
          <w:gridAfter w:val="1"/>
          <w:wAfter w:w="8" w:type="dxa"/>
          <w:trHeight w:val="1707"/>
        </w:trPr>
        <w:tc>
          <w:tcPr>
            <w:tcW w:w="726" w:type="dxa"/>
            <w:vAlign w:val="center"/>
          </w:tcPr>
          <w:p w14:paraId="63718D58" w14:textId="57645247" w:rsidR="00E836F8" w:rsidRPr="00BB1F08" w:rsidRDefault="00E836F8" w:rsidP="00E836F8">
            <w:pPr>
              <w:ind w:left="0" w:firstLine="0"/>
              <w:jc w:val="left"/>
              <w:rPr>
                <w:rFonts w:cstheme="minorHAnsi"/>
                <w:color w:val="FF0000"/>
              </w:rPr>
            </w:pPr>
          </w:p>
        </w:tc>
        <w:tc>
          <w:tcPr>
            <w:tcW w:w="1524" w:type="dxa"/>
            <w:vAlign w:val="center"/>
          </w:tcPr>
          <w:p w14:paraId="16485EFC" w14:textId="498A0711" w:rsidR="00E836F8" w:rsidRPr="00BB1F08" w:rsidRDefault="00E836F8" w:rsidP="00E836F8">
            <w:pPr>
              <w:ind w:left="0" w:firstLine="0"/>
              <w:jc w:val="left"/>
              <w:rPr>
                <w:rFonts w:ascii="Comic Sans MS" w:hAnsi="Comic Sans MS" w:cstheme="minorHAnsi"/>
                <w:color w:val="FF0000"/>
              </w:rPr>
            </w:pPr>
          </w:p>
        </w:tc>
        <w:tc>
          <w:tcPr>
            <w:tcW w:w="2085" w:type="dxa"/>
            <w:vAlign w:val="center"/>
          </w:tcPr>
          <w:p w14:paraId="7170A03E" w14:textId="39493BDB" w:rsidR="00E836F8" w:rsidRPr="00BB1F08" w:rsidRDefault="00E836F8" w:rsidP="00E836F8">
            <w:pPr>
              <w:ind w:left="0" w:firstLine="0"/>
              <w:jc w:val="left"/>
              <w:rPr>
                <w:rFonts w:ascii="Comic Sans MS" w:hAnsi="Comic Sans MS" w:cstheme="minorHAnsi"/>
                <w:color w:val="FF0000"/>
              </w:rPr>
            </w:pPr>
          </w:p>
        </w:tc>
        <w:tc>
          <w:tcPr>
            <w:tcW w:w="4878" w:type="dxa"/>
            <w:tcBorders>
              <w:right w:val="single" w:sz="4" w:space="0" w:color="auto"/>
            </w:tcBorders>
            <w:vAlign w:val="center"/>
          </w:tcPr>
          <w:p w14:paraId="0F08CD43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Dauer:</w:t>
            </w:r>
          </w:p>
          <w:p w14:paraId="5FB73F0E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 xml:space="preserve">Intensität: </w:t>
            </w:r>
          </w:p>
          <w:p w14:paraId="13FAF360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Umfang:</w:t>
            </w:r>
          </w:p>
          <w:p w14:paraId="08C05B4B" w14:textId="1D5763F2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  <w:color w:val="FF0000"/>
              </w:rPr>
            </w:pPr>
            <w:r w:rsidRPr="00BB1F08">
              <w:rPr>
                <w:rFonts w:cstheme="minorHAnsi"/>
              </w:rPr>
              <w:t xml:space="preserve">Pause: </w:t>
            </w:r>
          </w:p>
        </w:tc>
        <w:tc>
          <w:tcPr>
            <w:tcW w:w="4692" w:type="dxa"/>
            <w:tcBorders>
              <w:left w:val="single" w:sz="4" w:space="0" w:color="auto"/>
            </w:tcBorders>
            <w:vAlign w:val="center"/>
          </w:tcPr>
          <w:p w14:paraId="2FB2B0EB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Dauer:</w:t>
            </w:r>
          </w:p>
          <w:p w14:paraId="7539F033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Intensitä</w:t>
            </w:r>
            <w:r>
              <w:rPr>
                <w:rFonts w:cstheme="minorHAnsi"/>
              </w:rPr>
              <w:t>t (Puls)</w:t>
            </w:r>
            <w:r w:rsidRPr="00BB1F08">
              <w:rPr>
                <w:rFonts w:cstheme="minorHAnsi"/>
              </w:rPr>
              <w:t xml:space="preserve">: </w:t>
            </w:r>
          </w:p>
          <w:p w14:paraId="4AC0C3A5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Umfang:</w:t>
            </w:r>
          </w:p>
          <w:p w14:paraId="567B0DF5" w14:textId="601E792A" w:rsidR="00E836F8" w:rsidRPr="00BB1F08" w:rsidRDefault="00E836F8" w:rsidP="00E836F8">
            <w:pPr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Pause:</w:t>
            </w:r>
          </w:p>
        </w:tc>
        <w:tc>
          <w:tcPr>
            <w:tcW w:w="1539" w:type="dxa"/>
            <w:vAlign w:val="center"/>
          </w:tcPr>
          <w:p w14:paraId="49D3554F" w14:textId="549DCCF9" w:rsidR="00E836F8" w:rsidRPr="00BB1F08" w:rsidRDefault="00E836F8" w:rsidP="00E836F8">
            <w:pPr>
              <w:ind w:left="0" w:firstLine="0"/>
              <w:rPr>
                <w:rFonts w:cstheme="minorHAnsi"/>
                <w:color w:val="FF0000"/>
              </w:rPr>
            </w:pPr>
          </w:p>
        </w:tc>
      </w:tr>
      <w:tr w:rsidR="00E836F8" w:rsidRPr="00BB1F08" w14:paraId="1F980FA2" w14:textId="77777777" w:rsidTr="00E836F8">
        <w:trPr>
          <w:gridAfter w:val="1"/>
          <w:wAfter w:w="8" w:type="dxa"/>
          <w:trHeight w:val="1707"/>
        </w:trPr>
        <w:tc>
          <w:tcPr>
            <w:tcW w:w="726" w:type="dxa"/>
            <w:vAlign w:val="center"/>
          </w:tcPr>
          <w:p w14:paraId="7A5BFA95" w14:textId="3EB5422A" w:rsidR="00E836F8" w:rsidRPr="00BB1F08" w:rsidRDefault="00E836F8" w:rsidP="00E836F8">
            <w:pPr>
              <w:ind w:left="0" w:firstLine="0"/>
              <w:jc w:val="left"/>
              <w:rPr>
                <w:rFonts w:cstheme="minorHAnsi"/>
                <w:color w:val="FF0000"/>
              </w:rPr>
            </w:pPr>
          </w:p>
        </w:tc>
        <w:tc>
          <w:tcPr>
            <w:tcW w:w="1524" w:type="dxa"/>
            <w:vAlign w:val="center"/>
          </w:tcPr>
          <w:p w14:paraId="35A91E2A" w14:textId="15E3DD2C" w:rsidR="00E836F8" w:rsidRPr="00BB1F08" w:rsidRDefault="00E836F8" w:rsidP="00E836F8">
            <w:pPr>
              <w:ind w:left="0" w:firstLine="0"/>
              <w:jc w:val="left"/>
              <w:rPr>
                <w:rFonts w:ascii="Comic Sans MS" w:hAnsi="Comic Sans MS" w:cstheme="minorHAnsi"/>
                <w:color w:val="FF0000"/>
              </w:rPr>
            </w:pPr>
          </w:p>
        </w:tc>
        <w:tc>
          <w:tcPr>
            <w:tcW w:w="2085" w:type="dxa"/>
            <w:vAlign w:val="center"/>
          </w:tcPr>
          <w:p w14:paraId="33F70ACC" w14:textId="4F3DEE18" w:rsidR="00E836F8" w:rsidRPr="00BB1F08" w:rsidRDefault="00E836F8" w:rsidP="00E836F8">
            <w:pPr>
              <w:ind w:left="0" w:firstLine="0"/>
              <w:jc w:val="left"/>
              <w:rPr>
                <w:rFonts w:ascii="Comic Sans MS" w:hAnsi="Comic Sans MS" w:cstheme="minorHAnsi"/>
                <w:color w:val="FF0000"/>
              </w:rPr>
            </w:pPr>
          </w:p>
        </w:tc>
        <w:tc>
          <w:tcPr>
            <w:tcW w:w="4878" w:type="dxa"/>
            <w:tcBorders>
              <w:right w:val="single" w:sz="4" w:space="0" w:color="auto"/>
            </w:tcBorders>
            <w:vAlign w:val="center"/>
          </w:tcPr>
          <w:p w14:paraId="6F06136E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Dauer:</w:t>
            </w:r>
          </w:p>
          <w:p w14:paraId="5724590C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 xml:space="preserve">Intensität: </w:t>
            </w:r>
          </w:p>
          <w:p w14:paraId="28790564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Umfang:</w:t>
            </w:r>
          </w:p>
          <w:p w14:paraId="27661046" w14:textId="45D0939C" w:rsidR="00E836F8" w:rsidRPr="00BB1F08" w:rsidRDefault="00E836F8" w:rsidP="00E836F8">
            <w:pPr>
              <w:ind w:left="0" w:firstLine="0"/>
              <w:jc w:val="left"/>
              <w:rPr>
                <w:rFonts w:cstheme="minorHAnsi"/>
                <w:color w:val="FF0000"/>
              </w:rPr>
            </w:pPr>
            <w:r w:rsidRPr="00BB1F08">
              <w:rPr>
                <w:rFonts w:cstheme="minorHAnsi"/>
              </w:rPr>
              <w:t xml:space="preserve">Pause: </w:t>
            </w:r>
          </w:p>
        </w:tc>
        <w:tc>
          <w:tcPr>
            <w:tcW w:w="4692" w:type="dxa"/>
            <w:tcBorders>
              <w:left w:val="single" w:sz="4" w:space="0" w:color="auto"/>
            </w:tcBorders>
            <w:vAlign w:val="center"/>
          </w:tcPr>
          <w:p w14:paraId="545D972C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Dauer:</w:t>
            </w:r>
          </w:p>
          <w:p w14:paraId="257D5285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Intensitä</w:t>
            </w:r>
            <w:r>
              <w:rPr>
                <w:rFonts w:cstheme="minorHAnsi"/>
              </w:rPr>
              <w:t>t (Puls)</w:t>
            </w:r>
            <w:r w:rsidRPr="00BB1F08">
              <w:rPr>
                <w:rFonts w:cstheme="minorHAnsi"/>
              </w:rPr>
              <w:t xml:space="preserve">: </w:t>
            </w:r>
          </w:p>
          <w:p w14:paraId="53D3827F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Umfang:</w:t>
            </w:r>
          </w:p>
          <w:p w14:paraId="118B10F1" w14:textId="7442153B" w:rsidR="00E836F8" w:rsidRPr="00BB1F08" w:rsidRDefault="00E836F8" w:rsidP="00E836F8">
            <w:pPr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Pause:</w:t>
            </w:r>
          </w:p>
        </w:tc>
        <w:tc>
          <w:tcPr>
            <w:tcW w:w="1539" w:type="dxa"/>
            <w:vAlign w:val="center"/>
          </w:tcPr>
          <w:p w14:paraId="1F15BA48" w14:textId="44CD3F8D" w:rsidR="00E836F8" w:rsidRPr="00BB1F08" w:rsidRDefault="00E836F8" w:rsidP="00E836F8">
            <w:pPr>
              <w:ind w:left="0" w:firstLine="0"/>
              <w:rPr>
                <w:rFonts w:cstheme="minorHAnsi"/>
                <w:color w:val="FF0000"/>
              </w:rPr>
            </w:pPr>
          </w:p>
        </w:tc>
      </w:tr>
      <w:tr w:rsidR="00E836F8" w:rsidRPr="00BB1F08" w14:paraId="7960CEAB" w14:textId="77777777" w:rsidTr="00E836F8">
        <w:trPr>
          <w:gridAfter w:val="1"/>
          <w:wAfter w:w="8" w:type="dxa"/>
          <w:trHeight w:val="1707"/>
        </w:trPr>
        <w:tc>
          <w:tcPr>
            <w:tcW w:w="726" w:type="dxa"/>
            <w:vAlign w:val="center"/>
          </w:tcPr>
          <w:p w14:paraId="213C73B2" w14:textId="4AB80CF7" w:rsidR="00E836F8" w:rsidRPr="00BB1F08" w:rsidRDefault="00E836F8" w:rsidP="00E836F8">
            <w:pPr>
              <w:ind w:left="0" w:firstLine="0"/>
              <w:jc w:val="left"/>
              <w:rPr>
                <w:rFonts w:cstheme="minorHAnsi"/>
                <w:color w:val="FF0000"/>
              </w:rPr>
            </w:pPr>
          </w:p>
        </w:tc>
        <w:tc>
          <w:tcPr>
            <w:tcW w:w="1524" w:type="dxa"/>
            <w:vAlign w:val="center"/>
          </w:tcPr>
          <w:p w14:paraId="272F494F" w14:textId="1C59D8C6" w:rsidR="00E836F8" w:rsidRPr="00BB1F08" w:rsidRDefault="00E836F8" w:rsidP="00E836F8">
            <w:pPr>
              <w:ind w:left="0" w:firstLine="0"/>
              <w:jc w:val="left"/>
              <w:rPr>
                <w:rFonts w:ascii="Comic Sans MS" w:hAnsi="Comic Sans MS" w:cstheme="minorHAnsi"/>
                <w:color w:val="FF0000"/>
              </w:rPr>
            </w:pPr>
          </w:p>
        </w:tc>
        <w:tc>
          <w:tcPr>
            <w:tcW w:w="2085" w:type="dxa"/>
            <w:vAlign w:val="center"/>
          </w:tcPr>
          <w:p w14:paraId="5C1C26C7" w14:textId="61A89B47" w:rsidR="00E836F8" w:rsidRPr="00BB1F08" w:rsidRDefault="00E836F8" w:rsidP="00E836F8">
            <w:pPr>
              <w:ind w:left="0" w:firstLine="0"/>
              <w:jc w:val="left"/>
              <w:rPr>
                <w:rFonts w:ascii="Comic Sans MS" w:hAnsi="Comic Sans MS" w:cstheme="minorHAnsi"/>
                <w:color w:val="FF0000"/>
              </w:rPr>
            </w:pPr>
          </w:p>
        </w:tc>
        <w:tc>
          <w:tcPr>
            <w:tcW w:w="4878" w:type="dxa"/>
            <w:tcBorders>
              <w:right w:val="single" w:sz="4" w:space="0" w:color="auto"/>
            </w:tcBorders>
            <w:vAlign w:val="center"/>
          </w:tcPr>
          <w:p w14:paraId="6928DC00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Dauer:</w:t>
            </w:r>
          </w:p>
          <w:p w14:paraId="5F8CE53B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 xml:space="preserve">Intensität: </w:t>
            </w:r>
          </w:p>
          <w:p w14:paraId="3B430497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Umfang:</w:t>
            </w:r>
          </w:p>
          <w:p w14:paraId="3F087A48" w14:textId="1513EDE0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  <w:color w:val="FF0000"/>
              </w:rPr>
            </w:pPr>
            <w:r w:rsidRPr="00BB1F08">
              <w:rPr>
                <w:rFonts w:cstheme="minorHAnsi"/>
              </w:rPr>
              <w:t xml:space="preserve">Pause: </w:t>
            </w:r>
          </w:p>
        </w:tc>
        <w:tc>
          <w:tcPr>
            <w:tcW w:w="4692" w:type="dxa"/>
            <w:tcBorders>
              <w:left w:val="single" w:sz="4" w:space="0" w:color="auto"/>
            </w:tcBorders>
            <w:vAlign w:val="center"/>
          </w:tcPr>
          <w:p w14:paraId="6D7BD3D5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Dauer:</w:t>
            </w:r>
          </w:p>
          <w:p w14:paraId="427A82D9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Intensitä</w:t>
            </w:r>
            <w:r>
              <w:rPr>
                <w:rFonts w:cstheme="minorHAnsi"/>
              </w:rPr>
              <w:t>t (Puls)</w:t>
            </w:r>
            <w:r w:rsidRPr="00BB1F08">
              <w:rPr>
                <w:rFonts w:cstheme="minorHAnsi"/>
              </w:rPr>
              <w:t xml:space="preserve">: </w:t>
            </w:r>
          </w:p>
          <w:p w14:paraId="70FA8B08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Umfang:</w:t>
            </w:r>
          </w:p>
          <w:p w14:paraId="4347FBC4" w14:textId="56B4A7B1" w:rsidR="00E836F8" w:rsidRPr="00BB1F08" w:rsidRDefault="00E836F8" w:rsidP="00E836F8">
            <w:pPr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Pause:</w:t>
            </w:r>
          </w:p>
        </w:tc>
        <w:tc>
          <w:tcPr>
            <w:tcW w:w="1539" w:type="dxa"/>
            <w:vAlign w:val="center"/>
          </w:tcPr>
          <w:p w14:paraId="3B925F5A" w14:textId="110BEEEC" w:rsidR="00E836F8" w:rsidRPr="00BB1F08" w:rsidRDefault="00E836F8" w:rsidP="00E836F8">
            <w:pPr>
              <w:ind w:left="0" w:firstLine="0"/>
              <w:rPr>
                <w:rFonts w:cstheme="minorHAnsi"/>
                <w:color w:val="FF0000"/>
              </w:rPr>
            </w:pPr>
          </w:p>
        </w:tc>
      </w:tr>
      <w:tr w:rsidR="00E836F8" w:rsidRPr="00BB1F08" w14:paraId="46510B66" w14:textId="77777777" w:rsidTr="00E836F8">
        <w:trPr>
          <w:gridAfter w:val="1"/>
          <w:wAfter w:w="8" w:type="dxa"/>
          <w:trHeight w:val="1707"/>
        </w:trPr>
        <w:tc>
          <w:tcPr>
            <w:tcW w:w="726" w:type="dxa"/>
            <w:vAlign w:val="center"/>
          </w:tcPr>
          <w:p w14:paraId="2C089DB4" w14:textId="11D6330E" w:rsidR="00E836F8" w:rsidRPr="00BB1F08" w:rsidRDefault="00E836F8" w:rsidP="00E836F8">
            <w:pPr>
              <w:ind w:left="0" w:firstLine="0"/>
              <w:jc w:val="left"/>
              <w:rPr>
                <w:rFonts w:cstheme="minorHAnsi"/>
                <w:color w:val="FF0000"/>
              </w:rPr>
            </w:pPr>
          </w:p>
        </w:tc>
        <w:tc>
          <w:tcPr>
            <w:tcW w:w="1524" w:type="dxa"/>
            <w:vAlign w:val="center"/>
          </w:tcPr>
          <w:p w14:paraId="6196CE84" w14:textId="03D6D45C" w:rsidR="00E836F8" w:rsidRPr="00BB1F08" w:rsidRDefault="00E836F8" w:rsidP="00E836F8">
            <w:pPr>
              <w:ind w:left="0" w:firstLine="0"/>
              <w:jc w:val="left"/>
              <w:rPr>
                <w:rFonts w:ascii="Comic Sans MS" w:hAnsi="Comic Sans MS" w:cstheme="minorHAnsi"/>
                <w:color w:val="FF0000"/>
              </w:rPr>
            </w:pPr>
          </w:p>
        </w:tc>
        <w:tc>
          <w:tcPr>
            <w:tcW w:w="2085" w:type="dxa"/>
            <w:vAlign w:val="center"/>
          </w:tcPr>
          <w:p w14:paraId="717D8CC5" w14:textId="3DDDDF93" w:rsidR="00E836F8" w:rsidRPr="00BB1F08" w:rsidRDefault="00E836F8" w:rsidP="00E836F8">
            <w:pPr>
              <w:ind w:left="0" w:firstLine="0"/>
              <w:jc w:val="left"/>
              <w:rPr>
                <w:rFonts w:ascii="Comic Sans MS" w:hAnsi="Comic Sans MS" w:cstheme="minorHAnsi"/>
                <w:color w:val="FF0000"/>
              </w:rPr>
            </w:pPr>
          </w:p>
        </w:tc>
        <w:tc>
          <w:tcPr>
            <w:tcW w:w="4878" w:type="dxa"/>
            <w:tcBorders>
              <w:right w:val="single" w:sz="4" w:space="0" w:color="auto"/>
            </w:tcBorders>
            <w:vAlign w:val="center"/>
          </w:tcPr>
          <w:p w14:paraId="7F0F77FD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Dauer:</w:t>
            </w:r>
          </w:p>
          <w:p w14:paraId="0F7B1801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 xml:space="preserve">Intensität: </w:t>
            </w:r>
          </w:p>
          <w:p w14:paraId="005491D8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Umfang:</w:t>
            </w:r>
          </w:p>
          <w:p w14:paraId="788E5434" w14:textId="476BB6C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  <w:color w:val="FF0000"/>
              </w:rPr>
            </w:pPr>
            <w:r w:rsidRPr="00BB1F08">
              <w:rPr>
                <w:rFonts w:cstheme="minorHAnsi"/>
              </w:rPr>
              <w:t xml:space="preserve">Pause: </w:t>
            </w:r>
          </w:p>
        </w:tc>
        <w:tc>
          <w:tcPr>
            <w:tcW w:w="4692" w:type="dxa"/>
            <w:tcBorders>
              <w:left w:val="single" w:sz="4" w:space="0" w:color="auto"/>
            </w:tcBorders>
            <w:vAlign w:val="center"/>
          </w:tcPr>
          <w:p w14:paraId="0A4FC9B0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Dauer:</w:t>
            </w:r>
          </w:p>
          <w:p w14:paraId="31F91B30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Intensitä</w:t>
            </w:r>
            <w:r>
              <w:rPr>
                <w:rFonts w:cstheme="minorHAnsi"/>
              </w:rPr>
              <w:t>t (Puls)</w:t>
            </w:r>
            <w:r w:rsidRPr="00BB1F08">
              <w:rPr>
                <w:rFonts w:cstheme="minorHAnsi"/>
              </w:rPr>
              <w:t xml:space="preserve">: </w:t>
            </w:r>
          </w:p>
          <w:p w14:paraId="3C94C765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Umfang:</w:t>
            </w:r>
          </w:p>
          <w:p w14:paraId="07414BCD" w14:textId="32B2480E" w:rsidR="00E836F8" w:rsidRPr="00BB1F08" w:rsidRDefault="00E836F8" w:rsidP="00E836F8">
            <w:pPr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Pause:</w:t>
            </w:r>
          </w:p>
        </w:tc>
        <w:tc>
          <w:tcPr>
            <w:tcW w:w="1539" w:type="dxa"/>
            <w:vAlign w:val="center"/>
          </w:tcPr>
          <w:p w14:paraId="6F05A327" w14:textId="11D9A064" w:rsidR="00E836F8" w:rsidRPr="00BB1F08" w:rsidRDefault="00E836F8" w:rsidP="00E836F8">
            <w:pPr>
              <w:ind w:left="0" w:firstLine="0"/>
              <w:rPr>
                <w:rFonts w:cstheme="minorHAnsi"/>
                <w:color w:val="FF0000"/>
              </w:rPr>
            </w:pPr>
          </w:p>
        </w:tc>
      </w:tr>
      <w:tr w:rsidR="00E836F8" w:rsidRPr="00BB1F08" w14:paraId="2C35501D" w14:textId="77777777" w:rsidTr="00E836F8">
        <w:trPr>
          <w:gridAfter w:val="1"/>
          <w:wAfter w:w="8" w:type="dxa"/>
          <w:trHeight w:val="1707"/>
        </w:trPr>
        <w:tc>
          <w:tcPr>
            <w:tcW w:w="726" w:type="dxa"/>
            <w:vAlign w:val="center"/>
          </w:tcPr>
          <w:p w14:paraId="74BF7495" w14:textId="617152F6" w:rsidR="00E836F8" w:rsidRPr="00BB1F08" w:rsidRDefault="00E836F8" w:rsidP="00E836F8">
            <w:pPr>
              <w:ind w:left="0" w:firstLine="0"/>
              <w:jc w:val="left"/>
              <w:rPr>
                <w:rFonts w:cstheme="minorHAnsi"/>
                <w:color w:val="FF0000"/>
              </w:rPr>
            </w:pPr>
          </w:p>
        </w:tc>
        <w:tc>
          <w:tcPr>
            <w:tcW w:w="1524" w:type="dxa"/>
            <w:vAlign w:val="center"/>
          </w:tcPr>
          <w:p w14:paraId="6FE85DBB" w14:textId="2E01D6BC" w:rsidR="00E836F8" w:rsidRPr="00BB1F08" w:rsidRDefault="00E836F8" w:rsidP="00E836F8">
            <w:pPr>
              <w:ind w:left="0" w:firstLine="0"/>
              <w:jc w:val="left"/>
              <w:rPr>
                <w:rFonts w:ascii="Comic Sans MS" w:hAnsi="Comic Sans MS" w:cstheme="minorHAnsi"/>
                <w:color w:val="FF0000"/>
              </w:rPr>
            </w:pPr>
          </w:p>
        </w:tc>
        <w:tc>
          <w:tcPr>
            <w:tcW w:w="2085" w:type="dxa"/>
            <w:vAlign w:val="center"/>
          </w:tcPr>
          <w:p w14:paraId="4060B476" w14:textId="639D8B9C" w:rsidR="00E836F8" w:rsidRPr="00BB1F08" w:rsidRDefault="00E836F8" w:rsidP="00E836F8">
            <w:pPr>
              <w:ind w:left="0" w:firstLine="0"/>
              <w:jc w:val="left"/>
              <w:rPr>
                <w:rFonts w:ascii="Comic Sans MS" w:hAnsi="Comic Sans MS" w:cstheme="minorHAnsi"/>
                <w:color w:val="FF0000"/>
              </w:rPr>
            </w:pPr>
          </w:p>
        </w:tc>
        <w:tc>
          <w:tcPr>
            <w:tcW w:w="4878" w:type="dxa"/>
            <w:tcBorders>
              <w:right w:val="single" w:sz="4" w:space="0" w:color="auto"/>
            </w:tcBorders>
            <w:vAlign w:val="center"/>
          </w:tcPr>
          <w:p w14:paraId="02236624" w14:textId="77777777" w:rsidR="00524FA5" w:rsidRPr="00BB1F08" w:rsidRDefault="00524FA5" w:rsidP="00524FA5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Dauer:</w:t>
            </w:r>
          </w:p>
          <w:p w14:paraId="231233BE" w14:textId="77777777" w:rsidR="00524FA5" w:rsidRPr="00BB1F08" w:rsidRDefault="00524FA5" w:rsidP="00524FA5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 xml:space="preserve">Intensität: </w:t>
            </w:r>
          </w:p>
          <w:p w14:paraId="0C57D081" w14:textId="77777777" w:rsidR="00524FA5" w:rsidRPr="00BB1F08" w:rsidRDefault="00524FA5" w:rsidP="00524FA5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Umfang:</w:t>
            </w:r>
          </w:p>
          <w:p w14:paraId="58F7F180" w14:textId="1FE68C21" w:rsidR="00E836F8" w:rsidRPr="00BB1F08" w:rsidRDefault="00524FA5" w:rsidP="00524FA5">
            <w:pPr>
              <w:ind w:left="0" w:firstLine="0"/>
              <w:jc w:val="left"/>
              <w:rPr>
                <w:rFonts w:cstheme="minorHAnsi"/>
                <w:color w:val="FF0000"/>
              </w:rPr>
            </w:pPr>
            <w:r w:rsidRPr="00BB1F08">
              <w:rPr>
                <w:rFonts w:cstheme="minorHAnsi"/>
              </w:rPr>
              <w:t>Pause:</w:t>
            </w:r>
          </w:p>
        </w:tc>
        <w:tc>
          <w:tcPr>
            <w:tcW w:w="4692" w:type="dxa"/>
            <w:tcBorders>
              <w:left w:val="single" w:sz="4" w:space="0" w:color="auto"/>
            </w:tcBorders>
            <w:vAlign w:val="center"/>
          </w:tcPr>
          <w:p w14:paraId="2010BE07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Dauer:</w:t>
            </w:r>
          </w:p>
          <w:p w14:paraId="3D56C98A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Intensitä</w:t>
            </w:r>
            <w:r>
              <w:rPr>
                <w:rFonts w:cstheme="minorHAnsi"/>
              </w:rPr>
              <w:t>t (Puls)</w:t>
            </w:r>
            <w:r w:rsidRPr="00BB1F08">
              <w:rPr>
                <w:rFonts w:cstheme="minorHAnsi"/>
              </w:rPr>
              <w:t xml:space="preserve">: </w:t>
            </w:r>
          </w:p>
          <w:p w14:paraId="457E9969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Umfang:</w:t>
            </w:r>
          </w:p>
          <w:p w14:paraId="3AF8A526" w14:textId="24D028AA" w:rsidR="00E836F8" w:rsidRPr="00BB1F08" w:rsidRDefault="00E836F8" w:rsidP="00E836F8">
            <w:pPr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Pause:</w:t>
            </w:r>
          </w:p>
        </w:tc>
        <w:tc>
          <w:tcPr>
            <w:tcW w:w="1539" w:type="dxa"/>
            <w:vAlign w:val="center"/>
          </w:tcPr>
          <w:p w14:paraId="6FE480FD" w14:textId="64EAC8D5" w:rsidR="00E836F8" w:rsidRPr="00BB1F08" w:rsidRDefault="00E836F8" w:rsidP="00E836F8">
            <w:pPr>
              <w:ind w:left="0" w:firstLine="0"/>
              <w:rPr>
                <w:rFonts w:cstheme="minorHAnsi"/>
                <w:color w:val="FF0000"/>
              </w:rPr>
            </w:pPr>
          </w:p>
        </w:tc>
      </w:tr>
      <w:tr w:rsidR="00E836F8" w:rsidRPr="00BB1F08" w14:paraId="40678DDA" w14:textId="77777777" w:rsidTr="00E836F8">
        <w:trPr>
          <w:gridAfter w:val="1"/>
          <w:wAfter w:w="8" w:type="dxa"/>
          <w:trHeight w:val="1707"/>
        </w:trPr>
        <w:tc>
          <w:tcPr>
            <w:tcW w:w="726" w:type="dxa"/>
            <w:vAlign w:val="center"/>
          </w:tcPr>
          <w:p w14:paraId="5A409CFA" w14:textId="53888E05" w:rsidR="00E836F8" w:rsidRPr="00BB1F08" w:rsidRDefault="00E836F8" w:rsidP="00E836F8">
            <w:pPr>
              <w:ind w:left="0" w:firstLine="0"/>
              <w:jc w:val="left"/>
              <w:rPr>
                <w:rFonts w:cstheme="minorHAnsi"/>
                <w:color w:val="FF0000"/>
              </w:rPr>
            </w:pPr>
          </w:p>
        </w:tc>
        <w:tc>
          <w:tcPr>
            <w:tcW w:w="1524" w:type="dxa"/>
            <w:vAlign w:val="center"/>
          </w:tcPr>
          <w:p w14:paraId="7BD3098B" w14:textId="77777777" w:rsidR="00E836F8" w:rsidRPr="00BB1F08" w:rsidRDefault="00E836F8" w:rsidP="00E836F8">
            <w:pPr>
              <w:ind w:left="0" w:firstLine="0"/>
              <w:jc w:val="left"/>
              <w:rPr>
                <w:rFonts w:ascii="Comic Sans MS" w:hAnsi="Comic Sans MS" w:cstheme="minorHAnsi"/>
                <w:color w:val="FF0000"/>
              </w:rPr>
            </w:pPr>
          </w:p>
        </w:tc>
        <w:tc>
          <w:tcPr>
            <w:tcW w:w="2085" w:type="dxa"/>
            <w:vAlign w:val="center"/>
          </w:tcPr>
          <w:p w14:paraId="6A221AD2" w14:textId="1797B5D4" w:rsidR="00E836F8" w:rsidRPr="00BB1F08" w:rsidRDefault="00E836F8" w:rsidP="00E836F8">
            <w:pPr>
              <w:ind w:left="0" w:firstLine="0"/>
              <w:jc w:val="left"/>
              <w:rPr>
                <w:rFonts w:ascii="Comic Sans MS" w:hAnsi="Comic Sans MS" w:cstheme="minorHAnsi"/>
                <w:color w:val="FF0000"/>
              </w:rPr>
            </w:pPr>
          </w:p>
        </w:tc>
        <w:tc>
          <w:tcPr>
            <w:tcW w:w="4878" w:type="dxa"/>
            <w:tcBorders>
              <w:right w:val="single" w:sz="4" w:space="0" w:color="auto"/>
            </w:tcBorders>
            <w:vAlign w:val="center"/>
          </w:tcPr>
          <w:p w14:paraId="6A9A885B" w14:textId="77777777" w:rsidR="00524FA5" w:rsidRPr="00BB1F08" w:rsidRDefault="00524FA5" w:rsidP="00524FA5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Dauer:</w:t>
            </w:r>
          </w:p>
          <w:p w14:paraId="456DF801" w14:textId="77777777" w:rsidR="00524FA5" w:rsidRPr="00BB1F08" w:rsidRDefault="00524FA5" w:rsidP="00524FA5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 xml:space="preserve">Intensität: </w:t>
            </w:r>
          </w:p>
          <w:p w14:paraId="26D01C40" w14:textId="77777777" w:rsidR="00524FA5" w:rsidRPr="00BB1F08" w:rsidRDefault="00524FA5" w:rsidP="00524FA5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Umfang:</w:t>
            </w:r>
          </w:p>
          <w:p w14:paraId="396BD7E9" w14:textId="18D88D95" w:rsidR="00E836F8" w:rsidRPr="00BB1F08" w:rsidRDefault="00524FA5" w:rsidP="00524FA5">
            <w:pPr>
              <w:spacing w:line="360" w:lineRule="auto"/>
              <w:ind w:left="0" w:firstLine="0"/>
              <w:jc w:val="left"/>
              <w:rPr>
                <w:rFonts w:cstheme="minorHAnsi"/>
                <w:color w:val="FF0000"/>
              </w:rPr>
            </w:pPr>
            <w:r w:rsidRPr="00BB1F08">
              <w:rPr>
                <w:rFonts w:cstheme="minorHAnsi"/>
              </w:rPr>
              <w:t>Pause:</w:t>
            </w:r>
          </w:p>
        </w:tc>
        <w:tc>
          <w:tcPr>
            <w:tcW w:w="4692" w:type="dxa"/>
            <w:tcBorders>
              <w:left w:val="single" w:sz="4" w:space="0" w:color="auto"/>
            </w:tcBorders>
            <w:vAlign w:val="center"/>
          </w:tcPr>
          <w:p w14:paraId="08AE227C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Dauer:</w:t>
            </w:r>
          </w:p>
          <w:p w14:paraId="1B6D939D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Intensitä</w:t>
            </w:r>
            <w:r>
              <w:rPr>
                <w:rFonts w:cstheme="minorHAnsi"/>
              </w:rPr>
              <w:t>t (Puls)</w:t>
            </w:r>
            <w:r w:rsidRPr="00BB1F08">
              <w:rPr>
                <w:rFonts w:cstheme="minorHAnsi"/>
              </w:rPr>
              <w:t xml:space="preserve">: </w:t>
            </w:r>
          </w:p>
          <w:p w14:paraId="55C4BA16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Umfang:</w:t>
            </w:r>
          </w:p>
          <w:p w14:paraId="7946D584" w14:textId="7723C5D7" w:rsidR="00E836F8" w:rsidRPr="00BB1F08" w:rsidRDefault="00E836F8" w:rsidP="00E836F8">
            <w:pPr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Pause:</w:t>
            </w:r>
          </w:p>
        </w:tc>
        <w:tc>
          <w:tcPr>
            <w:tcW w:w="1539" w:type="dxa"/>
            <w:vAlign w:val="center"/>
          </w:tcPr>
          <w:p w14:paraId="2D7A1AEC" w14:textId="4FF5C934" w:rsidR="00E836F8" w:rsidRPr="00BB1F08" w:rsidRDefault="00E836F8" w:rsidP="00E836F8">
            <w:pPr>
              <w:ind w:left="0" w:firstLine="0"/>
              <w:rPr>
                <w:rFonts w:cstheme="minorHAnsi"/>
                <w:color w:val="FF0000"/>
              </w:rPr>
            </w:pPr>
          </w:p>
        </w:tc>
      </w:tr>
      <w:tr w:rsidR="00E836F8" w:rsidRPr="00BB1F08" w14:paraId="7175514E" w14:textId="77777777" w:rsidTr="00E836F8">
        <w:trPr>
          <w:gridAfter w:val="1"/>
          <w:wAfter w:w="8" w:type="dxa"/>
          <w:trHeight w:val="1707"/>
        </w:trPr>
        <w:tc>
          <w:tcPr>
            <w:tcW w:w="726" w:type="dxa"/>
            <w:vAlign w:val="center"/>
          </w:tcPr>
          <w:p w14:paraId="2A6EDC71" w14:textId="77777777" w:rsidR="00E836F8" w:rsidRPr="00BB1F08" w:rsidRDefault="00E836F8" w:rsidP="00E836F8">
            <w:pPr>
              <w:ind w:left="0" w:firstLine="0"/>
              <w:jc w:val="left"/>
              <w:rPr>
                <w:rFonts w:cstheme="minorHAnsi"/>
                <w:color w:val="FF0000"/>
              </w:rPr>
            </w:pPr>
          </w:p>
        </w:tc>
        <w:tc>
          <w:tcPr>
            <w:tcW w:w="1524" w:type="dxa"/>
            <w:vAlign w:val="center"/>
          </w:tcPr>
          <w:p w14:paraId="7A0B9544" w14:textId="77777777" w:rsidR="00E836F8" w:rsidRPr="00BB1F08" w:rsidRDefault="00E836F8" w:rsidP="00E836F8">
            <w:pPr>
              <w:ind w:left="0" w:firstLine="0"/>
              <w:jc w:val="left"/>
              <w:rPr>
                <w:rFonts w:ascii="Comic Sans MS" w:hAnsi="Comic Sans MS" w:cstheme="minorHAnsi"/>
                <w:color w:val="FF0000"/>
              </w:rPr>
            </w:pPr>
          </w:p>
        </w:tc>
        <w:tc>
          <w:tcPr>
            <w:tcW w:w="2085" w:type="dxa"/>
            <w:vAlign w:val="center"/>
          </w:tcPr>
          <w:p w14:paraId="296A5714" w14:textId="77777777" w:rsidR="00E836F8" w:rsidRPr="00BB1F08" w:rsidRDefault="00E836F8" w:rsidP="00E836F8">
            <w:pPr>
              <w:ind w:left="0" w:firstLine="0"/>
              <w:jc w:val="left"/>
              <w:rPr>
                <w:rFonts w:ascii="Comic Sans MS" w:hAnsi="Comic Sans MS" w:cstheme="minorHAnsi"/>
                <w:color w:val="FF0000"/>
              </w:rPr>
            </w:pPr>
          </w:p>
        </w:tc>
        <w:tc>
          <w:tcPr>
            <w:tcW w:w="4878" w:type="dxa"/>
            <w:tcBorders>
              <w:right w:val="single" w:sz="4" w:space="0" w:color="auto"/>
            </w:tcBorders>
            <w:vAlign w:val="center"/>
          </w:tcPr>
          <w:p w14:paraId="6F9B5A07" w14:textId="77777777" w:rsidR="00E836F8" w:rsidRPr="00BB1F08" w:rsidRDefault="00E836F8" w:rsidP="00E836F8">
            <w:pPr>
              <w:spacing w:line="360" w:lineRule="auto"/>
              <w:ind w:left="0" w:firstLine="0"/>
              <w:jc w:val="both"/>
              <w:rPr>
                <w:rFonts w:cstheme="minorHAnsi"/>
                <w:color w:val="FF0000"/>
              </w:rPr>
            </w:pPr>
          </w:p>
        </w:tc>
        <w:tc>
          <w:tcPr>
            <w:tcW w:w="4692" w:type="dxa"/>
            <w:tcBorders>
              <w:left w:val="single" w:sz="4" w:space="0" w:color="auto"/>
            </w:tcBorders>
          </w:tcPr>
          <w:p w14:paraId="35D9AE7D" w14:textId="77777777" w:rsidR="00E836F8" w:rsidRPr="00BB1F08" w:rsidRDefault="00E836F8" w:rsidP="00E836F8">
            <w:pPr>
              <w:ind w:left="0" w:firstLine="0"/>
              <w:jc w:val="left"/>
              <w:rPr>
                <w:rFonts w:cstheme="minorHAnsi"/>
              </w:rPr>
            </w:pPr>
          </w:p>
        </w:tc>
        <w:tc>
          <w:tcPr>
            <w:tcW w:w="1539" w:type="dxa"/>
            <w:vAlign w:val="center"/>
          </w:tcPr>
          <w:p w14:paraId="7B07B345" w14:textId="77777777" w:rsidR="00E836F8" w:rsidRPr="00BB1F08" w:rsidRDefault="00E836F8" w:rsidP="00E836F8">
            <w:pPr>
              <w:ind w:left="0" w:firstLine="0"/>
              <w:rPr>
                <w:rFonts w:cstheme="minorHAnsi"/>
                <w:color w:val="FF0000"/>
              </w:rPr>
            </w:pPr>
          </w:p>
        </w:tc>
      </w:tr>
    </w:tbl>
    <w:p w14:paraId="3CB3D33D" w14:textId="7C4553E0" w:rsidR="00856088" w:rsidRPr="009D3741" w:rsidRDefault="009C312F" w:rsidP="006A55A6">
      <w:pPr>
        <w:ind w:left="0" w:firstLine="0"/>
        <w:jc w:val="left"/>
        <w:rPr>
          <w:rFonts w:cstheme="minorHAnsi"/>
        </w:rPr>
      </w:pPr>
      <w:r w:rsidRPr="009D3741">
        <w:rPr>
          <w:rFonts w:cstheme="minorHAnsi"/>
        </w:rPr>
        <w:t xml:space="preserve">Hinweis: </w:t>
      </w:r>
      <w:r w:rsidR="00856088" w:rsidRPr="009D3741">
        <w:rPr>
          <w:rFonts w:cstheme="minorHAnsi"/>
        </w:rPr>
        <w:t xml:space="preserve">Wenn Sie die Tabelle </w:t>
      </w:r>
      <w:r w:rsidR="009D3741" w:rsidRPr="009D3741">
        <w:rPr>
          <w:rFonts w:cstheme="minorHAnsi"/>
        </w:rPr>
        <w:t xml:space="preserve">um eine weitere Zeile </w:t>
      </w:r>
      <w:r w:rsidR="00856088" w:rsidRPr="009D3741">
        <w:rPr>
          <w:rFonts w:cstheme="minorHAnsi"/>
        </w:rPr>
        <w:t xml:space="preserve">erweitern möchten, setzen sie den Cursor in </w:t>
      </w:r>
      <w:r w:rsidR="009D3741" w:rsidRPr="009D3741">
        <w:rPr>
          <w:rFonts w:cstheme="minorHAnsi"/>
        </w:rPr>
        <w:t>der</w:t>
      </w:r>
      <w:r w:rsidR="00856088" w:rsidRPr="009D3741">
        <w:rPr>
          <w:rFonts w:cstheme="minorHAnsi"/>
        </w:rPr>
        <w:t xml:space="preserve"> letzte</w:t>
      </w:r>
      <w:r w:rsidR="009D3741" w:rsidRPr="009D3741">
        <w:rPr>
          <w:rFonts w:cstheme="minorHAnsi"/>
        </w:rPr>
        <w:t>n</w:t>
      </w:r>
      <w:r w:rsidR="00856088" w:rsidRPr="009D3741">
        <w:rPr>
          <w:rFonts w:cstheme="minorHAnsi"/>
        </w:rPr>
        <w:t xml:space="preserve"> Spalte</w:t>
      </w:r>
      <w:r w:rsidR="009D3741" w:rsidRPr="009D3741">
        <w:rPr>
          <w:rFonts w:cstheme="minorHAnsi"/>
        </w:rPr>
        <w:t xml:space="preserve"> in die letzte Zelle</w:t>
      </w:r>
      <w:r w:rsidR="00856088" w:rsidRPr="009D3741">
        <w:rPr>
          <w:rFonts w:cstheme="minorHAnsi"/>
        </w:rPr>
        <w:t xml:space="preserve"> und drücken Sie Tab.</w:t>
      </w:r>
    </w:p>
    <w:sectPr w:rsidR="00856088" w:rsidRPr="009D3741" w:rsidSect="00856088">
      <w:headerReference w:type="default" r:id="rId7"/>
      <w:footerReference w:type="default" r:id="rId8"/>
      <w:pgSz w:w="16838" w:h="11906" w:orient="landscape"/>
      <w:pgMar w:top="851" w:right="851" w:bottom="851" w:left="851" w:header="709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917D5" w14:textId="77777777" w:rsidR="0063460F" w:rsidRDefault="0063460F" w:rsidP="00605178">
      <w:r>
        <w:separator/>
      </w:r>
    </w:p>
  </w:endnote>
  <w:endnote w:type="continuationSeparator" w:id="0">
    <w:p w14:paraId="1888F51D" w14:textId="77777777" w:rsidR="0063460F" w:rsidRDefault="0063460F" w:rsidP="006051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52272756"/>
      <w:docPartObj>
        <w:docPartGallery w:val="Page Numbers (Bottom of Page)"/>
        <w:docPartUnique/>
      </w:docPartObj>
    </w:sdtPr>
    <w:sdtContent>
      <w:sdt>
        <w:sdtPr>
          <w:id w:val="-813095291"/>
          <w:docPartObj>
            <w:docPartGallery w:val="Page Numbers (Top of Page)"/>
            <w:docPartUnique/>
          </w:docPartObj>
        </w:sdtPr>
        <w:sdtContent>
          <w:p w14:paraId="425AD058" w14:textId="3658E0F0" w:rsidR="00916939" w:rsidRDefault="00916939" w:rsidP="00916939">
            <w:pPr>
              <w:pStyle w:val="Fuzeile"/>
              <w:pBdr>
                <w:top w:val="single" w:sz="4" w:space="1" w:color="auto"/>
              </w:pBdr>
              <w:ind w:left="0" w:firstLine="0"/>
              <w:jc w:val="left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  <w:t xml:space="preserve">Seite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von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0F7A5B9" w14:textId="77777777" w:rsidR="007023DA" w:rsidRDefault="007023DA" w:rsidP="00920471">
    <w:pPr>
      <w:pStyle w:val="Fuzeile"/>
      <w:pBdr>
        <w:top w:val="single" w:sz="4" w:space="1" w:color="auto"/>
      </w:pBdr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57FF4" w14:textId="77777777" w:rsidR="0063460F" w:rsidRDefault="0063460F" w:rsidP="00605178">
      <w:r>
        <w:separator/>
      </w:r>
    </w:p>
  </w:footnote>
  <w:footnote w:type="continuationSeparator" w:id="0">
    <w:p w14:paraId="38910E9F" w14:textId="77777777" w:rsidR="0063460F" w:rsidRDefault="0063460F" w:rsidP="006051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FE586" w14:textId="0326C848" w:rsidR="00B33C38" w:rsidRPr="00856088" w:rsidRDefault="007C5C49" w:rsidP="00856088">
    <w:pPr>
      <w:pBdr>
        <w:bottom w:val="single" w:sz="4" w:space="1" w:color="auto"/>
      </w:pBdr>
      <w:spacing w:before="100" w:beforeAutospacing="1" w:after="100" w:afterAutospacing="1"/>
      <w:ind w:left="142"/>
      <w:jc w:val="both"/>
      <w:outlineLvl w:val="0"/>
      <w:rPr>
        <w:rFonts w:cstheme="minorHAnsi"/>
        <w:b/>
        <w:bCs/>
        <w:kern w:val="36"/>
        <w:sz w:val="16"/>
        <w:szCs w:val="44"/>
      </w:rPr>
    </w:pPr>
    <w:r w:rsidRPr="00856088">
      <w:rPr>
        <w:rFonts w:cstheme="minorHAnsi"/>
        <w:szCs w:val="20"/>
      </w:rPr>
      <w:t>Name/Klasse:</w:t>
    </w:r>
    <w:r w:rsidR="00D9775E" w:rsidRPr="00856088">
      <w:rPr>
        <w:rFonts w:cstheme="minorHAnsi"/>
        <w:szCs w:val="20"/>
      </w:rPr>
      <w:tab/>
    </w:r>
    <w:r w:rsidR="00D9775E" w:rsidRPr="00856088">
      <w:rPr>
        <w:rFonts w:cstheme="minorHAnsi"/>
        <w:szCs w:val="20"/>
      </w:rPr>
      <w:tab/>
    </w:r>
    <w:r w:rsidR="00D9775E" w:rsidRPr="00856088">
      <w:rPr>
        <w:rFonts w:cstheme="minorHAnsi"/>
        <w:szCs w:val="20"/>
      </w:rPr>
      <w:tab/>
    </w:r>
    <w:r w:rsidR="00D9775E" w:rsidRPr="00856088">
      <w:rPr>
        <w:rFonts w:cstheme="minorHAnsi"/>
        <w:szCs w:val="20"/>
      </w:rPr>
      <w:tab/>
    </w:r>
    <w:r w:rsidR="00856088">
      <w:rPr>
        <w:rFonts w:cstheme="minorHAnsi"/>
        <w:szCs w:val="20"/>
      </w:rPr>
      <w:tab/>
    </w:r>
    <w:r w:rsidR="00856088">
      <w:rPr>
        <w:rFonts w:cstheme="minorHAnsi"/>
        <w:szCs w:val="20"/>
      </w:rPr>
      <w:tab/>
    </w:r>
    <w:r w:rsidR="00D9775E" w:rsidRPr="00856088">
      <w:rPr>
        <w:rFonts w:cstheme="minorHAnsi"/>
        <w:szCs w:val="20"/>
      </w:rPr>
      <w:tab/>
    </w:r>
    <w:r w:rsidR="000D367F" w:rsidRPr="00856088">
      <w:rPr>
        <w:rFonts w:cstheme="minorHAnsi"/>
        <w:b/>
        <w:szCs w:val="20"/>
      </w:rPr>
      <w:tab/>
    </w:r>
    <w:r w:rsidR="00FE5399" w:rsidRPr="00856088">
      <w:rPr>
        <w:rFonts w:cstheme="minorHAnsi"/>
        <w:b/>
        <w:szCs w:val="20"/>
      </w:rPr>
      <w:tab/>
    </w:r>
    <w:r w:rsidR="009560EC" w:rsidRPr="00856088">
      <w:rPr>
        <w:rFonts w:cstheme="minorHAnsi"/>
        <w:b/>
        <w:szCs w:val="20"/>
      </w:rPr>
      <w:t>Trainings</w:t>
    </w:r>
    <w:r w:rsidR="0081080B" w:rsidRPr="00856088">
      <w:rPr>
        <w:rFonts w:cstheme="minorHAnsi"/>
        <w:b/>
        <w:szCs w:val="20"/>
      </w:rPr>
      <w:t>planung</w:t>
    </w:r>
    <w:r w:rsidR="00856088" w:rsidRPr="00856088">
      <w:rPr>
        <w:rFonts w:cstheme="minorHAnsi"/>
        <w:b/>
        <w:szCs w:val="20"/>
      </w:rPr>
      <w:t xml:space="preserve"> und Trainingstagebuch auf Basis des persönlichen Trainingsziels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6E731C"/>
    <w:multiLevelType w:val="hybridMultilevel"/>
    <w:tmpl w:val="031C84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0E57B5"/>
    <w:multiLevelType w:val="hybridMultilevel"/>
    <w:tmpl w:val="7BFCDF3E"/>
    <w:lvl w:ilvl="0" w:tplc="CE80A0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20524C"/>
    <w:multiLevelType w:val="hybridMultilevel"/>
    <w:tmpl w:val="C6985750"/>
    <w:lvl w:ilvl="0" w:tplc="01EE4008">
      <w:start w:val="20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882277"/>
    <w:multiLevelType w:val="hybridMultilevel"/>
    <w:tmpl w:val="F0C8F210"/>
    <w:lvl w:ilvl="0" w:tplc="E8106B3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4C5A18"/>
    <w:multiLevelType w:val="hybridMultilevel"/>
    <w:tmpl w:val="CB806B46"/>
    <w:lvl w:ilvl="0" w:tplc="F2E4C6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030687"/>
    <w:multiLevelType w:val="hybridMultilevel"/>
    <w:tmpl w:val="11986D3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2794727">
    <w:abstractNumId w:val="2"/>
  </w:num>
  <w:num w:numId="2" w16cid:durableId="1458138524">
    <w:abstractNumId w:val="5"/>
  </w:num>
  <w:num w:numId="3" w16cid:durableId="1391155573">
    <w:abstractNumId w:val="3"/>
  </w:num>
  <w:num w:numId="4" w16cid:durableId="791481843">
    <w:abstractNumId w:val="1"/>
  </w:num>
  <w:num w:numId="5" w16cid:durableId="1067413032">
    <w:abstractNumId w:val="0"/>
  </w:num>
  <w:num w:numId="6" w16cid:durableId="18176041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559910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6B4"/>
    <w:rsid w:val="000005F8"/>
    <w:rsid w:val="0001082B"/>
    <w:rsid w:val="000123D1"/>
    <w:rsid w:val="0001639E"/>
    <w:rsid w:val="000236D6"/>
    <w:rsid w:val="000318E0"/>
    <w:rsid w:val="00033A59"/>
    <w:rsid w:val="00043489"/>
    <w:rsid w:val="00057DF5"/>
    <w:rsid w:val="00060EAC"/>
    <w:rsid w:val="000637D0"/>
    <w:rsid w:val="00070D79"/>
    <w:rsid w:val="00076EE8"/>
    <w:rsid w:val="0008637D"/>
    <w:rsid w:val="000A1028"/>
    <w:rsid w:val="000A3FC1"/>
    <w:rsid w:val="000A5B53"/>
    <w:rsid w:val="000B3945"/>
    <w:rsid w:val="000B6755"/>
    <w:rsid w:val="000D367F"/>
    <w:rsid w:val="000D61E8"/>
    <w:rsid w:val="000F7124"/>
    <w:rsid w:val="000F7871"/>
    <w:rsid w:val="0010133A"/>
    <w:rsid w:val="00125332"/>
    <w:rsid w:val="00141F2F"/>
    <w:rsid w:val="00145A76"/>
    <w:rsid w:val="001545B7"/>
    <w:rsid w:val="00184240"/>
    <w:rsid w:val="001A36B4"/>
    <w:rsid w:val="001B25DD"/>
    <w:rsid w:val="001B63E6"/>
    <w:rsid w:val="001D041C"/>
    <w:rsid w:val="0020317D"/>
    <w:rsid w:val="002036CA"/>
    <w:rsid w:val="00206046"/>
    <w:rsid w:val="00207CDE"/>
    <w:rsid w:val="002101B0"/>
    <w:rsid w:val="00210BB4"/>
    <w:rsid w:val="002130CE"/>
    <w:rsid w:val="00220D0D"/>
    <w:rsid w:val="002414B7"/>
    <w:rsid w:val="00247341"/>
    <w:rsid w:val="0025410C"/>
    <w:rsid w:val="0025524E"/>
    <w:rsid w:val="00264D08"/>
    <w:rsid w:val="0026637F"/>
    <w:rsid w:val="00271919"/>
    <w:rsid w:val="00275D62"/>
    <w:rsid w:val="0028426B"/>
    <w:rsid w:val="002872E3"/>
    <w:rsid w:val="00290A7A"/>
    <w:rsid w:val="002916FB"/>
    <w:rsid w:val="0029302A"/>
    <w:rsid w:val="002A1159"/>
    <w:rsid w:val="002B08A2"/>
    <w:rsid w:val="002B25D9"/>
    <w:rsid w:val="002C1861"/>
    <w:rsid w:val="002D5B8A"/>
    <w:rsid w:val="002F0295"/>
    <w:rsid w:val="002F39FB"/>
    <w:rsid w:val="00310356"/>
    <w:rsid w:val="00314092"/>
    <w:rsid w:val="00321B8F"/>
    <w:rsid w:val="00330FB9"/>
    <w:rsid w:val="00335464"/>
    <w:rsid w:val="00342A37"/>
    <w:rsid w:val="00347DEE"/>
    <w:rsid w:val="00350E3A"/>
    <w:rsid w:val="00360ADA"/>
    <w:rsid w:val="00362305"/>
    <w:rsid w:val="003671F8"/>
    <w:rsid w:val="003679ED"/>
    <w:rsid w:val="003758AA"/>
    <w:rsid w:val="00375EC9"/>
    <w:rsid w:val="00390809"/>
    <w:rsid w:val="003A4D00"/>
    <w:rsid w:val="003A5F33"/>
    <w:rsid w:val="003B2C97"/>
    <w:rsid w:val="003B39C6"/>
    <w:rsid w:val="003C77FA"/>
    <w:rsid w:val="003E7D4F"/>
    <w:rsid w:val="003F2D82"/>
    <w:rsid w:val="004023DB"/>
    <w:rsid w:val="004035EA"/>
    <w:rsid w:val="00403F7D"/>
    <w:rsid w:val="00404123"/>
    <w:rsid w:val="00404C65"/>
    <w:rsid w:val="00426619"/>
    <w:rsid w:val="00430C60"/>
    <w:rsid w:val="00447D15"/>
    <w:rsid w:val="004554FE"/>
    <w:rsid w:val="00471DD3"/>
    <w:rsid w:val="004779D4"/>
    <w:rsid w:val="00483780"/>
    <w:rsid w:val="00483D4E"/>
    <w:rsid w:val="00491AD8"/>
    <w:rsid w:val="004920C8"/>
    <w:rsid w:val="004948F7"/>
    <w:rsid w:val="004A0C05"/>
    <w:rsid w:val="004D288C"/>
    <w:rsid w:val="004D35B4"/>
    <w:rsid w:val="004D757D"/>
    <w:rsid w:val="004E3428"/>
    <w:rsid w:val="004E4906"/>
    <w:rsid w:val="004E62BC"/>
    <w:rsid w:val="004F1270"/>
    <w:rsid w:val="004F1A15"/>
    <w:rsid w:val="004F7D75"/>
    <w:rsid w:val="00524FA5"/>
    <w:rsid w:val="00525355"/>
    <w:rsid w:val="00533EAB"/>
    <w:rsid w:val="00535675"/>
    <w:rsid w:val="00547DDD"/>
    <w:rsid w:val="00553357"/>
    <w:rsid w:val="005617CC"/>
    <w:rsid w:val="00562407"/>
    <w:rsid w:val="00563D76"/>
    <w:rsid w:val="005801B1"/>
    <w:rsid w:val="00580ECE"/>
    <w:rsid w:val="00596406"/>
    <w:rsid w:val="00597F36"/>
    <w:rsid w:val="005A1D15"/>
    <w:rsid w:val="005A322F"/>
    <w:rsid w:val="005A6035"/>
    <w:rsid w:val="005C3B39"/>
    <w:rsid w:val="005C3EA4"/>
    <w:rsid w:val="005D1278"/>
    <w:rsid w:val="005D25FC"/>
    <w:rsid w:val="005E571B"/>
    <w:rsid w:val="00605178"/>
    <w:rsid w:val="00607568"/>
    <w:rsid w:val="00613927"/>
    <w:rsid w:val="0061717F"/>
    <w:rsid w:val="006247FD"/>
    <w:rsid w:val="00624F8E"/>
    <w:rsid w:val="00625C4B"/>
    <w:rsid w:val="00630CB1"/>
    <w:rsid w:val="0063460F"/>
    <w:rsid w:val="006411DF"/>
    <w:rsid w:val="0064644B"/>
    <w:rsid w:val="006527C4"/>
    <w:rsid w:val="00665E06"/>
    <w:rsid w:val="006711BB"/>
    <w:rsid w:val="006A55A6"/>
    <w:rsid w:val="006B0557"/>
    <w:rsid w:val="006B08BB"/>
    <w:rsid w:val="006E1253"/>
    <w:rsid w:val="006E362F"/>
    <w:rsid w:val="006E45D9"/>
    <w:rsid w:val="006E782A"/>
    <w:rsid w:val="007023DA"/>
    <w:rsid w:val="00717895"/>
    <w:rsid w:val="00730656"/>
    <w:rsid w:val="00736E76"/>
    <w:rsid w:val="0075105A"/>
    <w:rsid w:val="007745E8"/>
    <w:rsid w:val="00792579"/>
    <w:rsid w:val="007C5C49"/>
    <w:rsid w:val="007D6CAF"/>
    <w:rsid w:val="007E0BA7"/>
    <w:rsid w:val="007E1723"/>
    <w:rsid w:val="007E316B"/>
    <w:rsid w:val="00800063"/>
    <w:rsid w:val="008041AD"/>
    <w:rsid w:val="00804985"/>
    <w:rsid w:val="00805B9C"/>
    <w:rsid w:val="0081080B"/>
    <w:rsid w:val="00816CB4"/>
    <w:rsid w:val="00832707"/>
    <w:rsid w:val="00835E09"/>
    <w:rsid w:val="008459E3"/>
    <w:rsid w:val="00856088"/>
    <w:rsid w:val="0086490D"/>
    <w:rsid w:val="00880EF8"/>
    <w:rsid w:val="0088104E"/>
    <w:rsid w:val="00885598"/>
    <w:rsid w:val="00890EF1"/>
    <w:rsid w:val="008A683F"/>
    <w:rsid w:val="008B0DCC"/>
    <w:rsid w:val="008C60CB"/>
    <w:rsid w:val="008D683F"/>
    <w:rsid w:val="008D6A9C"/>
    <w:rsid w:val="008F3297"/>
    <w:rsid w:val="008F594D"/>
    <w:rsid w:val="008F726C"/>
    <w:rsid w:val="00903DAE"/>
    <w:rsid w:val="00916939"/>
    <w:rsid w:val="00920471"/>
    <w:rsid w:val="00930E72"/>
    <w:rsid w:val="009349A3"/>
    <w:rsid w:val="009352DA"/>
    <w:rsid w:val="0094525A"/>
    <w:rsid w:val="009560EC"/>
    <w:rsid w:val="00981148"/>
    <w:rsid w:val="00992B29"/>
    <w:rsid w:val="009933D2"/>
    <w:rsid w:val="009A49BB"/>
    <w:rsid w:val="009B7330"/>
    <w:rsid w:val="009C05C8"/>
    <w:rsid w:val="009C312F"/>
    <w:rsid w:val="009C5E6F"/>
    <w:rsid w:val="009C7947"/>
    <w:rsid w:val="009D3741"/>
    <w:rsid w:val="009E29BF"/>
    <w:rsid w:val="009E7BB9"/>
    <w:rsid w:val="009F400D"/>
    <w:rsid w:val="00A060AD"/>
    <w:rsid w:val="00A10151"/>
    <w:rsid w:val="00A12E89"/>
    <w:rsid w:val="00A353ED"/>
    <w:rsid w:val="00A436A1"/>
    <w:rsid w:val="00A4521B"/>
    <w:rsid w:val="00A45A99"/>
    <w:rsid w:val="00A511AD"/>
    <w:rsid w:val="00A5711F"/>
    <w:rsid w:val="00A606E8"/>
    <w:rsid w:val="00A614AB"/>
    <w:rsid w:val="00A6425D"/>
    <w:rsid w:val="00A67771"/>
    <w:rsid w:val="00A8300C"/>
    <w:rsid w:val="00A84B94"/>
    <w:rsid w:val="00A967B3"/>
    <w:rsid w:val="00AA0350"/>
    <w:rsid w:val="00AB1D00"/>
    <w:rsid w:val="00AB6A8F"/>
    <w:rsid w:val="00AE421F"/>
    <w:rsid w:val="00B002AE"/>
    <w:rsid w:val="00B056B4"/>
    <w:rsid w:val="00B06B09"/>
    <w:rsid w:val="00B22FA9"/>
    <w:rsid w:val="00B264D2"/>
    <w:rsid w:val="00B33C38"/>
    <w:rsid w:val="00B3652B"/>
    <w:rsid w:val="00B44803"/>
    <w:rsid w:val="00B47272"/>
    <w:rsid w:val="00B60A0C"/>
    <w:rsid w:val="00B66845"/>
    <w:rsid w:val="00B67FBA"/>
    <w:rsid w:val="00B704BC"/>
    <w:rsid w:val="00B75713"/>
    <w:rsid w:val="00B757DE"/>
    <w:rsid w:val="00B844ED"/>
    <w:rsid w:val="00B8770D"/>
    <w:rsid w:val="00B91C76"/>
    <w:rsid w:val="00B924A3"/>
    <w:rsid w:val="00BB1F08"/>
    <w:rsid w:val="00BC61B3"/>
    <w:rsid w:val="00BE4921"/>
    <w:rsid w:val="00BE65AD"/>
    <w:rsid w:val="00BF0869"/>
    <w:rsid w:val="00BF0EE6"/>
    <w:rsid w:val="00BF58C5"/>
    <w:rsid w:val="00C05C9D"/>
    <w:rsid w:val="00C0622D"/>
    <w:rsid w:val="00C074E2"/>
    <w:rsid w:val="00C10B07"/>
    <w:rsid w:val="00C2564A"/>
    <w:rsid w:val="00C25C51"/>
    <w:rsid w:val="00C27CF0"/>
    <w:rsid w:val="00C32A4A"/>
    <w:rsid w:val="00C37611"/>
    <w:rsid w:val="00C554E3"/>
    <w:rsid w:val="00C62E8E"/>
    <w:rsid w:val="00C7410E"/>
    <w:rsid w:val="00C74256"/>
    <w:rsid w:val="00C92B79"/>
    <w:rsid w:val="00CB548D"/>
    <w:rsid w:val="00CC1239"/>
    <w:rsid w:val="00CC62F9"/>
    <w:rsid w:val="00CD4053"/>
    <w:rsid w:val="00CD7630"/>
    <w:rsid w:val="00CE08C2"/>
    <w:rsid w:val="00D06ACB"/>
    <w:rsid w:val="00D14D4C"/>
    <w:rsid w:val="00D26D6E"/>
    <w:rsid w:val="00D311FB"/>
    <w:rsid w:val="00D34B1A"/>
    <w:rsid w:val="00D3637E"/>
    <w:rsid w:val="00D5416A"/>
    <w:rsid w:val="00D56721"/>
    <w:rsid w:val="00D61D84"/>
    <w:rsid w:val="00D62520"/>
    <w:rsid w:val="00D63036"/>
    <w:rsid w:val="00D64D6C"/>
    <w:rsid w:val="00D84AB0"/>
    <w:rsid w:val="00D85E36"/>
    <w:rsid w:val="00D9775E"/>
    <w:rsid w:val="00DA0527"/>
    <w:rsid w:val="00DB2B91"/>
    <w:rsid w:val="00DC02B0"/>
    <w:rsid w:val="00DC423A"/>
    <w:rsid w:val="00DC61A8"/>
    <w:rsid w:val="00DF3309"/>
    <w:rsid w:val="00E02073"/>
    <w:rsid w:val="00E0297F"/>
    <w:rsid w:val="00E0364E"/>
    <w:rsid w:val="00E126FC"/>
    <w:rsid w:val="00E14BA1"/>
    <w:rsid w:val="00E31D36"/>
    <w:rsid w:val="00E32A0A"/>
    <w:rsid w:val="00E40FB8"/>
    <w:rsid w:val="00E4228E"/>
    <w:rsid w:val="00E46451"/>
    <w:rsid w:val="00E5259F"/>
    <w:rsid w:val="00E56F3D"/>
    <w:rsid w:val="00E64CA7"/>
    <w:rsid w:val="00E74A96"/>
    <w:rsid w:val="00E77F60"/>
    <w:rsid w:val="00E836F8"/>
    <w:rsid w:val="00E862B2"/>
    <w:rsid w:val="00EA59B0"/>
    <w:rsid w:val="00EB02E0"/>
    <w:rsid w:val="00EB4404"/>
    <w:rsid w:val="00EB5642"/>
    <w:rsid w:val="00EB6059"/>
    <w:rsid w:val="00ED458A"/>
    <w:rsid w:val="00ED5E49"/>
    <w:rsid w:val="00EE0471"/>
    <w:rsid w:val="00EF15A7"/>
    <w:rsid w:val="00EF1C71"/>
    <w:rsid w:val="00F17052"/>
    <w:rsid w:val="00F1737A"/>
    <w:rsid w:val="00F43E18"/>
    <w:rsid w:val="00F65319"/>
    <w:rsid w:val="00F81578"/>
    <w:rsid w:val="00F82506"/>
    <w:rsid w:val="00F9120A"/>
    <w:rsid w:val="00F939D7"/>
    <w:rsid w:val="00FA31DE"/>
    <w:rsid w:val="00FC3217"/>
    <w:rsid w:val="00FD30B9"/>
    <w:rsid w:val="00FE0BFF"/>
    <w:rsid w:val="00FE5399"/>
    <w:rsid w:val="00FF1055"/>
    <w:rsid w:val="00FF1817"/>
    <w:rsid w:val="00FF3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679604"/>
  <w15:docId w15:val="{24149D37-9891-4B54-A451-42CD1A89C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ind w:left="714" w:hanging="357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64D08"/>
  </w:style>
  <w:style w:type="paragraph" w:styleId="berschrift2">
    <w:name w:val="heading 2"/>
    <w:basedOn w:val="Standard"/>
    <w:next w:val="Standard"/>
    <w:link w:val="berschrift2Zchn"/>
    <w:qFormat/>
    <w:rsid w:val="008459E3"/>
    <w:pPr>
      <w:keepNext/>
      <w:spacing w:before="240" w:after="60"/>
      <w:ind w:left="0" w:firstLine="0"/>
      <w:jc w:val="left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B924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F9120A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60517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05178"/>
  </w:style>
  <w:style w:type="paragraph" w:styleId="Fuzeile">
    <w:name w:val="footer"/>
    <w:basedOn w:val="Standard"/>
    <w:link w:val="FuzeileZchn"/>
    <w:uiPriority w:val="99"/>
    <w:unhideWhenUsed/>
    <w:rsid w:val="0060517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05178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0517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05178"/>
    <w:rPr>
      <w:rFonts w:ascii="Tahoma" w:hAnsi="Tahoma" w:cs="Tahoma"/>
      <w:sz w:val="16"/>
      <w:szCs w:val="16"/>
    </w:rPr>
  </w:style>
  <w:style w:type="character" w:styleId="Fett">
    <w:name w:val="Strong"/>
    <w:basedOn w:val="Absatz-Standardschriftart"/>
    <w:uiPriority w:val="22"/>
    <w:qFormat/>
    <w:rsid w:val="00D62520"/>
    <w:rPr>
      <w:b/>
      <w:bCs/>
    </w:rPr>
  </w:style>
  <w:style w:type="character" w:customStyle="1" w:styleId="berschrift2Zchn">
    <w:name w:val="Überschrift 2 Zchn"/>
    <w:basedOn w:val="Absatz-Standardschriftart"/>
    <w:link w:val="berschrift2"/>
    <w:rsid w:val="008459E3"/>
    <w:rPr>
      <w:rFonts w:ascii="Arial" w:eastAsia="Times New Roman" w:hAnsi="Arial" w:cs="Arial"/>
      <w:b/>
      <w:bCs/>
      <w:i/>
      <w:iCs/>
      <w:sz w:val="28"/>
      <w:szCs w:val="28"/>
      <w:lang w:eastAsia="de-DE"/>
    </w:rPr>
  </w:style>
  <w:style w:type="paragraph" w:styleId="Textkrper">
    <w:name w:val="Body Text"/>
    <w:basedOn w:val="Standard"/>
    <w:link w:val="TextkrperZchn"/>
    <w:rsid w:val="00375EC9"/>
    <w:pPr>
      <w:spacing w:line="360" w:lineRule="auto"/>
      <w:ind w:left="0" w:firstLine="0"/>
      <w:jc w:val="both"/>
    </w:pPr>
    <w:rPr>
      <w:rFonts w:ascii="Verdana" w:eastAsia="Times New Roman" w:hAnsi="Verdana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375EC9"/>
    <w:rPr>
      <w:rFonts w:ascii="Verdana" w:eastAsia="Times New Roman" w:hAnsi="Verdana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7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Florian Schneider</dc:creator>
  <cp:lastModifiedBy>Schneider, Florian</cp:lastModifiedBy>
  <cp:revision>3</cp:revision>
  <cp:lastPrinted>2021-01-08T16:38:00Z</cp:lastPrinted>
  <dcterms:created xsi:type="dcterms:W3CDTF">2024-06-11T13:25:00Z</dcterms:created>
  <dcterms:modified xsi:type="dcterms:W3CDTF">2024-06-11T13:27:00Z</dcterms:modified>
</cp:coreProperties>
</file>