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97CD6" w14:textId="00E4447F" w:rsidR="00F9050B" w:rsidRPr="00C0323E" w:rsidRDefault="00E30378" w:rsidP="00C0323E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32B8114E" wp14:editId="4201B547">
                <wp:simplePos x="0" y="0"/>
                <wp:positionH relativeFrom="column">
                  <wp:posOffset>3014133</wp:posOffset>
                </wp:positionH>
                <wp:positionV relativeFrom="paragraph">
                  <wp:posOffset>106468</wp:posOffset>
                </wp:positionV>
                <wp:extent cx="144780" cy="237067"/>
                <wp:effectExtent l="0" t="0" r="0" b="4445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2370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6565A268" id="Rechteck 4" o:spid="_x0000_s1026" style="position:absolute;margin-left:237.35pt;margin-top:8.4pt;width:11.4pt;height:18.65pt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" fillcolor="white [3212]" stroked="f" strokeweight="1pt"/>
            </w:pict>
          </mc:Fallback>
        </mc:AlternateContent>
      </w:r>
      <w:r w:rsidR="0079218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12ECE731" wp14:editId="51FE00FA">
                <wp:simplePos x="0" y="0"/>
                <wp:positionH relativeFrom="column">
                  <wp:posOffset>367348</wp:posOffset>
                </wp:positionH>
                <wp:positionV relativeFrom="paragraph">
                  <wp:posOffset>86360</wp:posOffset>
                </wp:positionV>
                <wp:extent cx="99695" cy="213995"/>
                <wp:effectExtent l="0" t="0" r="1905" b="1905"/>
                <wp:wrapNone/>
                <wp:docPr id="54" name="Rechtec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9695" cy="2139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E77AE58" id="Rechteck 54" o:spid="_x0000_s1026" style="position:absolute;margin-left:28.95pt;margin-top:6.8pt;width:7.85pt;height:16.85pt;flip:y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" fillcolor="white [3212]" stroked="f" strokeweight="1pt"/>
            </w:pict>
          </mc:Fallback>
        </mc:AlternateContent>
      </w:r>
      <w:r w:rsidR="00281B3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B69722A" wp14:editId="187847F8">
                <wp:simplePos x="0" y="0"/>
                <wp:positionH relativeFrom="column">
                  <wp:posOffset>428977</wp:posOffset>
                </wp:positionH>
                <wp:positionV relativeFrom="paragraph">
                  <wp:posOffset>159948</wp:posOffset>
                </wp:positionV>
                <wp:extent cx="123613" cy="249766"/>
                <wp:effectExtent l="0" t="0" r="3810" b="4445"/>
                <wp:wrapNone/>
                <wp:docPr id="28" name="Rechtec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23613" cy="2497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DCB9BB3" id="Rechteck 28" o:spid="_x0000_s1026" style="position:absolute;margin-left:33.8pt;margin-top:12.6pt;width:9.75pt;height:19.65pt;flip:x y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" fillcolor="white [3212]" stroked="f" strokeweight="1pt"/>
            </w:pict>
          </mc:Fallback>
        </mc:AlternateContent>
      </w:r>
    </w:p>
    <w:tbl>
      <w:tblPr>
        <w:tblpPr w:leftFromText="141" w:rightFromText="141" w:vertAnchor="page" w:horzAnchor="page" w:tblpX="3382" w:tblpY="6651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4111"/>
      </w:tblGrid>
      <w:tr w:rsidR="00E779F6" w:rsidRPr="0026077A" w14:paraId="4FB44904" w14:textId="77777777" w:rsidTr="00E779F6">
        <w:tc>
          <w:tcPr>
            <w:tcW w:w="2268" w:type="dxa"/>
            <w:shd w:val="clear" w:color="auto" w:fill="auto"/>
          </w:tcPr>
          <w:p w14:paraId="7C924534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26077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Art der Quelle:</w:t>
            </w:r>
          </w:p>
        </w:tc>
        <w:tc>
          <w:tcPr>
            <w:tcW w:w="4111" w:type="dxa"/>
            <w:shd w:val="clear" w:color="auto" w:fill="auto"/>
          </w:tcPr>
          <w:p w14:paraId="1275E3E3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="Ink Free" w:eastAsia="Brush Script MT" w:hAnsi="Ink Free" w:cs="Brush Script MT"/>
                <w:color w:val="1F3864" w:themeColor="accent1" w:themeShade="80"/>
                <w:sz w:val="20"/>
                <w:szCs w:val="20"/>
              </w:rPr>
            </w:pPr>
            <w:r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>e</w:t>
            </w:r>
            <w:r w:rsidRPr="00390E85"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>xtern/Katalog anfordern</w:t>
            </w:r>
          </w:p>
        </w:tc>
      </w:tr>
      <w:tr w:rsidR="00E779F6" w:rsidRPr="0026077A" w14:paraId="21BE74DF" w14:textId="77777777" w:rsidTr="00E779F6">
        <w:tc>
          <w:tcPr>
            <w:tcW w:w="2268" w:type="dxa"/>
            <w:shd w:val="clear" w:color="auto" w:fill="auto"/>
          </w:tcPr>
          <w:p w14:paraId="5261F837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26077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4111" w:type="dxa"/>
            <w:shd w:val="clear" w:color="auto" w:fill="auto"/>
          </w:tcPr>
          <w:p w14:paraId="137C470D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="Ink Free" w:eastAsia="Brush Script MT" w:hAnsi="Ink Free" w:cs="Brush Script MT"/>
                <w:color w:val="1F3864" w:themeColor="accent1" w:themeShade="80"/>
                <w:sz w:val="20"/>
                <w:szCs w:val="20"/>
              </w:rPr>
            </w:pPr>
            <w:r w:rsidRPr="00390E85"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>Glatt-Gebügelt</w:t>
            </w:r>
          </w:p>
        </w:tc>
      </w:tr>
      <w:tr w:rsidR="00E779F6" w:rsidRPr="0026077A" w14:paraId="19F9A389" w14:textId="77777777" w:rsidTr="00E779F6">
        <w:tc>
          <w:tcPr>
            <w:tcW w:w="2268" w:type="dxa"/>
            <w:shd w:val="clear" w:color="auto" w:fill="auto"/>
          </w:tcPr>
          <w:p w14:paraId="22965CDD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26077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Straße:</w:t>
            </w:r>
          </w:p>
        </w:tc>
        <w:tc>
          <w:tcPr>
            <w:tcW w:w="4111" w:type="dxa"/>
            <w:shd w:val="clear" w:color="auto" w:fill="auto"/>
          </w:tcPr>
          <w:p w14:paraId="7D75598E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="Ink Free" w:eastAsia="Brush Script MT" w:hAnsi="Ink Free" w:cs="Brush Script MT"/>
                <w:color w:val="1F3864" w:themeColor="accent1" w:themeShade="80"/>
                <w:sz w:val="20"/>
                <w:szCs w:val="20"/>
              </w:rPr>
            </w:pPr>
            <w:proofErr w:type="spellStart"/>
            <w:r w:rsidRPr="00390E85"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>Brauneggerstraße</w:t>
            </w:r>
            <w:proofErr w:type="spellEnd"/>
            <w:r w:rsidRPr="00390E85"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 xml:space="preserve"> 14</w:t>
            </w:r>
          </w:p>
        </w:tc>
      </w:tr>
      <w:tr w:rsidR="00E779F6" w:rsidRPr="0026077A" w14:paraId="2423B7B0" w14:textId="77777777" w:rsidTr="00E779F6">
        <w:tc>
          <w:tcPr>
            <w:tcW w:w="2268" w:type="dxa"/>
            <w:shd w:val="clear" w:color="auto" w:fill="auto"/>
          </w:tcPr>
          <w:p w14:paraId="1903777E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26077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PLZ, Ort:</w:t>
            </w:r>
          </w:p>
        </w:tc>
        <w:tc>
          <w:tcPr>
            <w:tcW w:w="4111" w:type="dxa"/>
            <w:shd w:val="clear" w:color="auto" w:fill="auto"/>
          </w:tcPr>
          <w:p w14:paraId="350BE382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="Ink Free" w:eastAsia="Brush Script MT" w:hAnsi="Ink Free" w:cs="Brush Script MT"/>
                <w:color w:val="1F3864" w:themeColor="accent1" w:themeShade="80"/>
                <w:sz w:val="20"/>
                <w:szCs w:val="20"/>
              </w:rPr>
            </w:pPr>
            <w:r w:rsidRPr="00390E85"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>66121 Saarbrücken</w:t>
            </w:r>
          </w:p>
        </w:tc>
      </w:tr>
      <w:tr w:rsidR="00E779F6" w:rsidRPr="0026077A" w14:paraId="7F3B48C7" w14:textId="77777777" w:rsidTr="00E779F6">
        <w:tc>
          <w:tcPr>
            <w:tcW w:w="2268" w:type="dxa"/>
            <w:shd w:val="clear" w:color="auto" w:fill="auto"/>
          </w:tcPr>
          <w:p w14:paraId="094A9D07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26077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Land:</w:t>
            </w:r>
          </w:p>
        </w:tc>
        <w:tc>
          <w:tcPr>
            <w:tcW w:w="4111" w:type="dxa"/>
            <w:shd w:val="clear" w:color="auto" w:fill="auto"/>
          </w:tcPr>
          <w:p w14:paraId="0E76D0F7" w14:textId="15281259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="Ink Free" w:eastAsia="Brush Script MT" w:hAnsi="Ink Free" w:cs="Brush Script MT"/>
                <w:color w:val="1F3864" w:themeColor="accent1" w:themeShade="80"/>
                <w:sz w:val="20"/>
                <w:szCs w:val="20"/>
              </w:rPr>
            </w:pPr>
            <w:r w:rsidRPr="00390E85"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>Deutsch</w:t>
            </w:r>
            <w:r w:rsidR="003B3564"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>la</w:t>
            </w:r>
            <w:r w:rsidRPr="00390E85"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>nd</w:t>
            </w:r>
          </w:p>
        </w:tc>
      </w:tr>
      <w:tr w:rsidR="00E779F6" w:rsidRPr="0026077A" w14:paraId="13EB7BC4" w14:textId="77777777" w:rsidTr="00E779F6">
        <w:tc>
          <w:tcPr>
            <w:tcW w:w="2268" w:type="dxa"/>
            <w:shd w:val="clear" w:color="auto" w:fill="auto"/>
          </w:tcPr>
          <w:p w14:paraId="2063EB36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26077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Telefonnummer:</w:t>
            </w:r>
          </w:p>
        </w:tc>
        <w:tc>
          <w:tcPr>
            <w:tcW w:w="4111" w:type="dxa"/>
            <w:shd w:val="clear" w:color="auto" w:fill="auto"/>
          </w:tcPr>
          <w:p w14:paraId="34434644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="Ink Free" w:eastAsia="Brush Script MT" w:hAnsi="Ink Free" w:cs="Brush Script MT"/>
                <w:color w:val="1F3864" w:themeColor="accent1" w:themeShade="80"/>
                <w:sz w:val="20"/>
                <w:szCs w:val="20"/>
              </w:rPr>
            </w:pPr>
            <w:r w:rsidRPr="00390E85"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>0123456789</w:t>
            </w:r>
          </w:p>
        </w:tc>
      </w:tr>
      <w:tr w:rsidR="00E779F6" w:rsidRPr="0026077A" w14:paraId="1C55A709" w14:textId="77777777" w:rsidTr="00E779F6">
        <w:tc>
          <w:tcPr>
            <w:tcW w:w="2268" w:type="dxa"/>
            <w:shd w:val="clear" w:color="auto" w:fill="auto"/>
          </w:tcPr>
          <w:p w14:paraId="4BF7D89B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26077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E-Mail-Adresse:</w:t>
            </w:r>
          </w:p>
        </w:tc>
        <w:tc>
          <w:tcPr>
            <w:tcW w:w="4111" w:type="dxa"/>
            <w:shd w:val="clear" w:color="auto" w:fill="auto"/>
          </w:tcPr>
          <w:p w14:paraId="7E3D9A4E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jc w:val="both"/>
              <w:rPr>
                <w:rFonts w:ascii="Ink Free" w:eastAsia="Brush Script MT" w:hAnsi="Ink Free" w:cs="Brush Script MT"/>
                <w:color w:val="1F3864" w:themeColor="accent1" w:themeShade="80"/>
                <w:sz w:val="20"/>
                <w:szCs w:val="20"/>
              </w:rPr>
            </w:pPr>
            <w:r w:rsidRPr="00390E85"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>Glatt-Gebügelt@web.de</w:t>
            </w:r>
          </w:p>
        </w:tc>
      </w:tr>
      <w:tr w:rsidR="00E779F6" w:rsidRPr="0026077A" w14:paraId="6EBC6E59" w14:textId="77777777" w:rsidTr="00E779F6">
        <w:tc>
          <w:tcPr>
            <w:tcW w:w="2268" w:type="dxa"/>
            <w:shd w:val="clear" w:color="auto" w:fill="auto"/>
          </w:tcPr>
          <w:p w14:paraId="1CF5D21F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26077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FAX-Nummer:</w:t>
            </w:r>
          </w:p>
        </w:tc>
        <w:tc>
          <w:tcPr>
            <w:tcW w:w="4111" w:type="dxa"/>
            <w:shd w:val="clear" w:color="auto" w:fill="auto"/>
          </w:tcPr>
          <w:p w14:paraId="1D8ABE8A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="Ink Free" w:eastAsia="Brush Script MT" w:hAnsi="Ink Free" w:cs="Brush Script MT"/>
                <w:color w:val="1F3864" w:themeColor="accent1" w:themeShade="80"/>
                <w:sz w:val="20"/>
                <w:szCs w:val="20"/>
              </w:rPr>
            </w:pPr>
            <w:r w:rsidRPr="00390E85"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>09237501294857</w:t>
            </w:r>
          </w:p>
        </w:tc>
      </w:tr>
      <w:tr w:rsidR="00E779F6" w:rsidRPr="0026077A" w14:paraId="39DFB5C0" w14:textId="77777777" w:rsidTr="00E779F6">
        <w:tc>
          <w:tcPr>
            <w:tcW w:w="2268" w:type="dxa"/>
            <w:shd w:val="clear" w:color="auto" w:fill="auto"/>
          </w:tcPr>
          <w:p w14:paraId="4DE251B4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26077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Bankverbindung:</w:t>
            </w:r>
          </w:p>
        </w:tc>
        <w:tc>
          <w:tcPr>
            <w:tcW w:w="4111" w:type="dxa"/>
            <w:shd w:val="clear" w:color="auto" w:fill="auto"/>
          </w:tcPr>
          <w:p w14:paraId="7E654C84" w14:textId="77777777" w:rsidR="00E779F6" w:rsidRPr="00390E85" w:rsidRDefault="00E779F6" w:rsidP="00E779F6">
            <w:pPr>
              <w:tabs>
                <w:tab w:val="left" w:pos="3744"/>
                <w:tab w:val="center" w:pos="7710"/>
              </w:tabs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</w:pPr>
            <w:r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>Fortschrittsban</w:t>
            </w:r>
            <w:r w:rsidRPr="00390E85"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>k Saarbrücken</w:t>
            </w:r>
          </w:p>
          <w:p w14:paraId="0F3553E6" w14:textId="77777777" w:rsidR="00E779F6" w:rsidRPr="00390E85" w:rsidRDefault="00E779F6" w:rsidP="00E779F6">
            <w:pPr>
              <w:tabs>
                <w:tab w:val="left" w:pos="3744"/>
                <w:tab w:val="center" w:pos="7710"/>
              </w:tabs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</w:pPr>
            <w:r w:rsidRPr="00390E85"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>DE45 3498 2381 2048 29384 34</w:t>
            </w:r>
          </w:p>
          <w:p w14:paraId="0BE0606C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="Ink Free" w:eastAsia="Brush Script MT" w:hAnsi="Ink Free" w:cs="Brush Script MT"/>
                <w:color w:val="1F3864" w:themeColor="accent1" w:themeShade="80"/>
                <w:sz w:val="20"/>
                <w:szCs w:val="20"/>
              </w:rPr>
            </w:pPr>
            <w:r w:rsidRPr="00390E85"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>FLSKCNEIHFN</w:t>
            </w:r>
          </w:p>
        </w:tc>
      </w:tr>
      <w:tr w:rsidR="00E779F6" w:rsidRPr="0026077A" w14:paraId="111A0614" w14:textId="77777777" w:rsidTr="00E779F6">
        <w:tc>
          <w:tcPr>
            <w:tcW w:w="2268" w:type="dxa"/>
            <w:shd w:val="clear" w:color="auto" w:fill="auto"/>
          </w:tcPr>
          <w:p w14:paraId="564C4829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proofErr w:type="spellStart"/>
            <w:r w:rsidRPr="0026077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USt</w:t>
            </w:r>
            <w:proofErr w:type="spellEnd"/>
            <w:r w:rsidRPr="0026077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-ID:</w:t>
            </w:r>
          </w:p>
        </w:tc>
        <w:tc>
          <w:tcPr>
            <w:tcW w:w="4111" w:type="dxa"/>
            <w:shd w:val="clear" w:color="auto" w:fill="auto"/>
          </w:tcPr>
          <w:p w14:paraId="47793CB0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="Ink Free" w:eastAsia="Brush Script MT" w:hAnsi="Ink Free" w:cs="Brush Script MT"/>
                <w:color w:val="1F3864" w:themeColor="accent1" w:themeShade="80"/>
                <w:sz w:val="20"/>
                <w:szCs w:val="20"/>
              </w:rPr>
            </w:pPr>
            <w:r w:rsidRPr="00390E85"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>DE092384710</w:t>
            </w:r>
          </w:p>
        </w:tc>
      </w:tr>
      <w:tr w:rsidR="00E779F6" w:rsidRPr="0026077A" w14:paraId="2469114D" w14:textId="77777777" w:rsidTr="00E779F6">
        <w:tc>
          <w:tcPr>
            <w:tcW w:w="2268" w:type="dxa"/>
            <w:shd w:val="clear" w:color="auto" w:fill="auto"/>
          </w:tcPr>
          <w:p w14:paraId="2E67F473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26077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Branche:</w:t>
            </w:r>
          </w:p>
        </w:tc>
        <w:tc>
          <w:tcPr>
            <w:tcW w:w="4111" w:type="dxa"/>
            <w:shd w:val="clear" w:color="auto" w:fill="auto"/>
          </w:tcPr>
          <w:p w14:paraId="6519A8AE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="Ink Free" w:eastAsia="Brush Script MT" w:hAnsi="Ink Free" w:cs="Brush Script MT"/>
                <w:color w:val="1F3864" w:themeColor="accent1" w:themeShade="80"/>
                <w:sz w:val="20"/>
                <w:szCs w:val="20"/>
              </w:rPr>
            </w:pPr>
            <w:r w:rsidRPr="00390E85"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>Onlinehandel mit personalisierten Accessoires</w:t>
            </w:r>
          </w:p>
        </w:tc>
      </w:tr>
      <w:tr w:rsidR="00E779F6" w:rsidRPr="0026077A" w14:paraId="7CC54972" w14:textId="77777777" w:rsidTr="00E779F6">
        <w:tc>
          <w:tcPr>
            <w:tcW w:w="2268" w:type="dxa"/>
            <w:shd w:val="clear" w:color="auto" w:fill="auto"/>
          </w:tcPr>
          <w:p w14:paraId="6DC974A3" w14:textId="63E7438F" w:rsidR="00E779F6" w:rsidRPr="0026077A" w:rsidRDefault="008A7778" w:rsidP="00E779F6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Aktionen</w:t>
            </w:r>
            <w:r w:rsidR="00E779F6" w:rsidRPr="0026077A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4111" w:type="dxa"/>
            <w:shd w:val="clear" w:color="auto" w:fill="auto"/>
          </w:tcPr>
          <w:p w14:paraId="648C7DDC" w14:textId="5176E0C7" w:rsidR="00E779F6" w:rsidRPr="0026077A" w:rsidRDefault="008A7778" w:rsidP="00E779F6">
            <w:pPr>
              <w:tabs>
                <w:tab w:val="left" w:pos="3744"/>
                <w:tab w:val="center" w:pos="7710"/>
              </w:tabs>
              <w:rPr>
                <w:rFonts w:ascii="Ink Free" w:eastAsia="Brush Script MT" w:hAnsi="Ink Free" w:cs="Brush Script MT"/>
                <w:color w:val="1F3864" w:themeColor="accent1" w:themeShade="80"/>
                <w:sz w:val="20"/>
                <w:szCs w:val="20"/>
              </w:rPr>
            </w:pPr>
            <w:r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>Ab 5 Stück 10 % Rabatt</w:t>
            </w:r>
          </w:p>
        </w:tc>
      </w:tr>
      <w:tr w:rsidR="00E779F6" w:rsidRPr="0026077A" w14:paraId="751BE0E4" w14:textId="77777777" w:rsidTr="00E779F6">
        <w:tc>
          <w:tcPr>
            <w:tcW w:w="2268" w:type="dxa"/>
            <w:shd w:val="clear" w:color="auto" w:fill="auto"/>
          </w:tcPr>
          <w:p w14:paraId="379F832A" w14:textId="13418677" w:rsidR="00E779F6" w:rsidRPr="0026077A" w:rsidRDefault="008A7778" w:rsidP="00E779F6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Weiteres Sortiment:</w:t>
            </w:r>
          </w:p>
        </w:tc>
        <w:tc>
          <w:tcPr>
            <w:tcW w:w="4111" w:type="dxa"/>
            <w:shd w:val="clear" w:color="auto" w:fill="auto"/>
          </w:tcPr>
          <w:p w14:paraId="1C383A61" w14:textId="77777777" w:rsidR="00E779F6" w:rsidRDefault="008A7778" w:rsidP="00E779F6">
            <w:pPr>
              <w:tabs>
                <w:tab w:val="left" w:pos="3744"/>
                <w:tab w:val="center" w:pos="7710"/>
              </w:tabs>
              <w:rPr>
                <w:rFonts w:ascii="Ink Free" w:eastAsia="Brush Script MT" w:hAnsi="Ink Free" w:cs="Brush Script MT"/>
                <w:color w:val="808080" w:themeColor="background1" w:themeShade="80"/>
                <w:sz w:val="20"/>
                <w:szCs w:val="20"/>
              </w:rPr>
            </w:pPr>
            <w:r w:rsidRPr="008A7778">
              <w:rPr>
                <w:rFonts w:ascii="Ink Free" w:eastAsia="Brush Script MT" w:hAnsi="Ink Free" w:cs="Brush Script MT"/>
                <w:color w:val="808080" w:themeColor="background1" w:themeShade="80"/>
                <w:sz w:val="20"/>
                <w:szCs w:val="20"/>
              </w:rPr>
              <w:t>Handtücher, Blusen, Hemden</w:t>
            </w:r>
          </w:p>
          <w:p w14:paraId="7D77B9B2" w14:textId="35443521" w:rsidR="008A7778" w:rsidRPr="0026077A" w:rsidRDefault="008A7778" w:rsidP="00E779F6">
            <w:pPr>
              <w:tabs>
                <w:tab w:val="left" w:pos="3744"/>
                <w:tab w:val="center" w:pos="7710"/>
              </w:tabs>
              <w:rPr>
                <w:rFonts w:ascii="Ink Free" w:eastAsia="Brush Script MT" w:hAnsi="Ink Free" w:cs="Brush Script MT"/>
                <w:color w:val="1F3864" w:themeColor="accent1" w:themeShade="80"/>
                <w:sz w:val="20"/>
                <w:szCs w:val="20"/>
              </w:rPr>
            </w:pPr>
          </w:p>
        </w:tc>
      </w:tr>
      <w:tr w:rsidR="00E779F6" w:rsidRPr="0026077A" w14:paraId="0CC4826F" w14:textId="77777777" w:rsidTr="00E779F6">
        <w:tc>
          <w:tcPr>
            <w:tcW w:w="2268" w:type="dxa"/>
            <w:shd w:val="clear" w:color="auto" w:fill="auto"/>
          </w:tcPr>
          <w:p w14:paraId="57D18FAB" w14:textId="77777777" w:rsidR="00E779F6" w:rsidRPr="0026077A" w:rsidRDefault="00E779F6" w:rsidP="00E779F6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Kurze Zusammenfassung:</w:t>
            </w:r>
          </w:p>
        </w:tc>
        <w:tc>
          <w:tcPr>
            <w:tcW w:w="4111" w:type="dxa"/>
            <w:shd w:val="clear" w:color="auto" w:fill="auto"/>
          </w:tcPr>
          <w:p w14:paraId="1D81847D" w14:textId="01394FD2" w:rsidR="00E779F6" w:rsidRPr="0026077A" w:rsidRDefault="003E6C46" w:rsidP="00E779F6">
            <w:pPr>
              <w:tabs>
                <w:tab w:val="left" w:pos="3744"/>
                <w:tab w:val="center" w:pos="7710"/>
              </w:tabs>
              <w:rPr>
                <w:rFonts w:ascii="Ink Free" w:eastAsia="Brush Script MT" w:hAnsi="Ink Free" w:cs="Brush Script MT"/>
                <w:color w:val="1F3864" w:themeColor="accent1" w:themeShade="80"/>
                <w:sz w:val="20"/>
                <w:szCs w:val="20"/>
              </w:rPr>
            </w:pPr>
            <w:r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>bi</w:t>
            </w:r>
            <w:r w:rsidR="00E779F6" w:rsidRPr="00390E85"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 xml:space="preserve">etet bestickte Bekleidung sowie Accessoires </w:t>
            </w:r>
            <w:r w:rsidR="008A7778">
              <w:rPr>
                <w:rFonts w:ascii="Ink Free" w:hAnsi="Ink Free" w:cstheme="majorHAnsi"/>
                <w:color w:val="808080" w:themeColor="background1" w:themeShade="80"/>
                <w:sz w:val="22"/>
                <w:szCs w:val="22"/>
              </w:rPr>
              <w:t>an, Stickdatei muss extra erstellt werden</w:t>
            </w:r>
          </w:p>
        </w:tc>
      </w:tr>
    </w:tbl>
    <w:p w14:paraId="7B963AFA" w14:textId="041750B7" w:rsidR="00F9050B" w:rsidRPr="00F9050B" w:rsidRDefault="008A7778" w:rsidP="00F9050B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471AD2B1" wp14:editId="55DE749A">
                <wp:simplePos x="0" y="0"/>
                <wp:positionH relativeFrom="column">
                  <wp:posOffset>499110</wp:posOffset>
                </wp:positionH>
                <wp:positionV relativeFrom="paragraph">
                  <wp:posOffset>2174875</wp:posOffset>
                </wp:positionV>
                <wp:extent cx="4844415" cy="657225"/>
                <wp:effectExtent l="0" t="0" r="0" b="0"/>
                <wp:wrapNone/>
                <wp:docPr id="94" name="Textfeld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4415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D70E43" w14:textId="01FA61BB" w:rsidR="00CA0D79" w:rsidRDefault="008978F9" w:rsidP="00133EA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34"/>
                                <w:szCs w:val="34"/>
                                <w:lang w:val="pt-PT"/>
                              </w:rPr>
                            </w:pPr>
                            <w:r w:rsidRPr="008978F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34"/>
                                <w:szCs w:val="34"/>
                                <w:lang w:val="pt-PT"/>
                              </w:rPr>
                              <w:t xml:space="preserve">Q U E L </w:t>
                            </w:r>
                            <w:proofErr w:type="spellStart"/>
                            <w:r w:rsidRPr="008978F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34"/>
                                <w:szCs w:val="34"/>
                                <w:lang w:val="pt-PT"/>
                              </w:rPr>
                              <w:t>L</w:t>
                            </w:r>
                            <w:proofErr w:type="spellEnd"/>
                            <w:r w:rsidRPr="008978F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34"/>
                                <w:szCs w:val="34"/>
                                <w:lang w:val="pt-PT"/>
                              </w:rPr>
                              <w:t xml:space="preserve"> E N </w:t>
                            </w:r>
                            <w:r w:rsidR="008A7778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34"/>
                                <w:szCs w:val="34"/>
                                <w:lang w:val="pt-PT"/>
                              </w:rPr>
                              <w:t>V E R Z E I C H N I S</w:t>
                            </w:r>
                            <w:r w:rsidR="00133EA5" w:rsidRPr="008978F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34"/>
                                <w:szCs w:val="34"/>
                                <w:lang w:val="pt-PT"/>
                              </w:rPr>
                              <w:t xml:space="preserve">   </w:t>
                            </w:r>
                          </w:p>
                          <w:p w14:paraId="5630A2B2" w14:textId="79FE9640" w:rsidR="00133EA5" w:rsidRPr="008978F9" w:rsidRDefault="00133EA5" w:rsidP="00133EA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36"/>
                                <w:szCs w:val="36"/>
                                <w:lang w:val="pt-PT"/>
                              </w:rPr>
                            </w:pPr>
                            <w:r w:rsidRPr="008978F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34"/>
                                <w:szCs w:val="34"/>
                                <w:lang w:val="pt-PT"/>
                              </w:rPr>
                              <w:t>F Ü R   S C H Ü R Z</w:t>
                            </w:r>
                            <w:r w:rsidRPr="008978F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36"/>
                                <w:szCs w:val="36"/>
                                <w:lang w:val="pt-PT"/>
                              </w:rPr>
                              <w:t xml:space="preserve"> </w:t>
                            </w:r>
                            <w:r w:rsidRPr="008978F9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34"/>
                                <w:szCs w:val="34"/>
                                <w:lang w:val="pt-PT"/>
                              </w:rPr>
                              <w:t>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AD2B1" id="_x0000_t202" coordsize="21600,21600" o:spt="202" path="m,l,21600r21600,l21600,xe">
                <v:stroke joinstyle="miter"/>
                <v:path gradientshapeok="t" o:connecttype="rect"/>
              </v:shapetype>
              <v:shape id="Textfeld 94" o:spid="_x0000_s1026" type="#_x0000_t202" style="position:absolute;margin-left:39.3pt;margin-top:171.25pt;width:381.45pt;height:51.7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" filled="f" stroked="f" strokeweight=".5pt">
                <v:textbox>
                  <w:txbxContent>
                    <w:p w14:paraId="36D70E43" w14:textId="01FA61BB" w:rsidR="00CA0D79" w:rsidRDefault="008978F9" w:rsidP="00133EA5">
                      <w:pPr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34"/>
                          <w:szCs w:val="34"/>
                          <w:lang w:val="pt-PT"/>
                        </w:rPr>
                      </w:pPr>
                      <w:r w:rsidRPr="008978F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34"/>
                          <w:szCs w:val="34"/>
                          <w:lang w:val="pt-PT"/>
                        </w:rPr>
                        <w:t xml:space="preserve">Q U E L </w:t>
                      </w:r>
                      <w:proofErr w:type="spellStart"/>
                      <w:r w:rsidRPr="008978F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34"/>
                          <w:szCs w:val="34"/>
                          <w:lang w:val="pt-PT"/>
                        </w:rPr>
                        <w:t>L</w:t>
                      </w:r>
                      <w:proofErr w:type="spellEnd"/>
                      <w:r w:rsidRPr="008978F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34"/>
                          <w:szCs w:val="34"/>
                          <w:lang w:val="pt-PT"/>
                        </w:rPr>
                        <w:t xml:space="preserve"> E N </w:t>
                      </w:r>
                      <w:r w:rsidR="008A7778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34"/>
                          <w:szCs w:val="34"/>
                          <w:lang w:val="pt-PT"/>
                        </w:rPr>
                        <w:t>V E R Z E I C H N I S</w:t>
                      </w:r>
                      <w:r w:rsidR="00133EA5" w:rsidRPr="008978F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34"/>
                          <w:szCs w:val="34"/>
                          <w:lang w:val="pt-PT"/>
                        </w:rPr>
                        <w:t xml:space="preserve">   </w:t>
                      </w:r>
                    </w:p>
                    <w:p w14:paraId="5630A2B2" w14:textId="79FE9640" w:rsidR="00133EA5" w:rsidRPr="008978F9" w:rsidRDefault="00133EA5" w:rsidP="00133EA5">
                      <w:pPr>
                        <w:jc w:val="center"/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36"/>
                          <w:szCs w:val="36"/>
                          <w:lang w:val="pt-PT"/>
                        </w:rPr>
                      </w:pPr>
                      <w:r w:rsidRPr="008978F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34"/>
                          <w:szCs w:val="34"/>
                          <w:lang w:val="pt-PT"/>
                        </w:rPr>
                        <w:t>F Ü R   S C H Ü R Z</w:t>
                      </w:r>
                      <w:r w:rsidRPr="008978F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36"/>
                          <w:szCs w:val="36"/>
                          <w:lang w:val="pt-PT"/>
                        </w:rPr>
                        <w:t xml:space="preserve"> </w:t>
                      </w:r>
                      <w:r w:rsidRPr="008978F9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34"/>
                          <w:szCs w:val="34"/>
                          <w:lang w:val="pt-PT"/>
                        </w:rPr>
                        <w:t>E N</w:t>
                      </w:r>
                    </w:p>
                  </w:txbxContent>
                </v:textbox>
              </v:shape>
            </w:pict>
          </mc:Fallback>
        </mc:AlternateContent>
      </w:r>
      <w:r w:rsidR="00E779F6">
        <w:rPr>
          <w:rFonts w:asciiTheme="majorHAnsi" w:hAnsiTheme="majorHAnsi" w:cstheme="majorHAnsi"/>
          <w:b/>
          <w:bCs/>
          <w:noProof/>
          <w:sz w:val="15"/>
          <w:szCs w:val="15"/>
        </w:rPr>
        <w:t xml:space="preserve"> </w:t>
      </w:r>
      <w:r w:rsidR="00CA0D79">
        <w:rPr>
          <w:rFonts w:asciiTheme="majorHAnsi" w:hAnsiTheme="majorHAnsi" w:cstheme="majorHAnsi"/>
          <w:b/>
          <w:bCs/>
          <w:noProof/>
          <w:sz w:val="15"/>
          <w:szCs w:val="15"/>
        </w:rPr>
        <w:drawing>
          <wp:anchor distT="0" distB="0" distL="114300" distR="114300" simplePos="0" relativeHeight="251916288" behindDoc="1" locked="0" layoutInCell="1" allowOverlap="1" wp14:anchorId="20377310" wp14:editId="0D803069">
            <wp:simplePos x="0" y="0"/>
            <wp:positionH relativeFrom="column">
              <wp:posOffset>48146</wp:posOffset>
            </wp:positionH>
            <wp:positionV relativeFrom="paragraph">
              <wp:posOffset>460375</wp:posOffset>
            </wp:positionV>
            <wp:extent cx="5927725" cy="7746365"/>
            <wp:effectExtent l="0" t="0" r="0" b="0"/>
            <wp:wrapNone/>
            <wp:docPr id="60" name="Grafik 60" descr="Ein Bild, das Platz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Grafik 60" descr="Ein Bild, das Platz enthält.&#10;&#10;Automatisch generierte Beschreibun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4872" b="95641" l="6383" r="94326">
                                  <a14:foregroundMark x1="54728" y1="12308" x2="53664" y2="4359"/>
                                  <a14:foregroundMark x1="53664" y1="4359" x2="45981" y2="4274"/>
                                  <a14:foregroundMark x1="45981" y1="4274" x2="41844" y2="11197"/>
                                  <a14:foregroundMark x1="41844" y1="11197" x2="34397" y2="13846"/>
                                  <a14:foregroundMark x1="34397" y1="13846" x2="8865" y2="13162"/>
                                  <a14:foregroundMark x1="8865" y1="13162" x2="5319" y2="21453"/>
                                  <a14:foregroundMark x1="5319" y1="21453" x2="8392" y2="96239"/>
                                  <a14:foregroundMark x1="8392" y1="96239" x2="16076" y2="97265"/>
                                  <a14:foregroundMark x1="16076" y1="97265" x2="42317" y2="95385"/>
                                  <a14:foregroundMark x1="42317" y1="95385" x2="55792" y2="96410"/>
                                  <a14:foregroundMark x1="55792" y1="96410" x2="66548" y2="95897"/>
                                  <a14:foregroundMark x1="66548" y1="95897" x2="87589" y2="96068"/>
                                  <a14:foregroundMark x1="87589" y1="96068" x2="94917" y2="92308"/>
                                  <a14:foregroundMark x1="94917" y1="92308" x2="92317" y2="13248"/>
                                  <a14:foregroundMark x1="92317" y1="13248" x2="54492" y2="12650"/>
                                  <a14:foregroundMark x1="55792" y1="7179" x2="46927" y2="940"/>
                                  <a14:foregroundMark x1="46927" y1="940" x2="54610" y2="4957"/>
                                  <a14:foregroundMark x1="54610" y1="4957" x2="55083" y2="7009"/>
                                  <a14:foregroundMark x1="6501" y1="20684" x2="7801" y2="84188"/>
                                  <a14:foregroundMark x1="7801" y1="84188" x2="27896" y2="76838"/>
                                  <a14:foregroundMark x1="27896" y1="76838" x2="35579" y2="66239"/>
                                  <a14:foregroundMark x1="35579" y1="66239" x2="40189" y2="24530"/>
                                  <a14:foregroundMark x1="40189" y1="24530" x2="37825" y2="16752"/>
                                  <a14:foregroundMark x1="37825" y1="16752" x2="19385" y2="17265"/>
                                  <a14:foregroundMark x1="19385" y1="17265" x2="6619" y2="22906"/>
                                  <a14:foregroundMark x1="8392" y1="85385" x2="8865" y2="94530"/>
                                  <a14:foregroundMark x1="8865" y1="94530" x2="35697" y2="95641"/>
                                  <a14:foregroundMark x1="35697" y1="95641" x2="67494" y2="93761"/>
                                  <a14:foregroundMark x1="67494" y1="93761" x2="94326" y2="95726"/>
                                  <a14:foregroundMark x1="94326" y1="95726" x2="93853" y2="90342"/>
                                  <a14:foregroundMark x1="94326" y1="90684" x2="86998" y2="61282"/>
                                  <a14:foregroundMark x1="86998" y1="61282" x2="63830" y2="27863"/>
                                  <a14:foregroundMark x1="63830" y1="27863" x2="48463" y2="18462"/>
                                  <a14:foregroundMark x1="48463" y1="18462" x2="32979" y2="18205"/>
                                  <a14:foregroundMark x1="32979" y1="18205" x2="21986" y2="23248"/>
                                  <a14:foregroundMark x1="21986" y1="23248" x2="14539" y2="30855"/>
                                  <a14:foregroundMark x1="14539" y1="30855" x2="11229" y2="41368"/>
                                  <a14:foregroundMark x1="11229" y1="41368" x2="11111" y2="54530"/>
                                  <a14:foregroundMark x1="11111" y1="54530" x2="20449" y2="67179"/>
                                  <a14:foregroundMark x1="20449" y1="67179" x2="35461" y2="74017"/>
                                  <a14:foregroundMark x1="35461" y1="74017" x2="60993" y2="76410"/>
                                  <a14:foregroundMark x1="60993" y1="76410" x2="70095" y2="74701"/>
                                  <a14:foregroundMark x1="70095" y1="74701" x2="79787" y2="64872"/>
                                  <a14:foregroundMark x1="79787" y1="64872" x2="82033" y2="55983"/>
                                  <a14:foregroundMark x1="82033" y1="55983" x2="81560" y2="54103"/>
                                  <a14:foregroundMark x1="83570" y1="51709" x2="73877" y2="32479"/>
                                  <a14:foregroundMark x1="73877" y1="32479" x2="60165" y2="21368"/>
                                  <a14:foregroundMark x1="60165" y1="21368" x2="50236" y2="18718"/>
                                  <a14:foregroundMark x1="50236" y1="18718" x2="35579" y2="28376"/>
                                  <a14:foregroundMark x1="35579" y1="28376" x2="24704" y2="53162"/>
                                  <a14:foregroundMark x1="24704" y1="53162" x2="17494" y2="89829"/>
                                  <a14:foregroundMark x1="17494" y1="89829" x2="31560" y2="90085"/>
                                  <a14:foregroundMark x1="31560" y1="90085" x2="74586" y2="79316"/>
                                  <a14:foregroundMark x1="74586" y1="79316" x2="80969" y2="59658"/>
                                  <a14:foregroundMark x1="80969" y1="59658" x2="80024" y2="45812"/>
                                  <a14:foregroundMark x1="80024" y1="45812" x2="76359" y2="40598"/>
                                  <a14:foregroundMark x1="76359" y1="42821" x2="65839" y2="23077"/>
                                  <a14:foregroundMark x1="65839" y1="23077" x2="51182" y2="19145"/>
                                  <a14:foregroundMark x1="51182" y1="19145" x2="42790" y2="22906"/>
                                  <a14:foregroundMark x1="42790" y1="22906" x2="32151" y2="32650"/>
                                  <a14:foregroundMark x1="32151" y1="32650" x2="25177" y2="45043"/>
                                  <a14:foregroundMark x1="25177" y1="45043" x2="28723" y2="60256"/>
                                  <a14:foregroundMark x1="28723" y1="60256" x2="39716" y2="72393"/>
                                  <a14:foregroundMark x1="39716" y1="72393" x2="55437" y2="79658"/>
                                  <a14:foregroundMark x1="55437" y1="79658" x2="70804" y2="81282"/>
                                  <a14:foregroundMark x1="70804" y1="81282" x2="79551" y2="78889"/>
                                  <a14:foregroundMark x1="79551" y1="78889" x2="83570" y2="69402"/>
                                  <a14:foregroundMark x1="83570" y1="69402" x2="83097" y2="46410"/>
                                  <a14:foregroundMark x1="83097" y1="46410" x2="77069" y2="37094"/>
                                  <a14:foregroundMark x1="77069" y1="37094" x2="69976" y2="36496"/>
                                  <a14:foregroundMark x1="72459" y1="16068" x2="47636" y2="19573"/>
                                  <a14:foregroundMark x1="47636" y1="19573" x2="37470" y2="27863"/>
                                  <a14:foregroundMark x1="37470" y1="27863" x2="34397" y2="35983"/>
                                  <a14:foregroundMark x1="34397" y1="35983" x2="33806" y2="44701"/>
                                  <a14:foregroundMark x1="33806" y1="44701" x2="36407" y2="53846"/>
                                  <a14:foregroundMark x1="36407" y1="53846" x2="45745" y2="64359"/>
                                  <a14:foregroundMark x1="45745" y1="64359" x2="61229" y2="72051"/>
                                  <a14:foregroundMark x1="61229" y1="72051" x2="76832" y2="74530"/>
                                  <a14:foregroundMark x1="76832" y1="74530" x2="87589" y2="72051"/>
                                  <a14:foregroundMark x1="87589" y1="72051" x2="92435" y2="63419"/>
                                  <a14:foregroundMark x1="92435" y1="63419" x2="91371" y2="49744"/>
                                  <a14:foregroundMark x1="91371" y1="49744" x2="82388" y2="26667"/>
                                  <a14:foregroundMark x1="82388" y1="26667" x2="75650" y2="19573"/>
                                  <a14:foregroundMark x1="75650" y1="19573" x2="68676" y2="18291"/>
                                  <a14:foregroundMark x1="93026" y1="46581" x2="92671" y2="25897"/>
                                  <a14:foregroundMark x1="92671" y1="25897" x2="90307" y2="34444"/>
                                  <a14:foregroundMark x1="90307" y1="34444" x2="90544" y2="43675"/>
                                  <a14:foregroundMark x1="90544" y1="43675" x2="92671" y2="45043"/>
                                  <a14:foregroundMark x1="17612" y1="87607" x2="9456" y2="87094"/>
                                  <a14:foregroundMark x1="9456" y1="87094" x2="16548" y2="90684"/>
                                  <a14:foregroundMark x1="16548" y1="90684" x2="17612" y2="8658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7725" cy="7746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9050B" w:rsidRPr="00F9050B" w:rsidSect="007541AD">
      <w:headerReference w:type="default" r:id="rId9"/>
      <w:footerReference w:type="default" r:id="rId10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90A87" w14:textId="77777777" w:rsidR="004A7A54" w:rsidRDefault="004A7A54">
      <w:r>
        <w:separator/>
      </w:r>
    </w:p>
  </w:endnote>
  <w:endnote w:type="continuationSeparator" w:id="0">
    <w:p w14:paraId="0AAFECEE" w14:textId="77777777" w:rsidR="004A7A54" w:rsidRDefault="004A7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Ink Free">
    <w:panose1 w:val="03080402000500000000"/>
    <w:charset w:val="00"/>
    <w:family w:val="script"/>
    <w:pitch w:val="variable"/>
    <w:sig w:usb0="0000068F" w:usb1="4000000A" w:usb2="00000000" w:usb3="00000000" w:csb0="0000019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62311872" w:rsidR="00EC092B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  <w:p w14:paraId="1083BF3C" w14:textId="294C10E7" w:rsidR="00F9050B" w:rsidRDefault="00F9050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  <w:p w14:paraId="663138EB" w14:textId="77777777" w:rsidR="00F9050B" w:rsidRPr="002B17CE" w:rsidRDefault="00F9050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5AAA0" w14:textId="77777777" w:rsidR="004A7A54" w:rsidRDefault="004A7A54">
      <w:r>
        <w:separator/>
      </w:r>
    </w:p>
  </w:footnote>
  <w:footnote w:type="continuationSeparator" w:id="0">
    <w:p w14:paraId="07EE39C5" w14:textId="77777777" w:rsidR="004A7A54" w:rsidRDefault="004A7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32541709" w:rsidR="0096352F" w:rsidRPr="000153B8" w:rsidRDefault="003E6C46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7EEFBA1" wp14:editId="71D9EB1F">
              <wp:simplePos x="0" y="0"/>
              <wp:positionH relativeFrom="column">
                <wp:posOffset>3686175</wp:posOffset>
              </wp:positionH>
              <wp:positionV relativeFrom="paragraph">
                <wp:posOffset>-360045</wp:posOffset>
              </wp:positionV>
              <wp:extent cx="2632710" cy="2223844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38747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712A62" w14:textId="77777777" w:rsidR="00CA0D79" w:rsidRPr="008001EF" w:rsidRDefault="00CA0D79" w:rsidP="00CA0D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  <w:p w14:paraId="1B73A874" w14:textId="11485760" w:rsidR="00CA0D79" w:rsidRPr="008001EF" w:rsidRDefault="00CA0D79" w:rsidP="00CA0D7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 w:rsidR="003E6C4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47EEFBA1" id="Gruppieren 1" o:spid="_x0000_s1027" style="position:absolute;margin-left:290.25pt;margin-top:-28.35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28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29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07712A62" w14:textId="77777777" w:rsidR="00CA0D79" w:rsidRPr="008001EF" w:rsidRDefault="00CA0D79" w:rsidP="00CA0D79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  <w:p w14:paraId="1B73A874" w14:textId="11485760" w:rsidR="00CA0D79" w:rsidRPr="008001EF" w:rsidRDefault="00CA0D79" w:rsidP="00CA0D79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 w:rsidR="003E6C46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3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30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CA0D79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26482E27" wp14:editId="43FBB346">
          <wp:simplePos x="0" y="0"/>
          <wp:positionH relativeFrom="column">
            <wp:posOffset>4660265</wp:posOffset>
          </wp:positionH>
          <wp:positionV relativeFrom="paragraph">
            <wp:posOffset>-156210</wp:posOffset>
          </wp:positionV>
          <wp:extent cx="1247775" cy="554990"/>
          <wp:effectExtent l="0" t="0" r="0" b="3810"/>
          <wp:wrapNone/>
          <wp:docPr id="13" name="Grafik 13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 descr="Ein Bild, das Tex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14" t="13459" r="5429" b="11694"/>
                  <a:stretch/>
                </pic:blipFill>
                <pic:spPr bwMode="auto">
                  <a:xfrm>
                    <a:off x="0" y="0"/>
                    <a:ext cx="1247775" cy="5549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A0D79"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CD8AA8" wp14:editId="6EF1DD2A">
              <wp:simplePos x="0" y="0"/>
              <wp:positionH relativeFrom="column">
                <wp:posOffset>4290695</wp:posOffset>
              </wp:positionH>
              <wp:positionV relativeFrom="paragraph">
                <wp:posOffset>471170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030ED4" w14:textId="21C0B1CF" w:rsidR="00CA0D79" w:rsidRPr="00DD2631" w:rsidRDefault="00DD2631" w:rsidP="00CA0D79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DD2631"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L Ö S U N G S V O R </w:t>
                          </w:r>
                          <w:r>
                            <w:rPr>
                              <w:rFonts w:asciiTheme="majorHAnsi" w:hAnsiTheme="majorHAnsi" w:cstheme="majorHAnsi"/>
                              <w:lang w:val="pt-PT"/>
                            </w:rPr>
                            <w:t xml:space="preserve">S C H L A </w:t>
                          </w:r>
                          <w:proofErr w:type="gramStart"/>
                          <w:r>
                            <w:rPr>
                              <w:rFonts w:asciiTheme="majorHAnsi" w:hAnsiTheme="majorHAnsi" w:cstheme="majorHAnsi"/>
                              <w:lang w:val="pt-PT"/>
                            </w:rPr>
                            <w:t>G  2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type w14:anchorId="34CD8AA8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1" type="#_x0000_t202" style="position:absolute;margin-left:337.85pt;margin-top:37.1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" filled="f" stroked="f" strokeweight=".5pt">
              <v:textbox>
                <w:txbxContent>
                  <w:p w14:paraId="13030ED4" w14:textId="21C0B1CF" w:rsidR="00CA0D79" w:rsidRPr="00DD2631" w:rsidRDefault="00DD2631" w:rsidP="00CA0D79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DD2631">
                      <w:rPr>
                        <w:rFonts w:asciiTheme="majorHAnsi" w:hAnsiTheme="majorHAnsi" w:cstheme="majorHAnsi"/>
                        <w:lang w:val="pt-PT"/>
                      </w:rPr>
                      <w:t xml:space="preserve">L Ö S U N G S V O R </w:t>
                    </w:r>
                    <w:r>
                      <w:rPr>
                        <w:rFonts w:asciiTheme="majorHAnsi" w:hAnsiTheme="majorHAnsi" w:cstheme="majorHAnsi"/>
                        <w:lang w:val="pt-PT"/>
                      </w:rPr>
                      <w:t>S C H L A G  2</w:t>
                    </w:r>
                  </w:p>
                </w:txbxContent>
              </v:textbox>
            </v:shape>
          </w:pict>
        </mc:Fallback>
      </mc:AlternateConten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7AD6C294" w:rsidR="0096352F" w:rsidRDefault="00CA0D79">
    <w:pPr>
      <w:pStyle w:val="Kopfzeile"/>
    </w:pPr>
    <w:r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5D56DAE7" wp14:editId="2230E66F">
          <wp:simplePos x="0" y="0"/>
          <wp:positionH relativeFrom="column">
            <wp:posOffset>5223624</wp:posOffset>
          </wp:positionH>
          <wp:positionV relativeFrom="paragraph">
            <wp:posOffset>318770</wp:posOffset>
          </wp:positionV>
          <wp:extent cx="534035" cy="304800"/>
          <wp:effectExtent l="0" t="0" r="0" b="0"/>
          <wp:wrapNone/>
          <wp:docPr id="14" name="Grafi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389"/>
                  <a:stretch/>
                </pic:blipFill>
                <pic:spPr bwMode="auto">
                  <a:xfrm>
                    <a:off x="0" y="0"/>
                    <a:ext cx="534035" cy="304800"/>
                  </a:xfrm>
                  <a:prstGeom prst="round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9"/>
  </w:num>
  <w:num w:numId="2" w16cid:durableId="1805194032">
    <w:abstractNumId w:val="7"/>
  </w:num>
  <w:num w:numId="3" w16cid:durableId="544876229">
    <w:abstractNumId w:val="1"/>
  </w:num>
  <w:num w:numId="4" w16cid:durableId="1864977991">
    <w:abstractNumId w:val="6"/>
  </w:num>
  <w:num w:numId="5" w16cid:durableId="2096245930">
    <w:abstractNumId w:val="15"/>
  </w:num>
  <w:num w:numId="6" w16cid:durableId="836850019">
    <w:abstractNumId w:val="11"/>
  </w:num>
  <w:num w:numId="7" w16cid:durableId="852230500">
    <w:abstractNumId w:val="2"/>
  </w:num>
  <w:num w:numId="8" w16cid:durableId="1040667850">
    <w:abstractNumId w:val="14"/>
  </w:num>
  <w:num w:numId="9" w16cid:durableId="1854952110">
    <w:abstractNumId w:val="8"/>
  </w:num>
  <w:num w:numId="10" w16cid:durableId="445580409">
    <w:abstractNumId w:val="0"/>
  </w:num>
  <w:num w:numId="11" w16cid:durableId="2007439879">
    <w:abstractNumId w:val="13"/>
  </w:num>
  <w:num w:numId="12" w16cid:durableId="1060323427">
    <w:abstractNumId w:val="12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5"/>
  </w:num>
  <w:num w:numId="16" w16cid:durableId="7178206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41F45"/>
    <w:rsid w:val="000432C0"/>
    <w:rsid w:val="0004395A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31DFD"/>
    <w:rsid w:val="00132BF1"/>
    <w:rsid w:val="00133EA5"/>
    <w:rsid w:val="0017654F"/>
    <w:rsid w:val="00196F5A"/>
    <w:rsid w:val="001A07D4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6D99"/>
    <w:rsid w:val="00237206"/>
    <w:rsid w:val="00250AFD"/>
    <w:rsid w:val="00263B19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0375B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21F5"/>
    <w:rsid w:val="003B3564"/>
    <w:rsid w:val="003B58F5"/>
    <w:rsid w:val="003B722B"/>
    <w:rsid w:val="003C462A"/>
    <w:rsid w:val="003D4B9E"/>
    <w:rsid w:val="003D63D9"/>
    <w:rsid w:val="003E6C46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8B6"/>
    <w:rsid w:val="004479AE"/>
    <w:rsid w:val="00471605"/>
    <w:rsid w:val="00475BBD"/>
    <w:rsid w:val="00476325"/>
    <w:rsid w:val="00480769"/>
    <w:rsid w:val="00485392"/>
    <w:rsid w:val="004861B0"/>
    <w:rsid w:val="00493406"/>
    <w:rsid w:val="004A48B6"/>
    <w:rsid w:val="004A7A54"/>
    <w:rsid w:val="004B5951"/>
    <w:rsid w:val="004B6B32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19ED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51DC6"/>
    <w:rsid w:val="00656B61"/>
    <w:rsid w:val="006661E4"/>
    <w:rsid w:val="00686195"/>
    <w:rsid w:val="006939BE"/>
    <w:rsid w:val="006A0886"/>
    <w:rsid w:val="006A2448"/>
    <w:rsid w:val="006A5147"/>
    <w:rsid w:val="006B3352"/>
    <w:rsid w:val="006D344F"/>
    <w:rsid w:val="006E1211"/>
    <w:rsid w:val="006E1813"/>
    <w:rsid w:val="006F39E0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0A37"/>
    <w:rsid w:val="007A55B0"/>
    <w:rsid w:val="007B459B"/>
    <w:rsid w:val="007C0671"/>
    <w:rsid w:val="007D2788"/>
    <w:rsid w:val="007D3917"/>
    <w:rsid w:val="007D448F"/>
    <w:rsid w:val="007D48D9"/>
    <w:rsid w:val="007D5D21"/>
    <w:rsid w:val="007E0F9A"/>
    <w:rsid w:val="007F2A81"/>
    <w:rsid w:val="007F7D3D"/>
    <w:rsid w:val="008001EF"/>
    <w:rsid w:val="00821FD6"/>
    <w:rsid w:val="008223D5"/>
    <w:rsid w:val="0082285F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94D07"/>
    <w:rsid w:val="008978F9"/>
    <w:rsid w:val="008A7778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4287A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D5453"/>
    <w:rsid w:val="009E2A9F"/>
    <w:rsid w:val="009E5E95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670A"/>
    <w:rsid w:val="00B501EA"/>
    <w:rsid w:val="00B505D1"/>
    <w:rsid w:val="00B724E9"/>
    <w:rsid w:val="00B72566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F69BB"/>
    <w:rsid w:val="00C0323E"/>
    <w:rsid w:val="00C12D06"/>
    <w:rsid w:val="00C14084"/>
    <w:rsid w:val="00C45DB0"/>
    <w:rsid w:val="00C51131"/>
    <w:rsid w:val="00C55DAD"/>
    <w:rsid w:val="00C573CE"/>
    <w:rsid w:val="00C70D7B"/>
    <w:rsid w:val="00C725D3"/>
    <w:rsid w:val="00C83719"/>
    <w:rsid w:val="00C83DC8"/>
    <w:rsid w:val="00C93EF6"/>
    <w:rsid w:val="00C97A2C"/>
    <w:rsid w:val="00CA0D79"/>
    <w:rsid w:val="00CA40CA"/>
    <w:rsid w:val="00CB3227"/>
    <w:rsid w:val="00CC39F5"/>
    <w:rsid w:val="00CC7635"/>
    <w:rsid w:val="00CC7FB0"/>
    <w:rsid w:val="00CD0757"/>
    <w:rsid w:val="00CD4E85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4801"/>
    <w:rsid w:val="00DB783B"/>
    <w:rsid w:val="00DC4DDA"/>
    <w:rsid w:val="00DC638F"/>
    <w:rsid w:val="00DD2631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23128"/>
    <w:rsid w:val="00E30378"/>
    <w:rsid w:val="00E34216"/>
    <w:rsid w:val="00E374CC"/>
    <w:rsid w:val="00E40200"/>
    <w:rsid w:val="00E4111D"/>
    <w:rsid w:val="00E45369"/>
    <w:rsid w:val="00E614AF"/>
    <w:rsid w:val="00E67461"/>
    <w:rsid w:val="00E724D8"/>
    <w:rsid w:val="00E73EAB"/>
    <w:rsid w:val="00E779F6"/>
    <w:rsid w:val="00E82761"/>
    <w:rsid w:val="00E85401"/>
    <w:rsid w:val="00EA4F1D"/>
    <w:rsid w:val="00EA785A"/>
    <w:rsid w:val="00EB0412"/>
    <w:rsid w:val="00EB7D01"/>
    <w:rsid w:val="00EC092B"/>
    <w:rsid w:val="00EF3AF2"/>
    <w:rsid w:val="00EF3B43"/>
    <w:rsid w:val="00F07FEF"/>
    <w:rsid w:val="00F23E93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57E5F"/>
    <w:rsid w:val="00F6322F"/>
    <w:rsid w:val="00F72F79"/>
    <w:rsid w:val="00F776BC"/>
    <w:rsid w:val="00F80E85"/>
    <w:rsid w:val="00F83FD0"/>
    <w:rsid w:val="00F9050B"/>
    <w:rsid w:val="00F93159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Hyperlink">
    <w:name w:val="Hyperlink"/>
    <w:rsid w:val="00471605"/>
    <w:rPr>
      <w:color w:val="0563C1"/>
      <w:u w:val="single"/>
    </w:rPr>
  </w:style>
  <w:style w:type="character" w:styleId="BesuchterLink">
    <w:name w:val="FollowedHyperlink"/>
    <w:basedOn w:val="Absatz-Standardschriftart"/>
    <w:rsid w:val="00471605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bsatz-Standardschriftart"/>
    <w:rsid w:val="00F90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601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7</cp:revision>
  <cp:lastPrinted>2022-10-18T08:35:00Z</cp:lastPrinted>
  <dcterms:created xsi:type="dcterms:W3CDTF">2023-02-21T09:29:00Z</dcterms:created>
  <dcterms:modified xsi:type="dcterms:W3CDTF">2025-01-31T09:01:00Z</dcterms:modified>
</cp:coreProperties>
</file>